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C4DE9" w14:textId="77777777" w:rsidR="00B805BE" w:rsidRPr="00D21CFA" w:rsidRDefault="00985856">
      <w:pPr>
        <w:pStyle w:val="ab"/>
        <w:spacing w:before="0" w:beforeAutospacing="0" w:after="0" w:afterAutospacing="0"/>
        <w:jc w:val="center"/>
        <w:rPr>
          <w:rFonts w:eastAsiaTheme="majorEastAsia"/>
          <w:bCs/>
          <w:kern w:val="24"/>
          <w:sz w:val="28"/>
          <w:szCs w:val="28"/>
        </w:rPr>
      </w:pPr>
      <w:r w:rsidRPr="00D21CFA">
        <w:rPr>
          <w:rFonts w:asciiTheme="minorHAnsi" w:eastAsiaTheme="majorEastAsia" w:hAnsi="Calibri" w:cstheme="majorBidi"/>
          <w:bCs/>
          <w:kern w:val="24"/>
          <w:sz w:val="28"/>
          <w:szCs w:val="28"/>
        </w:rPr>
        <w:t xml:space="preserve">  </w:t>
      </w:r>
      <w:r w:rsidR="00D11803" w:rsidRPr="00D21CFA">
        <w:rPr>
          <w:rFonts w:asciiTheme="minorHAnsi" w:eastAsiaTheme="majorEastAsia" w:hAnsi="Calibri" w:cstheme="majorBidi"/>
          <w:bCs/>
          <w:kern w:val="24"/>
          <w:sz w:val="28"/>
          <w:szCs w:val="28"/>
        </w:rPr>
        <w:t xml:space="preserve">       </w:t>
      </w:r>
      <w:r w:rsidRPr="00D21CFA">
        <w:rPr>
          <w:rFonts w:asciiTheme="minorHAnsi" w:eastAsiaTheme="majorEastAsia" w:hAnsi="Calibri" w:cstheme="majorBidi"/>
          <w:bCs/>
          <w:kern w:val="24"/>
          <w:sz w:val="28"/>
          <w:szCs w:val="28"/>
        </w:rPr>
        <w:t xml:space="preserve"> </w:t>
      </w:r>
      <w:r w:rsidRPr="00D21CFA">
        <w:rPr>
          <w:rFonts w:eastAsiaTheme="majorEastAsia"/>
          <w:bCs/>
          <w:kern w:val="24"/>
          <w:sz w:val="28"/>
          <w:szCs w:val="28"/>
        </w:rPr>
        <w:t>АНО ДПО «Национальный институт качества образования»</w:t>
      </w:r>
    </w:p>
    <w:p w14:paraId="49D5ADE6" w14:textId="77777777" w:rsidR="00B805BE" w:rsidRPr="00D21CFA" w:rsidRDefault="00B805BE">
      <w:pPr>
        <w:pStyle w:val="1"/>
        <w:ind w:left="-1134"/>
        <w:jc w:val="center"/>
      </w:pPr>
    </w:p>
    <w:p w14:paraId="257D2A9F" w14:textId="77777777" w:rsidR="00B805BE" w:rsidRPr="00D21CFA" w:rsidRDefault="00B805BE"/>
    <w:p w14:paraId="4DD8D5FA" w14:textId="77777777" w:rsidR="00B805BE" w:rsidRPr="00D21CFA" w:rsidRDefault="00B805BE"/>
    <w:p w14:paraId="1295A4DA" w14:textId="77777777" w:rsidR="00B805BE" w:rsidRPr="00D21CFA" w:rsidRDefault="00B805BE"/>
    <w:p w14:paraId="11E1E82F" w14:textId="77777777" w:rsidR="00B805BE" w:rsidRPr="00D21CFA" w:rsidRDefault="00B805BE"/>
    <w:p w14:paraId="22951444" w14:textId="77777777" w:rsidR="00B805BE" w:rsidRPr="00D21CFA" w:rsidRDefault="00B805BE"/>
    <w:p w14:paraId="4C37293A" w14:textId="77777777" w:rsidR="00B805BE" w:rsidRPr="00D21CFA" w:rsidRDefault="00B805BE"/>
    <w:p w14:paraId="7B357C92" w14:textId="77777777" w:rsidR="00B805BE" w:rsidRPr="00D21CFA" w:rsidRDefault="00B805BE">
      <w:pPr>
        <w:pStyle w:val="ab"/>
        <w:spacing w:before="0" w:beforeAutospacing="0" w:after="0" w:afterAutospacing="0"/>
        <w:jc w:val="center"/>
        <w:rPr>
          <w:rFonts w:asciiTheme="minorHAnsi" w:eastAsiaTheme="majorEastAsia" w:hAnsi="Calibri" w:cstheme="majorBidi"/>
          <w:b/>
          <w:bCs/>
          <w:color w:val="3F6228"/>
          <w:kern w:val="24"/>
          <w:sz w:val="36"/>
          <w:szCs w:val="36"/>
        </w:rPr>
      </w:pPr>
    </w:p>
    <w:p w14:paraId="4DF8D976" w14:textId="77777777" w:rsidR="00B805BE" w:rsidRPr="00D21CFA" w:rsidRDefault="00985856">
      <w:pPr>
        <w:pStyle w:val="ab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D21CFA">
        <w:rPr>
          <w:rFonts w:eastAsiaTheme="majorEastAsia"/>
          <w:b/>
          <w:bCs/>
          <w:kern w:val="24"/>
          <w:sz w:val="36"/>
          <w:szCs w:val="36"/>
        </w:rPr>
        <w:t>ДНЕВНИК</w:t>
      </w:r>
    </w:p>
    <w:p w14:paraId="3B665597" w14:textId="37FB70DD" w:rsidR="00D97369" w:rsidRPr="00D21CFA" w:rsidRDefault="00985856" w:rsidP="00D97369">
      <w:pPr>
        <w:pStyle w:val="ab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D21CFA">
        <w:rPr>
          <w:rFonts w:eastAsiaTheme="majorEastAsia"/>
          <w:b/>
          <w:bCs/>
          <w:kern w:val="24"/>
          <w:sz w:val="36"/>
          <w:szCs w:val="36"/>
        </w:rPr>
        <w:t>ИННОВАЦИОННОЙ ДЕЯТЕЛЬНОСТИ</w:t>
      </w:r>
      <w:r w:rsidR="00D97369" w:rsidRPr="00D21CFA">
        <w:rPr>
          <w:rFonts w:eastAsiaTheme="majorEastAsia"/>
          <w:b/>
          <w:bCs/>
          <w:kern w:val="24"/>
          <w:sz w:val="36"/>
          <w:szCs w:val="36"/>
        </w:rPr>
        <w:t xml:space="preserve"> </w:t>
      </w:r>
    </w:p>
    <w:p w14:paraId="5415454A" w14:textId="17E4B308" w:rsidR="00B805BE" w:rsidRPr="00D21CFA" w:rsidRDefault="00E475E9">
      <w:pPr>
        <w:pStyle w:val="ab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D21CFA">
        <w:rPr>
          <w:rFonts w:eastAsiaTheme="majorEastAsia"/>
          <w:b/>
          <w:bCs/>
          <w:kern w:val="24"/>
          <w:sz w:val="36"/>
          <w:szCs w:val="36"/>
        </w:rPr>
        <w:t xml:space="preserve">по теме </w:t>
      </w:r>
      <w:r w:rsidR="00B60C4F" w:rsidRPr="00D21CFA">
        <w:rPr>
          <w:rFonts w:eastAsiaTheme="majorEastAsia"/>
          <w:b/>
          <w:bCs/>
          <w:kern w:val="24"/>
          <w:sz w:val="36"/>
          <w:szCs w:val="36"/>
        </w:rPr>
        <w:t>«Повышение качества познавательного развития по ФОП ДО с использованием парциальной программы дошкольного образования "</w:t>
      </w:r>
      <w:proofErr w:type="spellStart"/>
      <w:r w:rsidR="00B60C4F" w:rsidRPr="00D21CFA">
        <w:rPr>
          <w:rFonts w:eastAsiaTheme="majorEastAsia"/>
          <w:b/>
          <w:bCs/>
          <w:kern w:val="24"/>
          <w:sz w:val="36"/>
          <w:szCs w:val="36"/>
        </w:rPr>
        <w:t>Мате</w:t>
      </w:r>
      <w:proofErr w:type="gramStart"/>
      <w:r w:rsidR="00B60C4F" w:rsidRPr="00D21CFA">
        <w:rPr>
          <w:rFonts w:eastAsiaTheme="majorEastAsia"/>
          <w:b/>
          <w:bCs/>
          <w:kern w:val="24"/>
          <w:sz w:val="36"/>
          <w:szCs w:val="36"/>
        </w:rPr>
        <w:t>:п</w:t>
      </w:r>
      <w:proofErr w:type="gramEnd"/>
      <w:r w:rsidR="00B60C4F" w:rsidRPr="00D21CFA">
        <w:rPr>
          <w:rFonts w:eastAsiaTheme="majorEastAsia"/>
          <w:b/>
          <w:bCs/>
          <w:kern w:val="24"/>
          <w:sz w:val="36"/>
          <w:szCs w:val="36"/>
        </w:rPr>
        <w:t>люс</w:t>
      </w:r>
      <w:proofErr w:type="spellEnd"/>
      <w:r w:rsidR="00B60C4F" w:rsidRPr="00D21CFA">
        <w:rPr>
          <w:rFonts w:eastAsiaTheme="majorEastAsia"/>
          <w:b/>
          <w:bCs/>
          <w:kern w:val="24"/>
          <w:sz w:val="36"/>
          <w:szCs w:val="36"/>
        </w:rPr>
        <w:t>"»</w:t>
      </w:r>
    </w:p>
    <w:p w14:paraId="21F8DD6E" w14:textId="07BE3B27" w:rsidR="006D65EF" w:rsidRPr="00D21CFA" w:rsidRDefault="00B60C4F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21CFA">
        <w:rPr>
          <w:sz w:val="28"/>
          <w:szCs w:val="28"/>
        </w:rPr>
        <w:t>Муниципальное дошкольное</w:t>
      </w:r>
      <w:r w:rsidR="00A54AEA" w:rsidRPr="00D21CFA">
        <w:rPr>
          <w:sz w:val="28"/>
          <w:szCs w:val="28"/>
        </w:rPr>
        <w:t xml:space="preserve"> образовател</w:t>
      </w:r>
      <w:r w:rsidR="006D65EF" w:rsidRPr="00D21CFA">
        <w:rPr>
          <w:sz w:val="28"/>
          <w:szCs w:val="28"/>
        </w:rPr>
        <w:t>ьное учреждение</w:t>
      </w:r>
    </w:p>
    <w:p w14:paraId="4F10022C" w14:textId="6DA3BF7A" w:rsidR="00A54AEA" w:rsidRPr="00D21CFA" w:rsidRDefault="00B60C4F" w:rsidP="00B60C4F">
      <w:pPr>
        <w:pStyle w:val="a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21CFA">
        <w:rPr>
          <w:sz w:val="28"/>
          <w:szCs w:val="28"/>
        </w:rPr>
        <w:t>«Детский сад № 142 г. Ярославль</w:t>
      </w:r>
    </w:p>
    <w:p w14:paraId="17DFC69C" w14:textId="7777777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14:paraId="353E4F6D" w14:textId="7777777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14:paraId="66FC5A4D" w14:textId="7777777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14:paraId="54778080" w14:textId="7777777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14:paraId="7005940D" w14:textId="7777777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14:paraId="577D8232" w14:textId="7777777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  <w:sz w:val="28"/>
          <w:szCs w:val="28"/>
        </w:rPr>
      </w:pPr>
    </w:p>
    <w:p w14:paraId="3430271B" w14:textId="44AA61FA" w:rsidR="00B805BE" w:rsidRPr="00D21CFA" w:rsidRDefault="00985856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D21CFA">
        <w:rPr>
          <w:rFonts w:eastAsiaTheme="minorEastAsia"/>
          <w:b/>
          <w:bCs/>
          <w:kern w:val="24"/>
          <w:sz w:val="28"/>
          <w:szCs w:val="28"/>
        </w:rPr>
        <w:t>Научный руководитель</w:t>
      </w:r>
      <w:r w:rsidRPr="00D21CFA">
        <w:rPr>
          <w:rFonts w:eastAsiaTheme="minorEastAsia"/>
          <w:b/>
          <w:kern w:val="24"/>
          <w:sz w:val="28"/>
          <w:szCs w:val="28"/>
        </w:rPr>
        <w:t xml:space="preserve">: </w:t>
      </w:r>
      <w:r w:rsidRPr="00D21CFA">
        <w:rPr>
          <w:rFonts w:eastAsiaTheme="minorEastAsia"/>
          <w:color w:val="000000"/>
          <w:kern w:val="24"/>
          <w:sz w:val="28"/>
          <w:szCs w:val="28"/>
        </w:rPr>
        <w:t>Е.Р. Кузьмина</w:t>
      </w:r>
      <w:r w:rsidRPr="00D21CFA">
        <w:rPr>
          <w:rFonts w:eastAsiaTheme="minorEastAsia"/>
          <w:bCs/>
          <w:color w:val="000000"/>
          <w:kern w:val="24"/>
          <w:sz w:val="28"/>
          <w:szCs w:val="28"/>
        </w:rPr>
        <w:t xml:space="preserve">, </w:t>
      </w:r>
      <w:proofErr w:type="spellStart"/>
      <w:r w:rsidRPr="00D21CFA">
        <w:rPr>
          <w:rFonts w:eastAsiaTheme="minorEastAsia"/>
          <w:kern w:val="24"/>
          <w:sz w:val="28"/>
          <w:szCs w:val="28"/>
        </w:rPr>
        <w:t>к.п.</w:t>
      </w:r>
      <w:proofErr w:type="gramStart"/>
      <w:r w:rsidRPr="00D21CFA">
        <w:rPr>
          <w:rFonts w:eastAsiaTheme="minorEastAsia"/>
          <w:kern w:val="24"/>
          <w:sz w:val="28"/>
          <w:szCs w:val="28"/>
        </w:rPr>
        <w:t>н</w:t>
      </w:r>
      <w:proofErr w:type="spellEnd"/>
      <w:proofErr w:type="gramEnd"/>
      <w:r w:rsidRPr="00D21CFA">
        <w:rPr>
          <w:rFonts w:eastAsiaTheme="minorEastAsia"/>
          <w:kern w:val="24"/>
          <w:sz w:val="28"/>
          <w:szCs w:val="28"/>
        </w:rPr>
        <w:t xml:space="preserve">., </w:t>
      </w:r>
    </w:p>
    <w:p w14:paraId="3FD7F11D" w14:textId="77777777" w:rsidR="006D65EF" w:rsidRPr="00D21CFA" w:rsidRDefault="00985856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D21CFA">
        <w:rPr>
          <w:rFonts w:eastAsiaTheme="minorEastAsia"/>
          <w:kern w:val="24"/>
          <w:sz w:val="28"/>
          <w:szCs w:val="28"/>
        </w:rPr>
        <w:t>ру</w:t>
      </w:r>
      <w:r w:rsidR="006D65EF" w:rsidRPr="00D21CFA">
        <w:rPr>
          <w:rFonts w:eastAsiaTheme="minorEastAsia"/>
          <w:kern w:val="24"/>
          <w:sz w:val="28"/>
          <w:szCs w:val="28"/>
        </w:rPr>
        <w:t>ководитель Центра дошкольного и начального общего образования</w:t>
      </w:r>
      <w:r w:rsidRPr="00D21CFA">
        <w:rPr>
          <w:rFonts w:eastAsiaTheme="minorEastAsia"/>
          <w:kern w:val="24"/>
          <w:sz w:val="28"/>
          <w:szCs w:val="28"/>
        </w:rPr>
        <w:t xml:space="preserve"> </w:t>
      </w:r>
    </w:p>
    <w:p w14:paraId="3658F779" w14:textId="0A0BFB50" w:rsidR="00B805BE" w:rsidRPr="00D21CFA" w:rsidRDefault="00985856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D21CFA">
        <w:rPr>
          <w:rFonts w:eastAsiaTheme="minorEastAsia"/>
          <w:kern w:val="24"/>
          <w:sz w:val="28"/>
          <w:szCs w:val="28"/>
        </w:rPr>
        <w:t>АНО ДПО «НИКО»</w:t>
      </w:r>
      <w:r w:rsidR="006D65EF" w:rsidRPr="00D21CFA">
        <w:rPr>
          <w:rFonts w:eastAsiaTheme="minorEastAsia"/>
          <w:kern w:val="24"/>
          <w:sz w:val="28"/>
          <w:szCs w:val="28"/>
        </w:rPr>
        <w:t>, г. Москва</w:t>
      </w:r>
    </w:p>
    <w:p w14:paraId="44747259" w14:textId="49B7EC57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</w:p>
    <w:p w14:paraId="2FF2A2F8" w14:textId="22E2EAD9" w:rsidR="006D65EF" w:rsidRPr="00D21CFA" w:rsidRDefault="006D65EF">
      <w:pPr>
        <w:pStyle w:val="ab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</w:p>
    <w:p w14:paraId="59033E81" w14:textId="268C2887" w:rsidR="006D65EF" w:rsidRPr="00D21CFA" w:rsidRDefault="006D65EF" w:rsidP="00C24E72">
      <w:pPr>
        <w:pStyle w:val="ab"/>
        <w:spacing w:before="0" w:beforeAutospacing="0" w:after="0" w:afterAutospacing="0" w:line="360" w:lineRule="auto"/>
        <w:rPr>
          <w:rFonts w:eastAsiaTheme="minorEastAsia"/>
          <w:kern w:val="24"/>
          <w:sz w:val="28"/>
          <w:szCs w:val="28"/>
        </w:rPr>
      </w:pPr>
    </w:p>
    <w:p w14:paraId="4B23DEDC" w14:textId="47246C67" w:rsidR="00B805BE" w:rsidRPr="00D21CFA" w:rsidRDefault="00B805BE" w:rsidP="006D65EF">
      <w:pPr>
        <w:rPr>
          <w:rFonts w:ascii="Times New Roman" w:hAnsi="Times New Roman" w:cs="Times New Roman"/>
          <w:sz w:val="28"/>
          <w:szCs w:val="28"/>
        </w:rPr>
      </w:pPr>
    </w:p>
    <w:p w14:paraId="3A2972BE" w14:textId="55D6D324" w:rsidR="00B805BE" w:rsidRPr="00D21CFA" w:rsidRDefault="00985856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CFA"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787B39" w:rsidRPr="00D21CFA">
        <w:rPr>
          <w:rFonts w:ascii="Times New Roman" w:hAnsi="Times New Roman" w:cs="Times New Roman"/>
          <w:sz w:val="28"/>
          <w:szCs w:val="28"/>
        </w:rPr>
        <w:t>4</w:t>
      </w:r>
      <w:r w:rsidRPr="00D21CFA">
        <w:rPr>
          <w:rFonts w:ascii="Times New Roman" w:hAnsi="Times New Roman" w:cs="Times New Roman"/>
          <w:sz w:val="28"/>
          <w:szCs w:val="28"/>
        </w:rPr>
        <w:t>-202</w:t>
      </w:r>
      <w:r w:rsidR="00787B39" w:rsidRPr="00D21CFA">
        <w:rPr>
          <w:rFonts w:ascii="Times New Roman" w:hAnsi="Times New Roman" w:cs="Times New Roman"/>
          <w:sz w:val="28"/>
          <w:szCs w:val="28"/>
        </w:rPr>
        <w:t>5</w:t>
      </w:r>
      <w:r w:rsidRPr="00D21CFA">
        <w:rPr>
          <w:rFonts w:ascii="Times New Roman" w:hAnsi="Times New Roman" w:cs="Times New Roman"/>
          <w:sz w:val="28"/>
          <w:szCs w:val="28"/>
        </w:rPr>
        <w:t>г.г.</w:t>
      </w:r>
    </w:p>
    <w:p w14:paraId="3AA7BD92" w14:textId="77777777" w:rsidR="006D65EF" w:rsidRPr="00D21CFA" w:rsidRDefault="006D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8B68DE" w14:textId="77777777" w:rsidR="006D65EF" w:rsidRPr="00D21CFA" w:rsidRDefault="006D65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23AE2D" w14:textId="229E1B56" w:rsidR="00B805BE" w:rsidRPr="00D21CFA" w:rsidRDefault="00985856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CFA">
        <w:rPr>
          <w:rFonts w:ascii="Times New Roman" w:hAnsi="Times New Roman" w:cs="Times New Roman"/>
          <w:sz w:val="28"/>
          <w:szCs w:val="28"/>
        </w:rPr>
        <w:t>СОДЕРЖАНИЕ:</w:t>
      </w:r>
    </w:p>
    <w:tbl>
      <w:tblPr>
        <w:tblW w:w="9303" w:type="dxa"/>
        <w:tblInd w:w="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488"/>
        <w:gridCol w:w="389"/>
      </w:tblGrid>
      <w:tr w:rsidR="00B805BE" w:rsidRPr="00D21CFA" w14:paraId="207C65AC" w14:textId="77777777" w:rsidTr="00787B39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DDD54D" w14:textId="77777777" w:rsidR="00B805BE" w:rsidRPr="00D21CFA" w:rsidRDefault="0098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4CECD2" w14:textId="77777777" w:rsidR="00B805BE" w:rsidRPr="00D21CFA" w:rsidRDefault="0098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организации</w:t>
            </w:r>
          </w:p>
        </w:tc>
        <w:tc>
          <w:tcPr>
            <w:tcW w:w="3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262C40" w14:textId="77777777" w:rsidR="00B805BE" w:rsidRPr="00D21CFA" w:rsidRDefault="00985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05BE" w:rsidRPr="00D21CFA" w14:paraId="7BFA55F1" w14:textId="77777777" w:rsidTr="00787B39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A16B6F" w14:textId="77777777" w:rsidR="00B805BE" w:rsidRPr="00D21CFA" w:rsidRDefault="00985856" w:rsidP="00787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14:paraId="5F5549D4" w14:textId="0282F298" w:rsidR="00787B39" w:rsidRPr="00D21CFA" w:rsidRDefault="00787B39" w:rsidP="00787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FE3BC1" w14:textId="05BF0066" w:rsidR="00B805BE" w:rsidRPr="00D21CFA" w:rsidRDefault="0098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Информационно-аналитическая справка о результативности инновационной деятельности организации за 202</w:t>
            </w:r>
            <w:r w:rsidR="00787B39"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787B39"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4750F9" w14:textId="77777777" w:rsidR="00B805BE" w:rsidRPr="00D21CFA" w:rsidRDefault="00985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805BE" w:rsidRPr="00D21CFA" w14:paraId="10AF53CC" w14:textId="77777777" w:rsidTr="00787B39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BFF78F" w14:textId="77777777" w:rsidR="00B805BE" w:rsidRPr="00D21CFA" w:rsidRDefault="0098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891046" w14:textId="1DA7A122" w:rsidR="00B805BE" w:rsidRPr="00D21CFA" w:rsidRDefault="00787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Перспективный план работы на 2025-2026 </w:t>
            </w:r>
            <w:proofErr w:type="spellStart"/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4239C7" w14:textId="77777777" w:rsidR="00B805BE" w:rsidRPr="00D21CFA" w:rsidRDefault="00985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CF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05BE" w:rsidRPr="00D21CFA" w14:paraId="190189C7" w14:textId="77777777" w:rsidTr="00787B39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2E7E0B" w14:textId="189C3763" w:rsidR="00B805BE" w:rsidRPr="00D21CFA" w:rsidRDefault="00B80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A64A08" w14:textId="582C667F" w:rsidR="00B805BE" w:rsidRPr="00D21CFA" w:rsidRDefault="00B80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72ED2D" w14:textId="6F869202" w:rsidR="00B805BE" w:rsidRPr="00D21CFA" w:rsidRDefault="00B80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FCB8621" w14:textId="77777777" w:rsidR="00B805BE" w:rsidRPr="00D21CFA" w:rsidRDefault="00B805BE">
      <w:pPr>
        <w:pStyle w:val="ad"/>
        <w:numPr>
          <w:ilvl w:val="0"/>
          <w:numId w:val="1"/>
        </w:numPr>
        <w:spacing w:after="0" w:line="360" w:lineRule="auto"/>
        <w:ind w:left="714" w:hanging="357"/>
        <w:rPr>
          <w:rFonts w:cs="Times New Roman"/>
          <w:sz w:val="28"/>
          <w:szCs w:val="28"/>
        </w:rPr>
        <w:sectPr w:rsidR="00B805BE" w:rsidRPr="00D21CFA">
          <w:footerReference w:type="default" r:id="rId9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14:paraId="3DE5AE0E" w14:textId="77777777" w:rsidR="00B805BE" w:rsidRPr="00D21CFA" w:rsidRDefault="00985856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21CFA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организации</w:t>
      </w:r>
    </w:p>
    <w:p w14:paraId="2F53118C" w14:textId="77777777" w:rsidR="00B805BE" w:rsidRPr="00D21CFA" w:rsidRDefault="00B805BE">
      <w:pPr>
        <w:pStyle w:val="ad"/>
        <w:ind w:left="1146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564"/>
        <w:gridCol w:w="5135"/>
        <w:gridCol w:w="8505"/>
      </w:tblGrid>
      <w:tr w:rsidR="000B2DF4" w:rsidRPr="00D21CFA" w14:paraId="00DB599C" w14:textId="77777777" w:rsidTr="0082686B">
        <w:trPr>
          <w:trHeight w:val="625"/>
        </w:trPr>
        <w:tc>
          <w:tcPr>
            <w:tcW w:w="564" w:type="dxa"/>
          </w:tcPr>
          <w:p w14:paraId="20D5061F" w14:textId="77777777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35" w:type="dxa"/>
          </w:tcPr>
          <w:p w14:paraId="27589A12" w14:textId="77777777" w:rsidR="000B2DF4" w:rsidRPr="00D21CFA" w:rsidRDefault="000B2D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Название ДОО</w:t>
            </w:r>
          </w:p>
        </w:tc>
        <w:tc>
          <w:tcPr>
            <w:tcW w:w="8505" w:type="dxa"/>
          </w:tcPr>
          <w:p w14:paraId="70C9980F" w14:textId="49B80363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дошкольное образовательное учреждение «Детский сад №142»</w:t>
            </w:r>
          </w:p>
        </w:tc>
      </w:tr>
      <w:tr w:rsidR="000B2DF4" w:rsidRPr="00D21CFA" w14:paraId="1175EE66" w14:textId="77777777" w:rsidTr="0082686B">
        <w:trPr>
          <w:trHeight w:val="625"/>
        </w:trPr>
        <w:tc>
          <w:tcPr>
            <w:tcW w:w="564" w:type="dxa"/>
          </w:tcPr>
          <w:p w14:paraId="7A096759" w14:textId="77777777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35" w:type="dxa"/>
          </w:tcPr>
          <w:p w14:paraId="55CEAB95" w14:textId="77777777" w:rsidR="000B2DF4" w:rsidRPr="00D21CFA" w:rsidRDefault="000B2D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Адрес ДОО, телефон,</w:t>
            </w:r>
          </w:p>
          <w:p w14:paraId="749947DF" w14:textId="77777777" w:rsidR="000B2DF4" w:rsidRPr="00D21CFA" w:rsidRDefault="000B2D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8505" w:type="dxa"/>
          </w:tcPr>
          <w:p w14:paraId="083086A9" w14:textId="6279C3C8" w:rsidR="000B2DF4" w:rsidRPr="00D21CFA" w:rsidRDefault="000B2DF4" w:rsidP="00073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150034, г.</w:t>
            </w:r>
            <w:r w:rsidR="00D21CFA"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Ярославль, ул.</w:t>
            </w:r>
            <w:r w:rsidR="00D21CFA"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Ранняя</w:t>
            </w:r>
            <w:proofErr w:type="gramEnd"/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12а</w:t>
            </w:r>
          </w:p>
          <w:p w14:paraId="48AAAB81" w14:textId="77777777" w:rsidR="000B2DF4" w:rsidRPr="00D21CFA" w:rsidRDefault="000B2DF4" w:rsidP="00073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8(4852)384828</w:t>
            </w:r>
          </w:p>
          <w:p w14:paraId="0A58F32E" w14:textId="568250D9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yarmdou142@yandex.ru</w:t>
            </w:r>
          </w:p>
        </w:tc>
      </w:tr>
      <w:tr w:rsidR="000B2DF4" w:rsidRPr="00D21CFA" w14:paraId="631CC252" w14:textId="77777777" w:rsidTr="0082686B">
        <w:trPr>
          <w:trHeight w:val="625"/>
        </w:trPr>
        <w:tc>
          <w:tcPr>
            <w:tcW w:w="564" w:type="dxa"/>
          </w:tcPr>
          <w:p w14:paraId="74478BDA" w14:textId="77777777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35" w:type="dxa"/>
          </w:tcPr>
          <w:p w14:paraId="77CD315D" w14:textId="77777777" w:rsidR="000B2DF4" w:rsidRPr="00D21CFA" w:rsidRDefault="000B2DF4">
            <w:pPr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ФИО заведующего</w:t>
            </w:r>
          </w:p>
        </w:tc>
        <w:tc>
          <w:tcPr>
            <w:tcW w:w="8505" w:type="dxa"/>
          </w:tcPr>
          <w:p w14:paraId="0DE69CDF" w14:textId="60647EA1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Куликова Юлия Юрьевна</w:t>
            </w:r>
          </w:p>
        </w:tc>
      </w:tr>
      <w:tr w:rsidR="000B2DF4" w:rsidRPr="00D21CFA" w14:paraId="3716D998" w14:textId="77777777" w:rsidTr="0082686B">
        <w:trPr>
          <w:trHeight w:val="625"/>
        </w:trPr>
        <w:tc>
          <w:tcPr>
            <w:tcW w:w="564" w:type="dxa"/>
          </w:tcPr>
          <w:p w14:paraId="61579D2D" w14:textId="77777777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5" w:type="dxa"/>
          </w:tcPr>
          <w:p w14:paraId="7935BBEF" w14:textId="77777777" w:rsidR="000B2DF4" w:rsidRPr="00D21CFA" w:rsidRDefault="000B2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Ответственное лицо </w:t>
            </w:r>
          </w:p>
          <w:p w14:paraId="1D77B1F1" w14:textId="77777777" w:rsidR="000B2DF4" w:rsidRPr="00D21CFA" w:rsidRDefault="000B2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(ФИО полностью), </w:t>
            </w:r>
          </w:p>
          <w:p w14:paraId="13F2369B" w14:textId="77777777" w:rsidR="000B2DF4" w:rsidRPr="00D21CFA" w:rsidRDefault="000B2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и </w:t>
            </w:r>
          </w:p>
          <w:p w14:paraId="4E2599CC" w14:textId="77777777" w:rsidR="000B2DF4" w:rsidRPr="00D21CFA" w:rsidRDefault="000B2DF4">
            <w:pPr>
              <w:spacing w:after="0" w:line="240" w:lineRule="auto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e-m</w:t>
            </w:r>
            <w:r w:rsidRPr="00D21C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spell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ответственного лица</w:t>
            </w:r>
          </w:p>
        </w:tc>
        <w:tc>
          <w:tcPr>
            <w:tcW w:w="8505" w:type="dxa"/>
          </w:tcPr>
          <w:p w14:paraId="0A5AD29D" w14:textId="77777777" w:rsidR="000B2DF4" w:rsidRPr="00D21CFA" w:rsidRDefault="000B2DF4" w:rsidP="00073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Кабанова Валентина Николаевна, 89610277642</w:t>
            </w:r>
          </w:p>
          <w:p w14:paraId="594E88A1" w14:textId="77777777" w:rsidR="000B2DF4" w:rsidRPr="00D21CFA" w:rsidRDefault="000B2DF4" w:rsidP="00073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1C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yarmdou</w:t>
            </w:r>
            <w:proofErr w:type="spellEnd"/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142@</w:t>
            </w:r>
            <w:proofErr w:type="spellStart"/>
            <w:r w:rsidRPr="00D21C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yandex</w:t>
            </w:r>
            <w:proofErr w:type="spellEnd"/>
            <w:r w:rsidRPr="00D21CF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D21C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  <w:p w14:paraId="15569ECD" w14:textId="77777777" w:rsidR="000B2DF4" w:rsidRPr="00D21CFA" w:rsidRDefault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5BE" w:rsidRPr="00D21CFA" w14:paraId="6205E7B9" w14:textId="77777777" w:rsidTr="0082686B">
        <w:trPr>
          <w:trHeight w:val="799"/>
        </w:trPr>
        <w:tc>
          <w:tcPr>
            <w:tcW w:w="564" w:type="dxa"/>
          </w:tcPr>
          <w:p w14:paraId="02A65BC3" w14:textId="77777777" w:rsidR="00B805BE" w:rsidRPr="00D21CFA" w:rsidRDefault="009858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35" w:type="dxa"/>
          </w:tcPr>
          <w:p w14:paraId="431AFC84" w14:textId="77777777" w:rsidR="00B805BE" w:rsidRPr="00D21CFA" w:rsidRDefault="00985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Уровень инновационной площадки: начальный, стартовый, основной.</w:t>
            </w:r>
          </w:p>
          <w:p w14:paraId="7D562207" w14:textId="77777777" w:rsidR="00B805BE" w:rsidRPr="00D21CFA" w:rsidRDefault="00985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(см. Приложение 1)</w:t>
            </w:r>
          </w:p>
        </w:tc>
        <w:tc>
          <w:tcPr>
            <w:tcW w:w="8505" w:type="dxa"/>
          </w:tcPr>
          <w:p w14:paraId="6C6461B9" w14:textId="77777777" w:rsidR="00B805BE" w:rsidRPr="00D21CFA" w:rsidRDefault="00990A21" w:rsidP="00A54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</w:tr>
      <w:tr w:rsidR="00B805BE" w:rsidRPr="00D21CFA" w14:paraId="571E254D" w14:textId="77777777" w:rsidTr="006D65EF">
        <w:trPr>
          <w:trHeight w:val="715"/>
        </w:trPr>
        <w:tc>
          <w:tcPr>
            <w:tcW w:w="564" w:type="dxa"/>
          </w:tcPr>
          <w:p w14:paraId="1797853E" w14:textId="77777777" w:rsidR="00B805BE" w:rsidRPr="00D21CFA" w:rsidRDefault="009858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5" w:type="dxa"/>
          </w:tcPr>
          <w:p w14:paraId="2ADF579E" w14:textId="77777777" w:rsidR="00B805BE" w:rsidRPr="00D21CFA" w:rsidRDefault="00985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педагогов, задействованных в инновационной деятельности </w:t>
            </w:r>
          </w:p>
        </w:tc>
        <w:tc>
          <w:tcPr>
            <w:tcW w:w="8505" w:type="dxa"/>
          </w:tcPr>
          <w:p w14:paraId="553115CC" w14:textId="43BF6B98" w:rsidR="00B805BE" w:rsidRPr="00D21CFA" w:rsidRDefault="001A1884" w:rsidP="000B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05BE" w:rsidRPr="00D21CFA" w14:paraId="7FAD568F" w14:textId="77777777" w:rsidTr="0082686B">
        <w:trPr>
          <w:trHeight w:val="950"/>
        </w:trPr>
        <w:tc>
          <w:tcPr>
            <w:tcW w:w="564" w:type="dxa"/>
          </w:tcPr>
          <w:p w14:paraId="3A89CDEB" w14:textId="77777777" w:rsidR="00B805BE" w:rsidRPr="00D21CFA" w:rsidRDefault="009858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5" w:type="dxa"/>
          </w:tcPr>
          <w:p w14:paraId="53AD8D22" w14:textId="77777777" w:rsidR="00B805BE" w:rsidRPr="00D21CFA" w:rsidRDefault="00985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Возрастна</w:t>
            </w:r>
            <w:proofErr w:type="gram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) группа(ы), в которой реализуется программа «Вдохновение» или планируется и с какого времени</w:t>
            </w:r>
          </w:p>
        </w:tc>
        <w:tc>
          <w:tcPr>
            <w:tcW w:w="8505" w:type="dxa"/>
          </w:tcPr>
          <w:p w14:paraId="34DC8026" w14:textId="77777777" w:rsidR="00B805BE" w:rsidRPr="00D21CFA" w:rsidRDefault="000B2DF4" w:rsidP="00A54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</w:p>
          <w:p w14:paraId="7D9A654F" w14:textId="77777777" w:rsidR="000B2DF4" w:rsidRPr="00D21CFA" w:rsidRDefault="000B2DF4" w:rsidP="00A54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2 старшие</w:t>
            </w:r>
          </w:p>
          <w:p w14:paraId="21241103" w14:textId="165F364A" w:rsidR="000B2DF4" w:rsidRPr="00D21CFA" w:rsidRDefault="000B2DF4" w:rsidP="00A54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 подготовительная</w:t>
            </w:r>
          </w:p>
        </w:tc>
      </w:tr>
      <w:tr w:rsidR="006D65EF" w:rsidRPr="00D21CFA" w14:paraId="456D1631" w14:textId="77777777" w:rsidTr="0082686B">
        <w:trPr>
          <w:trHeight w:val="950"/>
        </w:trPr>
        <w:tc>
          <w:tcPr>
            <w:tcW w:w="564" w:type="dxa"/>
          </w:tcPr>
          <w:p w14:paraId="2E07686F" w14:textId="272D77F2" w:rsidR="006D65EF" w:rsidRPr="00D21CFA" w:rsidRDefault="006D6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5" w:type="dxa"/>
          </w:tcPr>
          <w:p w14:paraId="6A4EA340" w14:textId="77777777" w:rsidR="006D65EF" w:rsidRPr="00D21CFA" w:rsidRDefault="006D65EF" w:rsidP="006D6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Используемые в работе программно-дидактические комплекты:</w:t>
            </w:r>
          </w:p>
          <w:p w14:paraId="56048A84" w14:textId="7FF1155F" w:rsidR="006D65EF" w:rsidRPr="00D21CFA" w:rsidRDefault="006D65EF" w:rsidP="006D6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. Речевое развитие в детском саду»;</w:t>
            </w:r>
          </w:p>
          <w:p w14:paraId="0742BF26" w14:textId="3AD7CDCA" w:rsidR="006D65EF" w:rsidRPr="00D21CFA" w:rsidRDefault="006D65EF" w:rsidP="006D6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proofErr w:type="gram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5956"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саду»;</w:t>
            </w:r>
          </w:p>
          <w:p w14:paraId="5D5B66C2" w14:textId="77777777" w:rsidR="006D65EF" w:rsidRPr="00D21CFA" w:rsidRDefault="006D65EF" w:rsidP="006D6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- «Эксперименты в детском саду и начальной школе» и т.д.</w:t>
            </w:r>
          </w:p>
          <w:p w14:paraId="6D3E3FD1" w14:textId="1D907BA5" w:rsidR="006D65EF" w:rsidRPr="00D21CFA" w:rsidRDefault="006D65EF" w:rsidP="006D65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Указать, какие ПДК имеются в Вашем ДОО</w:t>
            </w:r>
          </w:p>
        </w:tc>
        <w:tc>
          <w:tcPr>
            <w:tcW w:w="8505" w:type="dxa"/>
          </w:tcPr>
          <w:p w14:paraId="553CA2B7" w14:textId="7E667512" w:rsidR="000B2DF4" w:rsidRPr="00D21CFA" w:rsidRDefault="000B2DF4" w:rsidP="000B2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«Речь:</w:t>
            </w:r>
            <w:r w:rsidR="00255509" w:rsidRPr="00D21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плюс. Речевое развитие в детском саду» - 1 комплект</w:t>
            </w:r>
          </w:p>
          <w:p w14:paraId="123B3C0C" w14:textId="10AC5583" w:rsidR="000B2DF4" w:rsidRPr="00D21CFA" w:rsidRDefault="000B2DF4" w:rsidP="000B2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proofErr w:type="gramStart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r w:rsidR="00255509" w:rsidRPr="00D21C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255509" w:rsidRPr="00D21CFA">
              <w:rPr>
                <w:rFonts w:ascii="Times New Roman" w:hAnsi="Times New Roman" w:cs="Times New Roman"/>
                <w:sz w:val="24"/>
                <w:szCs w:val="24"/>
              </w:rPr>
              <w:t>. Математика в детском саду»- 6 комплектов</w:t>
            </w:r>
          </w:p>
          <w:p w14:paraId="057B4B9D" w14:textId="66E1549D" w:rsidR="000B2DF4" w:rsidRPr="00D21CFA" w:rsidRDefault="000B2DF4" w:rsidP="000B2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- «Эксперименты в детском саду и начальной школе» - 1 комплект</w:t>
            </w:r>
          </w:p>
          <w:p w14:paraId="0823186F" w14:textId="77777777" w:rsidR="006D65EF" w:rsidRPr="00D21CFA" w:rsidRDefault="006D65EF" w:rsidP="00A54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DEAE2D" w14:textId="77777777" w:rsidR="00B805BE" w:rsidRPr="00D21CFA" w:rsidRDefault="00B805BE">
      <w:pPr>
        <w:rPr>
          <w:rFonts w:ascii="Times New Roman" w:hAnsi="Times New Roman" w:cs="Times New Roman"/>
          <w:b/>
          <w:sz w:val="24"/>
        </w:rPr>
      </w:pPr>
    </w:p>
    <w:p w14:paraId="130A69FA" w14:textId="5BA3574A" w:rsidR="00B805BE" w:rsidRPr="00D21CFA" w:rsidRDefault="00985856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CF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справка о результативности инновационной деятельности организации за 202</w:t>
      </w:r>
      <w:r w:rsidR="00097677" w:rsidRPr="00D21CFA">
        <w:rPr>
          <w:rFonts w:ascii="Times New Roman" w:hAnsi="Times New Roman" w:cs="Times New Roman"/>
          <w:b/>
          <w:sz w:val="28"/>
          <w:szCs w:val="28"/>
        </w:rPr>
        <w:t>4</w:t>
      </w:r>
      <w:r w:rsidRPr="00D21CFA">
        <w:rPr>
          <w:rFonts w:ascii="Times New Roman" w:hAnsi="Times New Roman" w:cs="Times New Roman"/>
          <w:b/>
          <w:sz w:val="28"/>
          <w:szCs w:val="28"/>
        </w:rPr>
        <w:t>-202</w:t>
      </w:r>
      <w:r w:rsidR="00097677" w:rsidRPr="00D21CFA">
        <w:rPr>
          <w:rFonts w:ascii="Times New Roman" w:hAnsi="Times New Roman" w:cs="Times New Roman"/>
          <w:b/>
          <w:sz w:val="28"/>
          <w:szCs w:val="28"/>
        </w:rPr>
        <w:t>5</w:t>
      </w:r>
      <w:r w:rsidR="006D65EF" w:rsidRPr="00D21CFA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Pr="00D21CFA">
        <w:rPr>
          <w:rFonts w:ascii="Times New Roman" w:hAnsi="Times New Roman" w:cs="Times New Roman"/>
          <w:b/>
          <w:sz w:val="28"/>
          <w:szCs w:val="28"/>
        </w:rPr>
        <w:t>г</w:t>
      </w:r>
      <w:r w:rsidR="006D65EF" w:rsidRPr="00D21CFA">
        <w:rPr>
          <w:rFonts w:ascii="Times New Roman" w:hAnsi="Times New Roman" w:cs="Times New Roman"/>
          <w:b/>
          <w:sz w:val="28"/>
          <w:szCs w:val="28"/>
        </w:rPr>
        <w:t>од</w:t>
      </w:r>
    </w:p>
    <w:p w14:paraId="6C7B2E7A" w14:textId="77777777" w:rsidR="005313DA" w:rsidRPr="00D21CFA" w:rsidRDefault="005313DA" w:rsidP="00D12DA5">
      <w:pPr>
        <w:pStyle w:val="ad"/>
        <w:ind w:left="1146"/>
        <w:rPr>
          <w:rFonts w:ascii="Times New Roman" w:hAnsi="Times New Roman" w:cs="Times New Roman"/>
          <w:sz w:val="24"/>
          <w:szCs w:val="24"/>
        </w:rPr>
      </w:pPr>
      <w:r w:rsidRPr="00D21CFA">
        <w:rPr>
          <w:rFonts w:ascii="Times New Roman" w:hAnsi="Times New Roman" w:cs="Times New Roman"/>
          <w:sz w:val="24"/>
          <w:szCs w:val="24"/>
        </w:rPr>
        <w:t xml:space="preserve">Уважаемые коллеги! </w:t>
      </w:r>
    </w:p>
    <w:p w14:paraId="27339D39" w14:textId="244532AE" w:rsidR="000F7143" w:rsidRPr="00D21CFA" w:rsidRDefault="005313DA" w:rsidP="000F7143">
      <w:pPr>
        <w:pStyle w:val="ad"/>
        <w:ind w:left="1146"/>
        <w:rPr>
          <w:rFonts w:ascii="Times New Roman" w:hAnsi="Times New Roman" w:cs="Times New Roman"/>
          <w:sz w:val="24"/>
          <w:szCs w:val="24"/>
        </w:rPr>
      </w:pPr>
      <w:r w:rsidRPr="00D21CFA">
        <w:rPr>
          <w:rFonts w:ascii="Times New Roman" w:hAnsi="Times New Roman" w:cs="Times New Roman"/>
          <w:sz w:val="24"/>
          <w:szCs w:val="24"/>
        </w:rPr>
        <w:t>В</w:t>
      </w:r>
      <w:r w:rsidR="006D65EF" w:rsidRPr="00D21CFA">
        <w:rPr>
          <w:rFonts w:ascii="Times New Roman" w:hAnsi="Times New Roman" w:cs="Times New Roman"/>
          <w:sz w:val="24"/>
          <w:szCs w:val="24"/>
        </w:rPr>
        <w:t xml:space="preserve"> отчете просим указать</w:t>
      </w:r>
      <w:r w:rsidRPr="00D21CFA">
        <w:rPr>
          <w:rFonts w:ascii="Times New Roman" w:hAnsi="Times New Roman" w:cs="Times New Roman"/>
          <w:sz w:val="24"/>
          <w:szCs w:val="24"/>
        </w:rPr>
        <w:t xml:space="preserve"> ссылки на информацию на сайте на мероприятия, которые проводили по направлению инновационной детальности, и на мероприятия, на базе других ДОО, в которых принимали участие.</w:t>
      </w:r>
    </w:p>
    <w:tbl>
      <w:tblPr>
        <w:tblStyle w:val="ac"/>
        <w:tblW w:w="15614" w:type="dxa"/>
        <w:tblInd w:w="-572" w:type="dxa"/>
        <w:tblLook w:val="04A0" w:firstRow="1" w:lastRow="0" w:firstColumn="1" w:lastColumn="0" w:noHBand="0" w:noVBand="1"/>
      </w:tblPr>
      <w:tblGrid>
        <w:gridCol w:w="426"/>
        <w:gridCol w:w="2522"/>
        <w:gridCol w:w="1455"/>
        <w:gridCol w:w="8220"/>
        <w:gridCol w:w="2003"/>
        <w:gridCol w:w="988"/>
      </w:tblGrid>
      <w:tr w:rsidR="00255509" w:rsidRPr="00D21CFA" w14:paraId="1BB4A8E2" w14:textId="77777777" w:rsidTr="00FC5346">
        <w:trPr>
          <w:trHeight w:val="511"/>
        </w:trPr>
        <w:tc>
          <w:tcPr>
            <w:tcW w:w="426" w:type="dxa"/>
          </w:tcPr>
          <w:p w14:paraId="6A3311C7" w14:textId="77777777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22" w:type="dxa"/>
          </w:tcPr>
          <w:p w14:paraId="443DE485" w14:textId="77777777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455" w:type="dxa"/>
          </w:tcPr>
          <w:p w14:paraId="1574AB5E" w14:textId="77777777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8220" w:type="dxa"/>
          </w:tcPr>
          <w:p w14:paraId="29E6AB43" w14:textId="77777777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Подтверждение</w:t>
            </w:r>
          </w:p>
          <w:p w14:paraId="1144FF8C" w14:textId="77777777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F0C63A8" w14:textId="381F6A48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3957F24B" w14:textId="77777777" w:rsidR="00FC0CA5" w:rsidRPr="00D21CFA" w:rsidRDefault="00FC0C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Самооценка</w:t>
            </w:r>
          </w:p>
          <w:p w14:paraId="28030B17" w14:textId="5D2F98EF" w:rsidR="00FC0CA5" w:rsidRPr="00D21CFA" w:rsidRDefault="00FC0CA5" w:rsidP="00787B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434DD36C" w14:textId="6E9932CE" w:rsidR="00FC0CA5" w:rsidRPr="00D21CFA" w:rsidRDefault="00FC0CA5" w:rsidP="000F71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Эксперт</w:t>
            </w:r>
          </w:p>
        </w:tc>
      </w:tr>
      <w:tr w:rsidR="00255509" w:rsidRPr="00D21CFA" w14:paraId="5E8B79D5" w14:textId="77777777" w:rsidTr="00FC5346">
        <w:trPr>
          <w:trHeight w:val="1695"/>
        </w:trPr>
        <w:tc>
          <w:tcPr>
            <w:tcW w:w="426" w:type="dxa"/>
            <w:vMerge w:val="restart"/>
          </w:tcPr>
          <w:p w14:paraId="7CBFA6FC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22" w:type="dxa"/>
          </w:tcPr>
          <w:p w14:paraId="4B4D53FE" w14:textId="77777777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b/>
              </w:rPr>
              <w:t>1.Проведенные организационные мероприятия в ДОО</w:t>
            </w:r>
            <w:r w:rsidRPr="00D21CFA">
              <w:rPr>
                <w:rFonts w:ascii="Times New Roman" w:hAnsi="Times New Roman" w:cs="Times New Roman"/>
              </w:rPr>
              <w:t xml:space="preserve"> </w:t>
            </w:r>
          </w:p>
          <w:p w14:paraId="5F761D49" w14:textId="638DA059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Управление инновационной деятельностью</w:t>
            </w:r>
          </w:p>
          <w:p w14:paraId="514E7094" w14:textId="77777777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(темы педагогические советы, собрания творческой группы)</w:t>
            </w:r>
          </w:p>
        </w:tc>
        <w:tc>
          <w:tcPr>
            <w:tcW w:w="1455" w:type="dxa"/>
          </w:tcPr>
          <w:p w14:paraId="7CC83D77" w14:textId="449FE07D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27CACD1F" w14:textId="30F871E6" w:rsidR="002A56D2" w:rsidRPr="00D21CFA" w:rsidRDefault="00C24E7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Ссылки  на материалы (</w:t>
            </w:r>
            <w:r w:rsidR="002A56D2" w:rsidRPr="00D21CFA">
              <w:rPr>
                <w:rFonts w:ascii="Times New Roman" w:hAnsi="Times New Roman" w:cs="Times New Roman"/>
              </w:rPr>
              <w:t xml:space="preserve">новости на сайте, презентация, фото и видеоматериалы, сканы статей в газетах, публикации в сборниках и т.д.), на информацию на сайте ДОО,  на </w:t>
            </w:r>
            <w:hyperlink r:id="rId10" w:history="1">
              <w:r w:rsidR="002A56D2"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  <w:r w:rsidR="002A56D2" w:rsidRPr="00D21CF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3" w:type="dxa"/>
          </w:tcPr>
          <w:p w14:paraId="314DFEC4" w14:textId="77777777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3 балла - за каждое проведенное мероприятие,</w:t>
            </w:r>
          </w:p>
          <w:p w14:paraId="3BD27680" w14:textId="77777777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0 б. – не проводили.</w:t>
            </w:r>
          </w:p>
          <w:p w14:paraId="2A2BF7BA" w14:textId="13999634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73CB6FC3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5509" w:rsidRPr="00D21CFA" w14:paraId="4536008C" w14:textId="77777777" w:rsidTr="00FC5346">
        <w:trPr>
          <w:trHeight w:val="482"/>
        </w:trPr>
        <w:tc>
          <w:tcPr>
            <w:tcW w:w="426" w:type="dxa"/>
            <w:vMerge/>
          </w:tcPr>
          <w:p w14:paraId="42EB1FF0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51351D8B" w14:textId="4292A02A" w:rsidR="002A56D2" w:rsidRPr="00D21CFA" w:rsidRDefault="00456FC2" w:rsidP="00456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</w:rPr>
              <w:t>Мастер к</w:t>
            </w:r>
            <w:r w:rsidR="00046053" w:rsidRPr="00D21CFA">
              <w:rPr>
                <w:rFonts w:ascii="Times New Roman" w:hAnsi="Times New Roman" w:cs="Times New Roman"/>
              </w:rPr>
              <w:t>ласс «Математика в детском саду:</w:t>
            </w:r>
            <w:r w:rsidRPr="00D21CF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21CFA">
              <w:rPr>
                <w:rFonts w:ascii="Times New Roman" w:hAnsi="Times New Roman" w:cs="Times New Roman"/>
              </w:rPr>
              <w:t>Мате</w:t>
            </w:r>
            <w:proofErr w:type="gramEnd"/>
            <w:r w:rsidRPr="00D21CFA">
              <w:rPr>
                <w:rFonts w:ascii="Times New Roman" w:hAnsi="Times New Roman" w:cs="Times New Roman"/>
              </w:rPr>
              <w:t xml:space="preserve"> +»</w:t>
            </w:r>
          </w:p>
        </w:tc>
        <w:tc>
          <w:tcPr>
            <w:tcW w:w="1455" w:type="dxa"/>
          </w:tcPr>
          <w:p w14:paraId="7DBB31C9" w14:textId="77777777" w:rsidR="002A56D2" w:rsidRPr="00D21CFA" w:rsidRDefault="002A56D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5C7CE17D" w14:textId="1937B9C7" w:rsidR="002A56D2" w:rsidRPr="00D21CFA" w:rsidRDefault="004E1E25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drawing>
                <wp:inline distT="0" distB="0" distL="0" distR="0" wp14:anchorId="09DED080" wp14:editId="4A60A3A8">
                  <wp:extent cx="3268133" cy="1837417"/>
                  <wp:effectExtent l="0" t="0" r="8890" b="0"/>
                  <wp:docPr id="11" name="Рисунок 11" descr="https://mdou142.edu.yar.ru/12_gruppa/mozaichnie_kubiki_2025/4cizsbswbmq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dou142.edu.yar.ru/12_gruppa/mozaichnie_kubiki_2025/4cizsbswbmq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133" cy="183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3DE35147" w14:textId="13CB4797" w:rsidR="002A56D2" w:rsidRPr="00D21CFA" w:rsidRDefault="0007341B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3 балла</w:t>
            </w:r>
          </w:p>
        </w:tc>
        <w:tc>
          <w:tcPr>
            <w:tcW w:w="988" w:type="dxa"/>
          </w:tcPr>
          <w:p w14:paraId="54B1D49A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5509" w:rsidRPr="00D21CFA" w14:paraId="6107F5C5" w14:textId="77777777" w:rsidTr="00FC5346">
        <w:trPr>
          <w:trHeight w:val="482"/>
        </w:trPr>
        <w:tc>
          <w:tcPr>
            <w:tcW w:w="426" w:type="dxa"/>
          </w:tcPr>
          <w:p w14:paraId="0EEA4B7D" w14:textId="6F5044E5" w:rsidR="00456FC2" w:rsidRPr="00D21CFA" w:rsidRDefault="001A1884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2" w:type="dxa"/>
          </w:tcPr>
          <w:p w14:paraId="4D5EA964" w14:textId="5FBA31FF" w:rsidR="00456FC2" w:rsidRPr="00D21CFA" w:rsidRDefault="00456FC2" w:rsidP="002A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рабочей группы «Итоги работы площадки»</w:t>
            </w:r>
          </w:p>
        </w:tc>
        <w:tc>
          <w:tcPr>
            <w:tcW w:w="1455" w:type="dxa"/>
          </w:tcPr>
          <w:p w14:paraId="439536E5" w14:textId="77777777" w:rsidR="00456FC2" w:rsidRPr="00D21CFA" w:rsidRDefault="00456FC2" w:rsidP="002A56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4E67D9AA" w14:textId="77777777" w:rsidR="00456FC2" w:rsidRPr="00D21CFA" w:rsidRDefault="00456FC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01162CDF" w14:textId="18F30A78" w:rsidR="00456FC2" w:rsidRPr="00D21CFA" w:rsidRDefault="0007341B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3 балла</w:t>
            </w:r>
          </w:p>
        </w:tc>
        <w:tc>
          <w:tcPr>
            <w:tcW w:w="988" w:type="dxa"/>
          </w:tcPr>
          <w:p w14:paraId="4AC41FE2" w14:textId="77777777" w:rsidR="00456FC2" w:rsidRPr="00D21CFA" w:rsidRDefault="00456FC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55509" w:rsidRPr="00D21CFA" w14:paraId="0DE92CF3" w14:textId="77777777" w:rsidTr="00FC5346">
        <w:tc>
          <w:tcPr>
            <w:tcW w:w="426" w:type="dxa"/>
            <w:vMerge w:val="restart"/>
          </w:tcPr>
          <w:p w14:paraId="27CDD319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22" w:type="dxa"/>
          </w:tcPr>
          <w:p w14:paraId="3438EAFF" w14:textId="0E52238D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>.Проведение исследований с использованием шкал МКДО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по показателю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качества </w:t>
            </w:r>
          </w:p>
        </w:tc>
        <w:tc>
          <w:tcPr>
            <w:tcW w:w="1455" w:type="dxa"/>
          </w:tcPr>
          <w:p w14:paraId="069BFE8C" w14:textId="3142D13F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6AEB920B" w14:textId="116628AA" w:rsidR="002A56D2" w:rsidRPr="00D21CFA" w:rsidRDefault="00C24E7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Ссылки  на материалы (</w:t>
            </w:r>
            <w:r w:rsidR="002A56D2" w:rsidRPr="00D21CFA">
              <w:rPr>
                <w:rFonts w:ascii="Times New Roman" w:hAnsi="Times New Roman" w:cs="Times New Roman"/>
              </w:rPr>
              <w:t xml:space="preserve">новости на сайте, презентация, фото и видеоматериалы, сканы статей в газетах, публикации в сборниках и т.д.), на информацию на сайте ДОО,  на </w:t>
            </w:r>
            <w:hyperlink r:id="rId12" w:history="1">
              <w:r w:rsidR="002A56D2"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  <w:r w:rsidR="002A56D2" w:rsidRPr="00D21CF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3" w:type="dxa"/>
          </w:tcPr>
          <w:p w14:paraId="46243A0F" w14:textId="77777777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3 балла - за каждое проведенное мероприятие,</w:t>
            </w:r>
          </w:p>
          <w:p w14:paraId="76D41D59" w14:textId="77777777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 б. – не проводили.</w:t>
            </w:r>
          </w:p>
          <w:p w14:paraId="6A4EB225" w14:textId="6011A8F2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681522E9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728C254C" w14:textId="77777777" w:rsidTr="00FC5346">
        <w:tc>
          <w:tcPr>
            <w:tcW w:w="426" w:type="dxa"/>
            <w:vMerge/>
          </w:tcPr>
          <w:p w14:paraId="480B1119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6B9BBEF3" w14:textId="119537D9" w:rsidR="002A56D2" w:rsidRPr="00D21CFA" w:rsidRDefault="00ED5956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>«Область качества «ОБРАЗОВАТЕЛЬНЫЙ ПРОЦЕСС» (4) Показатель 4.7. «Исследовательская деятельность и экспериментирование</w:t>
            </w:r>
            <w:r w:rsidR="002A56D2" w:rsidRPr="00D21CFA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455" w:type="dxa"/>
          </w:tcPr>
          <w:p w14:paraId="50F96C6F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21A6363A" w14:textId="1C34612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007B04F3" w14:textId="0E174806" w:rsidR="002A56D2" w:rsidRPr="00D21CFA" w:rsidRDefault="00046053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88" w:type="dxa"/>
          </w:tcPr>
          <w:p w14:paraId="0A798265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0B77B65A" w14:textId="77777777" w:rsidTr="00FC5346">
        <w:tc>
          <w:tcPr>
            <w:tcW w:w="426" w:type="dxa"/>
            <w:vMerge/>
          </w:tcPr>
          <w:p w14:paraId="4C838684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6CCC4A18" w14:textId="06FE07E5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>«</w:t>
            </w:r>
            <w:r w:rsidR="00ED5956" w:rsidRPr="00D21CFA">
              <w:rPr>
                <w:rFonts w:ascii="Times New Roman" w:eastAsia="Times New Roman" w:hAnsi="Times New Roman" w:cs="Times New Roman"/>
              </w:rPr>
              <w:t>Область качества ОБРАЗОВАТЕЛЬНЫЙ ПРОЦЕСС (4) Показатель 4.3. «Игра» ПЗ» № 10</w:t>
            </w:r>
            <w:r w:rsidRPr="00D21CFA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455" w:type="dxa"/>
          </w:tcPr>
          <w:p w14:paraId="74437A3E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623052F8" w14:textId="207FE8B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72EBE409" w14:textId="2E32BCB6" w:rsidR="002A56D2" w:rsidRPr="00D21CFA" w:rsidRDefault="00046053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88" w:type="dxa"/>
          </w:tcPr>
          <w:p w14:paraId="5E981558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30FCD774" w14:textId="77777777" w:rsidTr="00FC5346">
        <w:tc>
          <w:tcPr>
            <w:tcW w:w="426" w:type="dxa"/>
            <w:vMerge/>
          </w:tcPr>
          <w:p w14:paraId="1306CB21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06AB642B" w14:textId="424719C0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>«</w:t>
            </w:r>
            <w:r w:rsidR="00ED5956" w:rsidRPr="00D21CFA">
              <w:rPr>
                <w:rFonts w:ascii="Times New Roman" w:eastAsia="Times New Roman" w:hAnsi="Times New Roman" w:cs="Times New Roman"/>
              </w:rPr>
              <w:t>Область качества ОБРАЗОВАТЕЛЬНЫЙ ПРОЦЕСС (4) Показатель 4.5. Образовательные ситуации</w:t>
            </w:r>
            <w:r w:rsidRPr="00D21CFA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455" w:type="dxa"/>
          </w:tcPr>
          <w:p w14:paraId="782E7B6B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32E6E930" w14:textId="660F7C43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5F8CB73E" w14:textId="6B7E643C" w:rsidR="002A56D2" w:rsidRPr="00D21CFA" w:rsidRDefault="00046053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88" w:type="dxa"/>
          </w:tcPr>
          <w:p w14:paraId="345EB970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4ECD843C" w14:textId="77777777" w:rsidTr="00FC5346">
        <w:tc>
          <w:tcPr>
            <w:tcW w:w="426" w:type="dxa"/>
            <w:vMerge/>
          </w:tcPr>
          <w:p w14:paraId="20997411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3A067B54" w14:textId="77777777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5" w:type="dxa"/>
          </w:tcPr>
          <w:p w14:paraId="25B6267A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7EFFA5EF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308DB3A4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4731711F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1B4B69AE" w14:textId="77777777" w:rsidTr="00FC5346">
        <w:tc>
          <w:tcPr>
            <w:tcW w:w="426" w:type="dxa"/>
            <w:vMerge w:val="restart"/>
          </w:tcPr>
          <w:p w14:paraId="5F40701C" w14:textId="25E170E9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2" w:type="dxa"/>
          </w:tcPr>
          <w:p w14:paraId="4619C1C8" w14:textId="5A9F3135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3.Участие в </w:t>
            </w:r>
            <w:proofErr w:type="spellStart"/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>вебинарах</w:t>
            </w:r>
            <w:proofErr w:type="spellEnd"/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по результатам исследований </w:t>
            </w:r>
          </w:p>
        </w:tc>
        <w:tc>
          <w:tcPr>
            <w:tcW w:w="1455" w:type="dxa"/>
          </w:tcPr>
          <w:p w14:paraId="652BE6CD" w14:textId="4B5FE47A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4C220C74" w14:textId="77777777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Ссылки на материалы (фото, видео, презентации),</w:t>
            </w:r>
          </w:p>
          <w:p w14:paraId="7E3CC98E" w14:textId="242634A1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 на информацию на сайте ДОО,  </w:t>
            </w:r>
            <w:r w:rsidR="00C24E72" w:rsidRPr="00D21CFA">
              <w:rPr>
                <w:rFonts w:ascii="Times New Roman" w:hAnsi="Times New Roman" w:cs="Times New Roman"/>
              </w:rPr>
              <w:t xml:space="preserve">на новости в ВК </w:t>
            </w:r>
            <w:hyperlink r:id="rId13" w:history="1">
              <w:r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  <w:r w:rsidRPr="00D21CF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3" w:type="dxa"/>
          </w:tcPr>
          <w:p w14:paraId="5C29E96A" w14:textId="5A024E98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5 баллов – спикеры;</w:t>
            </w:r>
          </w:p>
          <w:p w14:paraId="043831D5" w14:textId="15C22C58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1 б. – слушатели;</w:t>
            </w:r>
          </w:p>
          <w:p w14:paraId="630C56B9" w14:textId="379CF9FA" w:rsidR="002A56D2" w:rsidRPr="00D21CFA" w:rsidRDefault="002A56D2" w:rsidP="002A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б. - не участвовали.</w:t>
            </w:r>
          </w:p>
          <w:p w14:paraId="7D0D5793" w14:textId="696CA85E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03E5A083" w14:textId="74AEBAA0" w:rsidR="002A56D2" w:rsidRPr="00D21CFA" w:rsidRDefault="002A56D2" w:rsidP="002A5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2A25609D" w14:textId="77777777" w:rsidTr="00FC5346">
        <w:tc>
          <w:tcPr>
            <w:tcW w:w="426" w:type="dxa"/>
            <w:vMerge/>
          </w:tcPr>
          <w:p w14:paraId="7559027B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72C12A28" w14:textId="06FFCFDE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21CFA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D21CFA">
              <w:rPr>
                <w:rFonts w:ascii="Times New Roman" w:eastAsia="Times New Roman" w:hAnsi="Times New Roman" w:cs="Times New Roman"/>
              </w:rPr>
              <w:t xml:space="preserve"> по показателю «Область качества «ОБРАЗОВАТЕЛЬНЫЙ ПРОЦЕСС» (4) Показатель 4.7. «Исследовательская деятельность и экспериментирование»</w:t>
            </w:r>
          </w:p>
        </w:tc>
        <w:tc>
          <w:tcPr>
            <w:tcW w:w="1455" w:type="dxa"/>
          </w:tcPr>
          <w:p w14:paraId="777B3BEF" w14:textId="180CEC10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21CFA">
              <w:rPr>
                <w:rFonts w:ascii="Times New Roman" w:hAnsi="Times New Roman" w:cs="Times New Roman"/>
              </w:rPr>
              <w:t>17.09.2024г.</w:t>
            </w:r>
          </w:p>
        </w:tc>
        <w:tc>
          <w:tcPr>
            <w:tcW w:w="8220" w:type="dxa"/>
          </w:tcPr>
          <w:p w14:paraId="0B11936E" w14:textId="2BC0D25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слушатели</w:t>
            </w:r>
          </w:p>
        </w:tc>
        <w:tc>
          <w:tcPr>
            <w:tcW w:w="2003" w:type="dxa"/>
          </w:tcPr>
          <w:p w14:paraId="18FAB105" w14:textId="77777777" w:rsidR="00C27683" w:rsidRPr="00D21CFA" w:rsidRDefault="00C27683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1 б. – слушатели;</w:t>
            </w:r>
          </w:p>
          <w:p w14:paraId="3C519C0F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21DCAEA9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47FB4025" w14:textId="77777777" w:rsidTr="00FC5346">
        <w:tc>
          <w:tcPr>
            <w:tcW w:w="426" w:type="dxa"/>
            <w:vMerge/>
          </w:tcPr>
          <w:p w14:paraId="141FB18E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1EEB5E8B" w14:textId="0784B9F9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21CFA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D21CFA">
              <w:rPr>
                <w:rFonts w:ascii="Times New Roman" w:eastAsia="Times New Roman" w:hAnsi="Times New Roman" w:cs="Times New Roman"/>
              </w:rPr>
              <w:t xml:space="preserve"> по показателю «Область качества </w:t>
            </w:r>
            <w:r w:rsidRPr="00D21CFA">
              <w:rPr>
                <w:rFonts w:ascii="Times New Roman" w:eastAsia="Times New Roman" w:hAnsi="Times New Roman" w:cs="Times New Roman"/>
              </w:rPr>
              <w:lastRenderedPageBreak/>
              <w:t>ОБРАЗОВАТЕЛЬНЫЙ ПРОЦЕСС (4) Показатель 4.3. «Игра» ПЗ» № 10 (часть 1)»</w:t>
            </w:r>
          </w:p>
        </w:tc>
        <w:tc>
          <w:tcPr>
            <w:tcW w:w="1455" w:type="dxa"/>
          </w:tcPr>
          <w:p w14:paraId="4696B8B0" w14:textId="3D1CDA63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11.12.2024г.</w:t>
            </w:r>
          </w:p>
        </w:tc>
        <w:tc>
          <w:tcPr>
            <w:tcW w:w="8220" w:type="dxa"/>
          </w:tcPr>
          <w:p w14:paraId="7873500A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Выступление на </w:t>
            </w:r>
            <w:proofErr w:type="spellStart"/>
            <w:r w:rsidRPr="00D21CFA">
              <w:rPr>
                <w:rFonts w:ascii="Times New Roman" w:hAnsi="Times New Roman" w:cs="Times New Roman"/>
              </w:rPr>
              <w:t>вебинаре</w:t>
            </w:r>
            <w:proofErr w:type="spellEnd"/>
          </w:p>
          <w:p w14:paraId="43B020BE" w14:textId="581C3E17" w:rsidR="004E1E25" w:rsidRPr="00D21CFA" w:rsidRDefault="004E1E25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lastRenderedPageBreak/>
              <w:drawing>
                <wp:inline distT="0" distB="0" distL="0" distR="0" wp14:anchorId="4E86E3CD" wp14:editId="69CC936C">
                  <wp:extent cx="1585500" cy="2110951"/>
                  <wp:effectExtent l="0" t="0" r="0" b="3810"/>
                  <wp:docPr id="12" name="Рисунок 12" descr="https://mdou142.edu.yar.ru/2024-2025_ucheb_god/vebinar_niko__igra_2024/sertifikat_safonova_e_v_-1_w1200_h800.pn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dou142.edu.yar.ru/2024-2025_ucheb_god/vebinar_niko__igra_2024/sertifikat_safonova_e_v_-1_w1200_h800.pn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90" cy="21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6E4F675" w14:textId="42351E19" w:rsidR="00046053" w:rsidRPr="00D21CFA" w:rsidRDefault="00C2768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 баллов – спикеры</w:t>
            </w:r>
          </w:p>
        </w:tc>
        <w:tc>
          <w:tcPr>
            <w:tcW w:w="988" w:type="dxa"/>
          </w:tcPr>
          <w:p w14:paraId="28CFD3C0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05B4D051" w14:textId="77777777" w:rsidTr="00FC5346">
        <w:tc>
          <w:tcPr>
            <w:tcW w:w="426" w:type="dxa"/>
            <w:vMerge/>
          </w:tcPr>
          <w:p w14:paraId="4B29658C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0E2980C2" w14:textId="15CB5AFE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21CFA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D21CFA">
              <w:rPr>
                <w:rFonts w:ascii="Times New Roman" w:eastAsia="Times New Roman" w:hAnsi="Times New Roman" w:cs="Times New Roman"/>
              </w:rPr>
              <w:t xml:space="preserve"> по показателю «Область качества ОБРАЗОВАТЕЛЬНЫЙ ПРОЦЕСС (4) Показатель 4.3. «Игра» ПЗ» № 10 (часть 2)»</w:t>
            </w:r>
          </w:p>
        </w:tc>
        <w:tc>
          <w:tcPr>
            <w:tcW w:w="1455" w:type="dxa"/>
          </w:tcPr>
          <w:p w14:paraId="693D3E3C" w14:textId="03BD4778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17.01.2025г.</w:t>
            </w:r>
          </w:p>
        </w:tc>
        <w:tc>
          <w:tcPr>
            <w:tcW w:w="8220" w:type="dxa"/>
          </w:tcPr>
          <w:p w14:paraId="4A4D02B7" w14:textId="6DE33AA9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23C1DF9D" w14:textId="77777777" w:rsidR="00ED548B" w:rsidRPr="00D21CFA" w:rsidRDefault="00ED548B" w:rsidP="00ED5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1 б. – слушатели;</w:t>
            </w:r>
          </w:p>
          <w:p w14:paraId="076DF4A2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204EAFA3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5A237F19" w14:textId="77777777" w:rsidTr="00FC5346">
        <w:tc>
          <w:tcPr>
            <w:tcW w:w="426" w:type="dxa"/>
            <w:vMerge/>
          </w:tcPr>
          <w:p w14:paraId="071DF526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23526349" w14:textId="6FCD4690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21CFA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D21CFA">
              <w:rPr>
                <w:rFonts w:ascii="Times New Roman" w:eastAsia="Times New Roman" w:hAnsi="Times New Roman" w:cs="Times New Roman"/>
              </w:rPr>
              <w:t xml:space="preserve"> по показателю Область качества ОБРАЗОВАТЕЛЬНЫЙ ПРОЦЕСС (4) Показатель 4.5. Образовательные ситуации</w:t>
            </w:r>
            <w:proofErr w:type="gramStart"/>
            <w:r w:rsidRPr="00D21CFA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D21CFA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gramStart"/>
            <w:r w:rsidRPr="00D21CFA">
              <w:rPr>
                <w:rFonts w:ascii="Times New Roman" w:eastAsia="Times New Roman" w:hAnsi="Times New Roman" w:cs="Times New Roman"/>
              </w:rPr>
              <w:t>ч</w:t>
            </w:r>
            <w:proofErr w:type="gramEnd"/>
            <w:r w:rsidRPr="00D21CFA">
              <w:rPr>
                <w:rFonts w:ascii="Times New Roman" w:eastAsia="Times New Roman" w:hAnsi="Times New Roman" w:cs="Times New Roman"/>
              </w:rPr>
              <w:t>асть 1)</w:t>
            </w:r>
          </w:p>
        </w:tc>
        <w:tc>
          <w:tcPr>
            <w:tcW w:w="1455" w:type="dxa"/>
          </w:tcPr>
          <w:p w14:paraId="2AB7AF01" w14:textId="06F9B1F3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18.03.2025г.</w:t>
            </w:r>
          </w:p>
        </w:tc>
        <w:tc>
          <w:tcPr>
            <w:tcW w:w="8220" w:type="dxa"/>
          </w:tcPr>
          <w:p w14:paraId="101CF2E6" w14:textId="64DBADEE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5FAC4886" w14:textId="77777777" w:rsidR="00ED548B" w:rsidRPr="00D21CFA" w:rsidRDefault="00ED548B" w:rsidP="00ED54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1 б. – слушатели;</w:t>
            </w:r>
          </w:p>
          <w:p w14:paraId="419F20B8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10B71168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6485F930" w14:textId="77777777" w:rsidTr="00FC5346">
        <w:tc>
          <w:tcPr>
            <w:tcW w:w="426" w:type="dxa"/>
          </w:tcPr>
          <w:p w14:paraId="6A97759D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F87F80D" w14:textId="708B6C4F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21CFA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D21CFA">
              <w:rPr>
                <w:rFonts w:ascii="Times New Roman" w:eastAsia="Times New Roman" w:hAnsi="Times New Roman" w:cs="Times New Roman"/>
              </w:rPr>
              <w:t xml:space="preserve"> по показателю Область качества ОБРАЗОВАТЕЛЬНЫЙ ПРОЦЕСС (4) Показатель 4.5. Образовательные ситуации (часть 2)</w:t>
            </w:r>
          </w:p>
        </w:tc>
        <w:tc>
          <w:tcPr>
            <w:tcW w:w="1455" w:type="dxa"/>
          </w:tcPr>
          <w:p w14:paraId="2E43F9C5" w14:textId="6FD41256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23.04.2025г.</w:t>
            </w:r>
          </w:p>
        </w:tc>
        <w:tc>
          <w:tcPr>
            <w:tcW w:w="8220" w:type="dxa"/>
          </w:tcPr>
          <w:p w14:paraId="6E31FAD4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Выступление на </w:t>
            </w:r>
            <w:proofErr w:type="spellStart"/>
            <w:r w:rsidRPr="00D21CFA">
              <w:rPr>
                <w:rFonts w:ascii="Times New Roman" w:hAnsi="Times New Roman" w:cs="Times New Roman"/>
              </w:rPr>
              <w:t>вебинаре</w:t>
            </w:r>
            <w:proofErr w:type="spellEnd"/>
          </w:p>
          <w:p w14:paraId="00D1B564" w14:textId="4BFD74C9" w:rsidR="00DB353B" w:rsidRPr="00D21CFA" w:rsidRDefault="00DB353B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lastRenderedPageBreak/>
              <w:drawing>
                <wp:inline distT="0" distB="0" distL="0" distR="0" wp14:anchorId="557611B1" wp14:editId="17C6CBD1">
                  <wp:extent cx="2150533" cy="2125133"/>
                  <wp:effectExtent l="0" t="0" r="2540" b="8890"/>
                  <wp:docPr id="2" name="Рисунок 2" descr="https://mdou142.edu.yar.ru/2024-2025_ucheb_god/veb_obrazovat_situatsiya_ni_34/obxfezkgjb0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142.edu.yar.ru/2024-2025_ucheb_god/veb_obrazovat_situatsiya_ni_34/obxfezkgjb0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96" cy="212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082860FF" w14:textId="01480003" w:rsidR="00046053" w:rsidRPr="00D21CFA" w:rsidRDefault="00C2768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 баллов – спикеры</w:t>
            </w:r>
          </w:p>
        </w:tc>
        <w:tc>
          <w:tcPr>
            <w:tcW w:w="988" w:type="dxa"/>
          </w:tcPr>
          <w:p w14:paraId="101DDBCD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5DD3C833" w14:textId="77777777" w:rsidTr="00FC5346">
        <w:tc>
          <w:tcPr>
            <w:tcW w:w="426" w:type="dxa"/>
          </w:tcPr>
          <w:p w14:paraId="78A62EB9" w14:textId="659B8151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22" w:type="dxa"/>
          </w:tcPr>
          <w:p w14:paraId="1A5B5616" w14:textId="64D6350F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>4. Участие в семинарах-практикумах на базе ДОО</w:t>
            </w:r>
          </w:p>
        </w:tc>
        <w:tc>
          <w:tcPr>
            <w:tcW w:w="1455" w:type="dxa"/>
          </w:tcPr>
          <w:p w14:paraId="3D024C9B" w14:textId="2438E57B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220" w:type="dxa"/>
          </w:tcPr>
          <w:p w14:paraId="08BE5AE4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Ссылки на материалы (фото, видео, презентации),</w:t>
            </w:r>
          </w:p>
          <w:p w14:paraId="1C0FF602" w14:textId="09B19986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 на информацию на сайте ДОО,  </w:t>
            </w:r>
            <w:hyperlink r:id="rId16" w:history="1">
              <w:r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  <w:r w:rsidRPr="00D21CF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3" w:type="dxa"/>
          </w:tcPr>
          <w:p w14:paraId="22945A0C" w14:textId="77777777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3 б.- участие;</w:t>
            </w:r>
          </w:p>
          <w:p w14:paraId="2B5D77E7" w14:textId="1F85B970" w:rsidR="00046053" w:rsidRPr="00D21CFA" w:rsidRDefault="00046053" w:rsidP="00A168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0 - не участвовали.</w:t>
            </w:r>
          </w:p>
        </w:tc>
        <w:tc>
          <w:tcPr>
            <w:tcW w:w="988" w:type="dxa"/>
          </w:tcPr>
          <w:p w14:paraId="3BCDB634" w14:textId="77777777" w:rsidR="00046053" w:rsidRPr="00D21CFA" w:rsidRDefault="00046053" w:rsidP="00A16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1752C4B8" w14:textId="77777777" w:rsidTr="00FC5346">
        <w:tc>
          <w:tcPr>
            <w:tcW w:w="426" w:type="dxa"/>
          </w:tcPr>
          <w:p w14:paraId="6A2ED4C8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21A5F4C5" w14:textId="323FAC2F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Семинар </w:t>
            </w:r>
            <w:r w:rsidRPr="00D21C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«Математическое развитие детей дошкольного возраста в соответствии с требованиями ФГОС ДО и ФОП ДО»</w:t>
            </w:r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на базе МДОУ № 15 г. Родники</w:t>
            </w:r>
            <w:proofErr w:type="gramEnd"/>
          </w:p>
        </w:tc>
        <w:tc>
          <w:tcPr>
            <w:tcW w:w="1455" w:type="dxa"/>
          </w:tcPr>
          <w:p w14:paraId="76ABE38F" w14:textId="68C6A565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1.04.2025г</w:t>
            </w:r>
          </w:p>
        </w:tc>
        <w:tc>
          <w:tcPr>
            <w:tcW w:w="8220" w:type="dxa"/>
          </w:tcPr>
          <w:p w14:paraId="6F171FE7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Межрегиональный семинар-практикум</w:t>
            </w:r>
          </w:p>
          <w:p w14:paraId="01193614" w14:textId="0D8A2B74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7708BDD0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1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01.04.2025г.</w:t>
            </w:r>
          </w:p>
          <w:p w14:paraId="762547B4" w14:textId="0F3CA93F" w:rsidR="00ED548B" w:rsidRPr="00D21CFA" w:rsidRDefault="00ED548B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0 - не участвовали.</w:t>
            </w:r>
          </w:p>
          <w:p w14:paraId="3F3C4654" w14:textId="7871D8DE" w:rsidR="00ED548B" w:rsidRPr="00D21CFA" w:rsidRDefault="00ED548B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88" w:type="dxa"/>
          </w:tcPr>
          <w:p w14:paraId="0662CCAD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00944105" w14:textId="77777777" w:rsidTr="00FC5346">
        <w:tc>
          <w:tcPr>
            <w:tcW w:w="426" w:type="dxa"/>
          </w:tcPr>
          <w:p w14:paraId="09C58B94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7417DE3C" w14:textId="6556D52F" w:rsidR="00046053" w:rsidRPr="00D21CFA" w:rsidRDefault="00046053" w:rsidP="006044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Семинар </w:t>
            </w:r>
            <w:r w:rsidRPr="00D21C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«Интеграция </w:t>
            </w:r>
            <w:proofErr w:type="gramStart"/>
            <w:r w:rsidRPr="00D21C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познавательного</w:t>
            </w:r>
            <w:proofErr w:type="gramEnd"/>
            <w:r w:rsidRPr="00D21C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речевого </w:t>
            </w:r>
          </w:p>
          <w:p w14:paraId="52B58F9E" w14:textId="77777777" w:rsidR="00046053" w:rsidRPr="00D21CFA" w:rsidRDefault="00046053" w:rsidP="0060449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развития детей старшего дошкольного возраста </w:t>
            </w:r>
          </w:p>
          <w:p w14:paraId="7A8859CB" w14:textId="70EDE21C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1C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ФГОС ДО»</w:t>
            </w:r>
            <w:r w:rsidRPr="00D21CFA">
              <w:rPr>
                <w:rFonts w:ascii="Times New Roman" w:hAnsi="Times New Roman" w:cs="Times New Roman"/>
                <w:color w:val="000000" w:themeColor="text1"/>
              </w:rPr>
              <w:t xml:space="preserve"> Д/с «Ромашка» </w:t>
            </w:r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>п. Лежнево</w:t>
            </w:r>
          </w:p>
        </w:tc>
        <w:tc>
          <w:tcPr>
            <w:tcW w:w="1455" w:type="dxa"/>
          </w:tcPr>
          <w:p w14:paraId="5BE9C751" w14:textId="63BACBE6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10.04.2025г.</w:t>
            </w:r>
          </w:p>
        </w:tc>
        <w:tc>
          <w:tcPr>
            <w:tcW w:w="8220" w:type="dxa"/>
          </w:tcPr>
          <w:p w14:paraId="241FCCF0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Межрегиональный семинар-практикум </w:t>
            </w:r>
          </w:p>
          <w:p w14:paraId="4358EE77" w14:textId="77777777" w:rsidR="004E1E25" w:rsidRPr="00D21CFA" w:rsidRDefault="004E1E25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C86BFE" w14:textId="77777777" w:rsidR="004E1E25" w:rsidRPr="00D21CFA" w:rsidRDefault="004E1E25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7E9B5F" w14:textId="5A2D745F" w:rsidR="00046053" w:rsidRPr="00D21CFA" w:rsidRDefault="004E1E25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D21CF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98A2221" wp14:editId="66DDE048">
                  <wp:extent cx="3649134" cy="2341223"/>
                  <wp:effectExtent l="0" t="0" r="889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510" cy="234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05C27A09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10.04.2025г.</w:t>
            </w:r>
          </w:p>
          <w:p w14:paraId="10D0668B" w14:textId="25359C3F" w:rsidR="00C27683" w:rsidRPr="00D21CFA" w:rsidRDefault="00ED548B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  <w:r w:rsidR="00C27683" w:rsidRPr="00D21CFA">
              <w:rPr>
                <w:rFonts w:ascii="Times New Roman" w:eastAsia="Times New Roman" w:hAnsi="Times New Roman" w:cs="Times New Roman"/>
                <w:color w:val="000000"/>
              </w:rPr>
              <w:t>3 б.- участие;</w:t>
            </w:r>
          </w:p>
          <w:p w14:paraId="451B7995" w14:textId="245D1232" w:rsidR="00C27683" w:rsidRPr="00D21CFA" w:rsidRDefault="00C27683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4A141C73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7FE23A95" w14:textId="77777777" w:rsidTr="00FC5346">
        <w:tc>
          <w:tcPr>
            <w:tcW w:w="426" w:type="dxa"/>
            <w:vMerge w:val="restart"/>
          </w:tcPr>
          <w:p w14:paraId="070E843F" w14:textId="01E86088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522" w:type="dxa"/>
          </w:tcPr>
          <w:p w14:paraId="7D232F8A" w14:textId="14B7E5DF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5. Проведение семинара </w:t>
            </w:r>
            <w:r w:rsidRPr="00D21CFA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на базе своего ДОО</w:t>
            </w:r>
            <w:r w:rsidR="00ED548B" w:rsidRPr="00D21CFA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</w:t>
            </w: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(вписать дату и тему)</w:t>
            </w:r>
          </w:p>
          <w:p w14:paraId="52F411FE" w14:textId="2628433A" w:rsidR="00C27683" w:rsidRPr="00D21CFA" w:rsidRDefault="00C2768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5" w:type="dxa"/>
          </w:tcPr>
          <w:p w14:paraId="78632472" w14:textId="5717D66C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220" w:type="dxa"/>
          </w:tcPr>
          <w:p w14:paraId="4B10962B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Ссылки на материалы (фото, видео, презентации),</w:t>
            </w:r>
          </w:p>
          <w:p w14:paraId="004ABC30" w14:textId="0DA412A4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 на информацию на сайте ДОО, отделов образований, на  </w:t>
            </w:r>
            <w:hyperlink r:id="rId18" w:history="1">
              <w:r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  <w:r w:rsidRPr="00D21CF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03" w:type="dxa"/>
          </w:tcPr>
          <w:p w14:paraId="6438BBF5" w14:textId="77777777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10 б. – за проведение семинара на своей базе, в том числе в рамках межрегионального тура.</w:t>
            </w:r>
          </w:p>
          <w:p w14:paraId="4E221B42" w14:textId="0BB6AD7D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–не проводили</w:t>
            </w:r>
          </w:p>
        </w:tc>
        <w:tc>
          <w:tcPr>
            <w:tcW w:w="988" w:type="dxa"/>
          </w:tcPr>
          <w:p w14:paraId="0D7C980F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24AC0757" w14:textId="77777777" w:rsidTr="00FC5346">
        <w:tc>
          <w:tcPr>
            <w:tcW w:w="426" w:type="dxa"/>
            <w:vMerge/>
          </w:tcPr>
          <w:p w14:paraId="7BEDBA33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6A0D2F76" w14:textId="37FF2945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Семинар </w:t>
            </w:r>
            <w:r w:rsidR="00C27683" w:rsidRPr="00D21CFA">
              <w:rPr>
                <w:rFonts w:ascii="Times New Roman" w:eastAsia="Times New Roman" w:hAnsi="Times New Roman" w:cs="Times New Roman"/>
                <w:color w:val="000000"/>
              </w:rPr>
              <w:t>«Формирование математических представлений у детей дошкольного возраста в соответствии с требованиями ФГОС ДО и ФОП ДО»</w:t>
            </w:r>
            <w:proofErr w:type="gramStart"/>
            <w:r w:rsidR="00C27683" w:rsidRPr="00D21C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="00C27683"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="00C27683" w:rsidRPr="00D21CFA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 w:rsidR="00C27683" w:rsidRPr="00D21CFA">
              <w:rPr>
                <w:rFonts w:ascii="Times New Roman" w:eastAsia="Times New Roman" w:hAnsi="Times New Roman" w:cs="Times New Roman"/>
                <w:color w:val="000000"/>
              </w:rPr>
              <w:t>. Ярославль</w:t>
            </w:r>
          </w:p>
        </w:tc>
        <w:tc>
          <w:tcPr>
            <w:tcW w:w="1455" w:type="dxa"/>
          </w:tcPr>
          <w:p w14:paraId="16E2A24D" w14:textId="4920480B" w:rsidR="00046053" w:rsidRPr="00D21CFA" w:rsidRDefault="00C27683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08.10.2024г.</w:t>
            </w:r>
          </w:p>
        </w:tc>
        <w:tc>
          <w:tcPr>
            <w:tcW w:w="8220" w:type="dxa"/>
          </w:tcPr>
          <w:p w14:paraId="2F6A0A2B" w14:textId="77777777" w:rsidR="0067179A" w:rsidRPr="00D21CFA" w:rsidRDefault="0067179A" w:rsidP="00604492">
            <w:pPr>
              <w:spacing w:after="0" w:line="240" w:lineRule="auto"/>
              <w:jc w:val="center"/>
              <w:rPr>
                <w:noProof/>
              </w:rPr>
            </w:pPr>
          </w:p>
          <w:p w14:paraId="1214D530" w14:textId="77777777" w:rsidR="0067179A" w:rsidRPr="00D21CFA" w:rsidRDefault="0067179A" w:rsidP="00604492">
            <w:pPr>
              <w:spacing w:after="0" w:line="240" w:lineRule="auto"/>
              <w:jc w:val="center"/>
              <w:rPr>
                <w:noProof/>
              </w:rPr>
            </w:pPr>
          </w:p>
          <w:p w14:paraId="44434371" w14:textId="77777777" w:rsidR="00046053" w:rsidRPr="00D21CFA" w:rsidRDefault="004E1E25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drawing>
                <wp:inline distT="0" distB="0" distL="0" distR="0" wp14:anchorId="1D4A254A" wp14:editId="7A587AC0">
                  <wp:extent cx="3604605" cy="1837267"/>
                  <wp:effectExtent l="0" t="0" r="0" b="0"/>
                  <wp:docPr id="13" name="Рисунок 13" descr="https://mdou142.edu.yar.ru/2024-2025_ucheb_god/nachalo_i_otzivi__08_10_2024/oblflav8wyy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dou142.edu.yar.ru/2024-2025_ucheb_god/nachalo_i_otzivi__08_10_2024/oblflav8wyy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775" cy="184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F17F2" w14:textId="77777777" w:rsidR="0067179A" w:rsidRPr="00D21CFA" w:rsidRDefault="0067179A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7F4D55E" w14:textId="7C7F182B" w:rsidR="0067179A" w:rsidRPr="00D21CFA" w:rsidRDefault="0067179A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lastRenderedPageBreak/>
              <w:drawing>
                <wp:inline distT="0" distB="0" distL="0" distR="0" wp14:anchorId="32CF1299" wp14:editId="1977A95E">
                  <wp:extent cx="3714750" cy="3979334"/>
                  <wp:effectExtent l="0" t="0" r="0" b="2540"/>
                  <wp:docPr id="14" name="Рисунок 14" descr="https://mdou142.edu.yar.ru/2024-2025_ucheb_god/utkina_zanyatie_krolik_08_1_33/olgjg-em0n0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dou142.edu.yar.ru/2024-2025_ucheb_god/utkina_zanyatie_krolik_08_1_33/olgjg-em0n0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397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79A16AAA" w14:textId="77777777" w:rsidR="00C27683" w:rsidRPr="00D21CFA" w:rsidRDefault="00C27683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 б. – за проведение семинара на своей базе, в том числе в рамках межрегионального тура.</w:t>
            </w:r>
          </w:p>
          <w:p w14:paraId="46AA3FFB" w14:textId="77777777" w:rsidR="00046053" w:rsidRPr="00D21CFA" w:rsidRDefault="00046053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0C6548F1" w14:textId="77777777" w:rsidR="00046053" w:rsidRPr="00D21CFA" w:rsidRDefault="00046053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55509" w:rsidRPr="00D21CFA" w14:paraId="01C23D64" w14:textId="77777777" w:rsidTr="00FC5346">
        <w:tc>
          <w:tcPr>
            <w:tcW w:w="426" w:type="dxa"/>
            <w:vMerge/>
          </w:tcPr>
          <w:p w14:paraId="08DABC5E" w14:textId="77777777" w:rsidR="00255509" w:rsidRPr="00D21CFA" w:rsidRDefault="00255509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A790BCF" w14:textId="140C23F7" w:rsidR="00255509" w:rsidRPr="00D21CFA" w:rsidRDefault="00255509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Региональный семинар-практикум на тему «Формирование математических представлений у детей дошкольного возраста в соответствии с требованиями ФГОС ДО и ФОП ДО с использованием программно-дидактического комплекса «Мате: плюс.</w:t>
            </w:r>
            <w:proofErr w:type="gramEnd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Математика в детском саду»»</w:t>
            </w:r>
          </w:p>
        </w:tc>
        <w:tc>
          <w:tcPr>
            <w:tcW w:w="1455" w:type="dxa"/>
          </w:tcPr>
          <w:p w14:paraId="20C6DDBE" w14:textId="22FE19CA" w:rsidR="00255509" w:rsidRPr="00D21CFA" w:rsidRDefault="00255509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07.11.2024</w:t>
            </w:r>
          </w:p>
        </w:tc>
        <w:tc>
          <w:tcPr>
            <w:tcW w:w="8220" w:type="dxa"/>
          </w:tcPr>
          <w:p w14:paraId="27EB48F8" w14:textId="77777777" w:rsidR="00255509" w:rsidRPr="00D21CFA" w:rsidRDefault="00255509" w:rsidP="00604492">
            <w:pPr>
              <w:spacing w:after="0" w:line="240" w:lineRule="auto"/>
              <w:jc w:val="center"/>
              <w:rPr>
                <w:noProof/>
              </w:rPr>
            </w:pPr>
            <w:r w:rsidRPr="00D21CFA">
              <w:rPr>
                <w:noProof/>
              </w:rPr>
              <w:drawing>
                <wp:inline distT="0" distB="0" distL="0" distR="0" wp14:anchorId="5A361CD4" wp14:editId="73CEE429">
                  <wp:extent cx="3645535" cy="27311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B27AA" w14:textId="77777777" w:rsidR="00255509" w:rsidRPr="00D21CFA" w:rsidRDefault="00255509" w:rsidP="00604492">
            <w:pPr>
              <w:spacing w:after="0" w:line="240" w:lineRule="auto"/>
              <w:jc w:val="center"/>
              <w:rPr>
                <w:noProof/>
              </w:rPr>
            </w:pPr>
          </w:p>
          <w:p w14:paraId="721E8D67" w14:textId="77777777" w:rsidR="00255509" w:rsidRPr="00D21CFA" w:rsidRDefault="00255509" w:rsidP="00604492">
            <w:pPr>
              <w:spacing w:after="0" w:line="240" w:lineRule="auto"/>
              <w:jc w:val="center"/>
              <w:rPr>
                <w:noProof/>
              </w:rPr>
            </w:pPr>
            <w:r w:rsidRPr="00D21CFA">
              <w:rPr>
                <w:noProof/>
              </w:rPr>
              <w:drawing>
                <wp:inline distT="0" distB="0" distL="0" distR="0" wp14:anchorId="197CEAC3" wp14:editId="39084C35">
                  <wp:extent cx="3736975" cy="279844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97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23937E" w14:textId="77777777" w:rsidR="00FC5346" w:rsidRPr="00D21CFA" w:rsidRDefault="00FC5346" w:rsidP="00604492">
            <w:pPr>
              <w:spacing w:after="0" w:line="240" w:lineRule="auto"/>
              <w:jc w:val="center"/>
              <w:rPr>
                <w:noProof/>
              </w:rPr>
            </w:pPr>
          </w:p>
          <w:p w14:paraId="0D134ECD" w14:textId="142A39F4" w:rsidR="00FC5346" w:rsidRPr="00D21CFA" w:rsidRDefault="00D847E4" w:rsidP="00604492">
            <w:pPr>
              <w:spacing w:after="0" w:line="240" w:lineRule="auto"/>
              <w:jc w:val="center"/>
              <w:rPr>
                <w:noProof/>
              </w:rPr>
            </w:pPr>
            <w:hyperlink r:id="rId23" w:history="1">
              <w:r w:rsidR="00FC5346" w:rsidRPr="00D21CFA">
                <w:rPr>
                  <w:rStyle w:val="a4"/>
                  <w:noProof/>
                </w:rPr>
                <w:t>https://mdou142.edu.yar.ru/innovatsionnaya_deyatelnost_31/regionalniy_uroven/2024-2025_uchebniy_god/sovremenniy_detskiy_sad/meropriyatiya.html</w:t>
              </w:r>
            </w:hyperlink>
          </w:p>
          <w:p w14:paraId="083577D3" w14:textId="0272E6F7" w:rsidR="00FC5346" w:rsidRPr="00D21CFA" w:rsidRDefault="00FC5346" w:rsidP="00604492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003" w:type="dxa"/>
          </w:tcPr>
          <w:p w14:paraId="06429D2B" w14:textId="742686BE" w:rsidR="00255509" w:rsidRPr="00D21CFA" w:rsidRDefault="00255509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10 б. – за </w:t>
            </w:r>
            <w:proofErr w:type="spellStart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проведени</w:t>
            </w:r>
            <w:proofErr w:type="spellEnd"/>
          </w:p>
        </w:tc>
        <w:tc>
          <w:tcPr>
            <w:tcW w:w="988" w:type="dxa"/>
          </w:tcPr>
          <w:p w14:paraId="449420FC" w14:textId="77777777" w:rsidR="00255509" w:rsidRPr="00D21CFA" w:rsidRDefault="00255509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346" w:rsidRPr="00D21CFA" w14:paraId="44004D2A" w14:textId="77777777" w:rsidTr="00FC5346">
        <w:tc>
          <w:tcPr>
            <w:tcW w:w="426" w:type="dxa"/>
            <w:vMerge/>
          </w:tcPr>
          <w:p w14:paraId="6A7FDD5F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65C6917" w14:textId="5928239E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семинар - практикум "Формирование комфортной образовательной среды в ДОУ через поддержку детской инициативы".</w:t>
            </w:r>
          </w:p>
        </w:tc>
        <w:tc>
          <w:tcPr>
            <w:tcW w:w="1455" w:type="dxa"/>
          </w:tcPr>
          <w:p w14:paraId="6238808E" w14:textId="43E472A0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14.11.2024 г.</w:t>
            </w:r>
          </w:p>
        </w:tc>
        <w:tc>
          <w:tcPr>
            <w:tcW w:w="8220" w:type="dxa"/>
          </w:tcPr>
          <w:p w14:paraId="73EB3EE9" w14:textId="77777777" w:rsidR="00FC5346" w:rsidRPr="00D21CFA" w:rsidRDefault="00FC5346" w:rsidP="00A139BF">
            <w:pPr>
              <w:spacing w:after="0" w:line="240" w:lineRule="auto"/>
              <w:jc w:val="center"/>
              <w:rPr>
                <w:noProof/>
              </w:rPr>
            </w:pPr>
            <w:r w:rsidRPr="00D21CFA">
              <w:rPr>
                <w:noProof/>
              </w:rPr>
              <w:drawing>
                <wp:inline distT="0" distB="0" distL="0" distR="0" wp14:anchorId="285DCC7D" wp14:editId="317AA5B6">
                  <wp:extent cx="3259667" cy="1936750"/>
                  <wp:effectExtent l="0" t="0" r="0" b="6350"/>
                  <wp:docPr id="22" name="Рисунок 22" descr="https://mdou142.edu.yar.ru/2024-2025_ucheb_god/seminar_formirovanie_initsi_43/photo_2024-11-25_19-26-47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dou142.edu.yar.ru/2024-2025_ucheb_god/seminar_formirovanie_initsi_43/photo_2024-11-25_19-26-47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28" cy="193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95AAC" w14:textId="77777777" w:rsidR="00FC5346" w:rsidRPr="00D21CFA" w:rsidRDefault="00FC5346" w:rsidP="00A139BF">
            <w:pPr>
              <w:spacing w:after="0" w:line="240" w:lineRule="auto"/>
              <w:jc w:val="center"/>
              <w:rPr>
                <w:noProof/>
              </w:rPr>
            </w:pPr>
          </w:p>
          <w:p w14:paraId="32FE03E8" w14:textId="77777777" w:rsidR="00FC5346" w:rsidRPr="00D21CFA" w:rsidRDefault="00FC5346" w:rsidP="00604492">
            <w:pPr>
              <w:spacing w:after="0" w:line="240" w:lineRule="auto"/>
              <w:jc w:val="center"/>
              <w:rPr>
                <w:noProof/>
              </w:rPr>
            </w:pPr>
            <w:r w:rsidRPr="00D21CFA">
              <w:rPr>
                <w:noProof/>
              </w:rPr>
              <w:drawing>
                <wp:inline distT="0" distB="0" distL="0" distR="0" wp14:anchorId="493409D6" wp14:editId="6C6A44F6">
                  <wp:extent cx="3214509" cy="1724931"/>
                  <wp:effectExtent l="0" t="0" r="5080" b="8890"/>
                  <wp:docPr id="23" name="Рисунок 23" descr="https://mdou142.edu.yar.ru/2024-2025_ucheb_god/seminar_formirovanie_initsi_43/photo_2024-11-25_19-26-36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dou142.edu.yar.ru/2024-2025_ucheb_god/seminar_formirovanie_initsi_43/photo_2024-11-25_19-26-36_w1200_h800.jpg?sid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08"/>
                          <a:stretch/>
                        </pic:blipFill>
                        <pic:spPr bwMode="auto">
                          <a:xfrm>
                            <a:off x="0" y="0"/>
                            <a:ext cx="3220914" cy="172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E8B2F2" w14:textId="77777777" w:rsidR="00FC5346" w:rsidRPr="00D21CFA" w:rsidRDefault="00FC5346" w:rsidP="00604492">
            <w:pPr>
              <w:spacing w:after="0" w:line="240" w:lineRule="auto"/>
              <w:jc w:val="center"/>
              <w:rPr>
                <w:noProof/>
              </w:rPr>
            </w:pPr>
          </w:p>
          <w:p w14:paraId="2DDF5644" w14:textId="3CCD0CF7" w:rsidR="00FC5346" w:rsidRPr="00D21CFA" w:rsidRDefault="00D847E4" w:rsidP="00604492">
            <w:pPr>
              <w:spacing w:after="0" w:line="240" w:lineRule="auto"/>
              <w:jc w:val="center"/>
              <w:rPr>
                <w:noProof/>
              </w:rPr>
            </w:pPr>
            <w:hyperlink r:id="rId26" w:history="1">
              <w:r w:rsidR="00FC5346" w:rsidRPr="00D21CFA">
                <w:rPr>
                  <w:rStyle w:val="a4"/>
                  <w:noProof/>
                </w:rPr>
                <w:t>https://mdou142.edu.yar.ru/innovatsionnaya_deyatelnost_31/munitsialnie_seminari-prakt_43/meropriyatiya.html</w:t>
              </w:r>
            </w:hyperlink>
          </w:p>
          <w:p w14:paraId="2CA8A253" w14:textId="4477CCDC" w:rsidR="00FC5346" w:rsidRPr="00D21CFA" w:rsidRDefault="00FC5346" w:rsidP="00604492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003" w:type="dxa"/>
          </w:tcPr>
          <w:p w14:paraId="5C6822B7" w14:textId="2E0E3546" w:rsidR="00FC5346" w:rsidRPr="00D21CFA" w:rsidRDefault="00FC5346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10 б.</w:t>
            </w:r>
          </w:p>
        </w:tc>
        <w:tc>
          <w:tcPr>
            <w:tcW w:w="988" w:type="dxa"/>
          </w:tcPr>
          <w:p w14:paraId="2208BB25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346" w:rsidRPr="00D21CFA" w14:paraId="39BFB8F5" w14:textId="77777777" w:rsidTr="00FC5346">
        <w:tc>
          <w:tcPr>
            <w:tcW w:w="426" w:type="dxa"/>
            <w:vMerge/>
          </w:tcPr>
          <w:p w14:paraId="60D8B13C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74143A5D" w14:textId="17297046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 xml:space="preserve">Образовательный тур </w:t>
            </w: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«Эффективные практики познавательного и речевого развития детей дошкольного возраста в соответствии с ФОП ДО»</w:t>
            </w:r>
            <w:r w:rsidRPr="00D21CFA">
              <w:rPr>
                <w:rFonts w:ascii="Times New Roman" w:hAnsi="Times New Roman" w:cs="Times New Roman"/>
              </w:rPr>
              <w:t xml:space="preserve"> г. Ярославль</w:t>
            </w:r>
          </w:p>
        </w:tc>
        <w:tc>
          <w:tcPr>
            <w:tcW w:w="1455" w:type="dxa"/>
          </w:tcPr>
          <w:p w14:paraId="470FED62" w14:textId="2BC4EF85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17.04.2025г.</w:t>
            </w:r>
          </w:p>
        </w:tc>
        <w:tc>
          <w:tcPr>
            <w:tcW w:w="8220" w:type="dxa"/>
          </w:tcPr>
          <w:p w14:paraId="37C8C74D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drawing>
                <wp:inline distT="0" distB="0" distL="0" distR="0" wp14:anchorId="7C01C2CE" wp14:editId="2E119686">
                  <wp:extent cx="3556000" cy="2472267"/>
                  <wp:effectExtent l="0" t="0" r="6350" b="4445"/>
                  <wp:docPr id="5" name="Рисунок 5" descr="https://mdou142.edu.yar.ru/2024-2025_ucheb_god/seminar_ivanovo_17_04_2025/photo_2025-05-02_23-54-19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dou142.edu.yar.ru/2024-2025_ucheb_god/seminar_ivanovo_17_04_2025/photo_2025-05-02_23-54-19_w1200_h800.jpg?sid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19" r="2619" b="28430"/>
                          <a:stretch/>
                        </pic:blipFill>
                        <pic:spPr bwMode="auto">
                          <a:xfrm>
                            <a:off x="0" y="0"/>
                            <a:ext cx="3556000" cy="24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57F4A2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177269D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drawing>
                <wp:inline distT="0" distB="0" distL="0" distR="0" wp14:anchorId="649D57BA" wp14:editId="4B775A69">
                  <wp:extent cx="3547533" cy="3435893"/>
                  <wp:effectExtent l="0" t="0" r="0" b="0"/>
                  <wp:docPr id="7" name="Рисунок 7" descr="https://mdou142.edu.yar.ru/2024-2025_ucheb_god/zanyatie_utkinoy_popugay_si_43/tefe9dbbqu8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dou142.edu.yar.ru/2024-2025_ucheb_god/zanyatie_utkinoy_popugay_si_43/tefe9dbbqu8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09" cy="343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1286D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2FDEB1B" w14:textId="139E357B" w:rsidR="00FC5346" w:rsidRPr="00D21CFA" w:rsidRDefault="00D847E4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" w:history="1">
              <w:r w:rsidR="00FC5346" w:rsidRPr="00D21CFA">
                <w:rPr>
                  <w:rStyle w:val="a4"/>
                  <w:rFonts w:ascii="Times New Roman" w:hAnsi="Times New Roman" w:cs="Times New Roman"/>
                </w:rPr>
                <w:t>https://mdou142.edu.yar.ru/innovatsionnaya_deyatelnost_31/federalniy_uroven/2024-2025/povishenie_kachestva_pozna_129/meropriyatiya.html</w:t>
              </w:r>
            </w:hyperlink>
          </w:p>
          <w:p w14:paraId="69FD2595" w14:textId="50774F9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622F13B5" w14:textId="77777777" w:rsidR="00FC5346" w:rsidRPr="00D21CFA" w:rsidRDefault="00FC5346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 б. – за проведение семинара на своей базе, в том числе в рамках межрегионального тура.</w:t>
            </w:r>
          </w:p>
          <w:p w14:paraId="2F97C5C8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6C8B5EC6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346" w:rsidRPr="00D21CFA" w14:paraId="25214104" w14:textId="77777777" w:rsidTr="00FC5346">
        <w:tc>
          <w:tcPr>
            <w:tcW w:w="426" w:type="dxa"/>
            <w:vMerge w:val="restart"/>
          </w:tcPr>
          <w:p w14:paraId="145CFACC" w14:textId="0FEB37D8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22" w:type="dxa"/>
          </w:tcPr>
          <w:p w14:paraId="4E0E1CFB" w14:textId="5D95B81B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6. Участие в образовательном туре с участием в межрегиональном семинаре </w:t>
            </w:r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(тема, дата, на </w:t>
            </w:r>
            <w:proofErr w:type="gramStart"/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>базе</w:t>
            </w:r>
            <w:proofErr w:type="gramEnd"/>
            <w:r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какого ДОО проходил семинар, город, регион)</w:t>
            </w:r>
          </w:p>
        </w:tc>
        <w:tc>
          <w:tcPr>
            <w:tcW w:w="1455" w:type="dxa"/>
          </w:tcPr>
          <w:p w14:paraId="0E7A9DDB" w14:textId="68ADE4BC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220" w:type="dxa"/>
          </w:tcPr>
          <w:p w14:paraId="44F97021" w14:textId="345584AD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Ссылки на информацию на сайте ДОО, отделов образований, на  </w:t>
            </w:r>
            <w:hyperlink r:id="rId30" w:history="1">
              <w:r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</w:p>
        </w:tc>
        <w:tc>
          <w:tcPr>
            <w:tcW w:w="2003" w:type="dxa"/>
          </w:tcPr>
          <w:p w14:paraId="06E91A5B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5 б. – участие,</w:t>
            </w:r>
          </w:p>
          <w:p w14:paraId="5961001D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– не участвовали.</w:t>
            </w:r>
          </w:p>
          <w:p w14:paraId="304F7CBA" w14:textId="698B794C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7470C422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346" w:rsidRPr="00D21CFA" w14:paraId="7AFDD663" w14:textId="77777777" w:rsidTr="00FC5346">
        <w:tc>
          <w:tcPr>
            <w:tcW w:w="426" w:type="dxa"/>
            <w:vMerge/>
          </w:tcPr>
          <w:p w14:paraId="7B3FB75A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5669F187" w14:textId="21CA34C3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>Образовательный тур «Формирование математических представлений у детей дошкольного возраста в соответствии с требованиями ФГОС ДО и ФОП ДО»</w:t>
            </w:r>
            <w:proofErr w:type="gramStart"/>
            <w:r w:rsidRPr="00D21CFA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D21CF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D21CFA"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 w:rsidRPr="00D21CFA">
              <w:rPr>
                <w:rFonts w:ascii="Times New Roman" w:eastAsia="Times New Roman" w:hAnsi="Times New Roman" w:cs="Times New Roman"/>
              </w:rPr>
              <w:t>. Ярославль</w:t>
            </w:r>
          </w:p>
        </w:tc>
        <w:tc>
          <w:tcPr>
            <w:tcW w:w="1455" w:type="dxa"/>
          </w:tcPr>
          <w:p w14:paraId="3963AF5F" w14:textId="64F1325D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21CFA">
              <w:rPr>
                <w:rFonts w:ascii="Times New Roman" w:hAnsi="Times New Roman" w:cs="Times New Roman"/>
              </w:rPr>
              <w:t>08.10.2024г.</w:t>
            </w:r>
          </w:p>
        </w:tc>
        <w:tc>
          <w:tcPr>
            <w:tcW w:w="8220" w:type="dxa"/>
          </w:tcPr>
          <w:p w14:paraId="3DF5A53B" w14:textId="1CE4195C" w:rsidR="00FC5346" w:rsidRPr="00D21CFA" w:rsidRDefault="00D847E4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" w:history="1">
              <w:r w:rsidR="00B60C4F" w:rsidRPr="00D21CFA">
                <w:rPr>
                  <w:rStyle w:val="a4"/>
                  <w:rFonts w:ascii="Times New Roman" w:hAnsi="Times New Roman" w:cs="Times New Roman"/>
                </w:rPr>
                <w:t>https://mdou142.edu.yar.ru/innovatsionnaya_deyatelnost_31/federalniy_uroven/2024-2025/povishenie_kachestva_pozna_129/meropriyatiya.html</w:t>
              </w:r>
            </w:hyperlink>
          </w:p>
          <w:p w14:paraId="2EB2F5A4" w14:textId="4CB61278" w:rsidR="00B60C4F" w:rsidRPr="00D21CFA" w:rsidRDefault="00B60C4F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254FBF1E" w14:textId="77777777" w:rsidR="00FC5346" w:rsidRPr="00D21CFA" w:rsidRDefault="00FC5346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5 б. – участие,</w:t>
            </w:r>
          </w:p>
          <w:p w14:paraId="22865984" w14:textId="3972F25C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1724D4A1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346" w:rsidRPr="00D21CFA" w14:paraId="42A55F0F" w14:textId="77777777" w:rsidTr="00FC5346">
        <w:tc>
          <w:tcPr>
            <w:tcW w:w="426" w:type="dxa"/>
            <w:vMerge/>
          </w:tcPr>
          <w:p w14:paraId="3D750FD4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EECFE86" w14:textId="2390B7DB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 xml:space="preserve">Образовательный тур «Интеграция познавательного и речевого развития детей старшего дошкольного возраста в соответствии с ФГОС ДО» </w:t>
            </w: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г. Кинешма № 25</w:t>
            </w:r>
          </w:p>
        </w:tc>
        <w:tc>
          <w:tcPr>
            <w:tcW w:w="1455" w:type="dxa"/>
          </w:tcPr>
          <w:p w14:paraId="74ED3198" w14:textId="7A148F54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12.12.2024г.</w:t>
            </w:r>
          </w:p>
        </w:tc>
        <w:tc>
          <w:tcPr>
            <w:tcW w:w="8220" w:type="dxa"/>
          </w:tcPr>
          <w:p w14:paraId="3F59D8A4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177DF878" w14:textId="77777777" w:rsidR="00FC5346" w:rsidRPr="00D21CFA" w:rsidRDefault="00FC5346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– не участвовали.</w:t>
            </w:r>
          </w:p>
          <w:p w14:paraId="74D8D228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</w:tcPr>
          <w:p w14:paraId="3D034CC8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C5346" w:rsidRPr="00D21CFA" w14:paraId="0C96B1A3" w14:textId="77777777" w:rsidTr="00FC5346">
        <w:tc>
          <w:tcPr>
            <w:tcW w:w="426" w:type="dxa"/>
            <w:vMerge/>
          </w:tcPr>
          <w:p w14:paraId="7F675101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48068B6" w14:textId="77777777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eastAsia="Times New Roman" w:hAnsi="Times New Roman" w:cs="Times New Roman"/>
              </w:rPr>
              <w:t xml:space="preserve">Образовательный тур </w:t>
            </w: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«Эффективные практики познавательного и речевого развития детей дошкольного возраста в соответствии с ФОП ДО»</w:t>
            </w:r>
            <w:r w:rsidRPr="00D21CFA">
              <w:rPr>
                <w:rFonts w:ascii="Times New Roman" w:hAnsi="Times New Roman" w:cs="Times New Roman"/>
              </w:rPr>
              <w:t xml:space="preserve"> г. Ярославль</w:t>
            </w:r>
          </w:p>
          <w:p w14:paraId="399B8C60" w14:textId="3C065705" w:rsidR="00B60C4F" w:rsidRPr="00D21CFA" w:rsidRDefault="00B60C4F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455" w:type="dxa"/>
          </w:tcPr>
          <w:p w14:paraId="1F64FFD7" w14:textId="09C87B82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17.04.2025г.</w:t>
            </w:r>
          </w:p>
        </w:tc>
        <w:tc>
          <w:tcPr>
            <w:tcW w:w="8220" w:type="dxa"/>
          </w:tcPr>
          <w:p w14:paraId="75ADADD8" w14:textId="4FA33DA3" w:rsidR="00FC5346" w:rsidRPr="00D21CFA" w:rsidRDefault="00D847E4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2" w:history="1">
              <w:r w:rsidR="00B60C4F" w:rsidRPr="00D21CFA">
                <w:rPr>
                  <w:rStyle w:val="a4"/>
                  <w:rFonts w:ascii="Times New Roman" w:hAnsi="Times New Roman" w:cs="Times New Roman"/>
                </w:rPr>
                <w:t>https://mdou142.edu.yar.ru/innovatsionnaya_deyatelnost_31/federalniy_uroven/2024-2025/povishenie_kachestva_pozna_129/meropriyatiya.html</w:t>
              </w:r>
            </w:hyperlink>
          </w:p>
          <w:p w14:paraId="1FABBBDC" w14:textId="3312A725" w:rsidR="00B60C4F" w:rsidRPr="00D21CFA" w:rsidRDefault="00B60C4F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1A52ABDC" w14:textId="58DE168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5 б. – участие,</w:t>
            </w:r>
          </w:p>
        </w:tc>
        <w:tc>
          <w:tcPr>
            <w:tcW w:w="988" w:type="dxa"/>
          </w:tcPr>
          <w:p w14:paraId="7097DA18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433F1FE3" w14:textId="77777777" w:rsidTr="00FC5346">
        <w:tc>
          <w:tcPr>
            <w:tcW w:w="426" w:type="dxa"/>
            <w:vMerge/>
          </w:tcPr>
          <w:p w14:paraId="750E6FB6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5E0975F" w14:textId="1FBC1F2C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Образовательный тур «Успешные практики развития инициативы и интересов ребенка в различных видах детской деятельности» г. Ковров</w:t>
            </w:r>
          </w:p>
        </w:tc>
        <w:tc>
          <w:tcPr>
            <w:tcW w:w="1455" w:type="dxa"/>
          </w:tcPr>
          <w:p w14:paraId="541BF3E6" w14:textId="45BAA4E2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14.05.205г.</w:t>
            </w:r>
          </w:p>
        </w:tc>
        <w:tc>
          <w:tcPr>
            <w:tcW w:w="8220" w:type="dxa"/>
          </w:tcPr>
          <w:p w14:paraId="7A748ED1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56B1E26B" w14:textId="77777777" w:rsidR="00FC5346" w:rsidRPr="00D21CFA" w:rsidRDefault="00FC5346" w:rsidP="00C276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0 – не участвовали.</w:t>
            </w:r>
          </w:p>
          <w:p w14:paraId="6497E940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32DC29DF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7E9832DC" w14:textId="77777777" w:rsidTr="00FC5346">
        <w:tc>
          <w:tcPr>
            <w:tcW w:w="426" w:type="dxa"/>
            <w:vMerge w:val="restart"/>
          </w:tcPr>
          <w:p w14:paraId="77A99270" w14:textId="3819259D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2" w:type="dxa"/>
          </w:tcPr>
          <w:p w14:paraId="3F63CC12" w14:textId="426C4446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7. Представление инновационного опыта на региональном, межрегиональном, Всероссийском, международном уровнях </w:t>
            </w:r>
          </w:p>
        </w:tc>
        <w:tc>
          <w:tcPr>
            <w:tcW w:w="1455" w:type="dxa"/>
          </w:tcPr>
          <w:p w14:paraId="7298B244" w14:textId="0D3A27E0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220" w:type="dxa"/>
          </w:tcPr>
          <w:p w14:paraId="12F4836A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Ссылки на информацию на сайте ДОО, отделов образований, на  </w:t>
            </w:r>
            <w:hyperlink r:id="rId33" w:history="1">
              <w:r w:rsidRPr="00D21CFA">
                <w:rPr>
                  <w:rStyle w:val="a4"/>
                  <w:rFonts w:ascii="Times New Roman" w:hAnsi="Times New Roman" w:cs="Times New Roman"/>
                </w:rPr>
                <w:t>https://vk.com/public203281627</w:t>
              </w:r>
            </w:hyperlink>
          </w:p>
          <w:p w14:paraId="65ADF7C0" w14:textId="55102C43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 xml:space="preserve">Название опубликованных статей об </w:t>
            </w:r>
            <w:proofErr w:type="gramStart"/>
            <w:r w:rsidRPr="00D21CFA">
              <w:rPr>
                <w:rFonts w:ascii="Times New Roman" w:hAnsi="Times New Roman" w:cs="Times New Roman"/>
              </w:rPr>
              <w:t>опыте</w:t>
            </w:r>
            <w:proofErr w:type="gramEnd"/>
            <w:r w:rsidRPr="00D21CFA">
              <w:rPr>
                <w:rFonts w:ascii="Times New Roman" w:hAnsi="Times New Roman" w:cs="Times New Roman"/>
              </w:rPr>
              <w:t xml:space="preserve"> работы и в </w:t>
            </w:r>
            <w:proofErr w:type="gramStart"/>
            <w:r w:rsidRPr="00D21CFA">
              <w:rPr>
                <w:rFonts w:ascii="Times New Roman" w:hAnsi="Times New Roman" w:cs="Times New Roman"/>
              </w:rPr>
              <w:t>каком</w:t>
            </w:r>
            <w:proofErr w:type="gramEnd"/>
            <w:r w:rsidRPr="00D21CFA">
              <w:rPr>
                <w:rFonts w:ascii="Times New Roman" w:hAnsi="Times New Roman" w:cs="Times New Roman"/>
              </w:rPr>
              <w:t xml:space="preserve"> сборнике.</w:t>
            </w:r>
          </w:p>
        </w:tc>
        <w:tc>
          <w:tcPr>
            <w:tcW w:w="2003" w:type="dxa"/>
          </w:tcPr>
          <w:p w14:paraId="41BE220F" w14:textId="4106F7C2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5 б. - выступление с докладом;</w:t>
            </w:r>
          </w:p>
          <w:p w14:paraId="435B94BC" w14:textId="74A54245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4 б. – публикация статей;</w:t>
            </w:r>
          </w:p>
          <w:p w14:paraId="3E1075A2" w14:textId="28ED4109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 б. – слушатели;</w:t>
            </w:r>
          </w:p>
          <w:p w14:paraId="30E4ADB8" w14:textId="7475BBD2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0 – не участвовали.</w:t>
            </w:r>
          </w:p>
          <w:p w14:paraId="5E066800" w14:textId="66D3F24E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36D0AD61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75CBCBFE" w14:textId="77777777" w:rsidTr="00FC5346">
        <w:tc>
          <w:tcPr>
            <w:tcW w:w="426" w:type="dxa"/>
            <w:vMerge/>
          </w:tcPr>
          <w:p w14:paraId="04FA353A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0DD892AB" w14:textId="4FFD64E1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hAnsi="Times New Roman" w:cs="Times New Roman"/>
                <w:bCs/>
              </w:rPr>
              <w:t>Форум с международным участием «Стратегия развития современной семьи и школы: проблемы, возможности и перспективы»</w:t>
            </w:r>
          </w:p>
        </w:tc>
        <w:tc>
          <w:tcPr>
            <w:tcW w:w="1455" w:type="dxa"/>
          </w:tcPr>
          <w:p w14:paraId="487F5E1F" w14:textId="095934D6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bCs/>
              </w:rPr>
              <w:t>30-31.10.2024г.</w:t>
            </w:r>
          </w:p>
        </w:tc>
        <w:tc>
          <w:tcPr>
            <w:tcW w:w="8220" w:type="dxa"/>
          </w:tcPr>
          <w:p w14:paraId="2002E43D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53713AB3" w14:textId="77777777" w:rsidR="00FC5346" w:rsidRPr="00D21CFA" w:rsidRDefault="00FC5346" w:rsidP="00ED54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 б. – слушатели;</w:t>
            </w:r>
          </w:p>
          <w:p w14:paraId="29FAC902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14FE2B32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2207BC68" w14:textId="77777777" w:rsidTr="00FC5346">
        <w:tc>
          <w:tcPr>
            <w:tcW w:w="426" w:type="dxa"/>
            <w:vMerge/>
          </w:tcPr>
          <w:p w14:paraId="5C3B9D2C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76099139" w14:textId="3E4CA70C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hAnsi="Times New Roman" w:cs="Times New Roman"/>
                <w:bCs/>
              </w:rPr>
              <w:t>IV Всероссийская научно-практическая конференция «Современное начальное общее образование: традиции и инновации, проблемы и перспективы развития»</w:t>
            </w:r>
          </w:p>
        </w:tc>
        <w:tc>
          <w:tcPr>
            <w:tcW w:w="1455" w:type="dxa"/>
          </w:tcPr>
          <w:p w14:paraId="68153BA7" w14:textId="1DB13EC5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bCs/>
              </w:rPr>
              <w:t>27.03.2025г.</w:t>
            </w:r>
          </w:p>
        </w:tc>
        <w:tc>
          <w:tcPr>
            <w:tcW w:w="8220" w:type="dxa"/>
          </w:tcPr>
          <w:p w14:paraId="065F0639" w14:textId="7BFE644C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noProof/>
              </w:rPr>
              <w:drawing>
                <wp:inline distT="0" distB="0" distL="0" distR="0" wp14:anchorId="695AAEE5" wp14:editId="4266A995">
                  <wp:extent cx="3293500" cy="1851679"/>
                  <wp:effectExtent l="0" t="0" r="2540" b="0"/>
                  <wp:docPr id="10" name="Рисунок 10" descr="https://mdou142.edu.yar.ru/2024-2025_ucheb_god/iv_vserossiyskoy_nauchno-p_159/slayd2_w1200_h800.JPG?sid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dou142.edu.yar.ru/2024-2025_ucheb_god/iv_vserossiyskoy_nauchno-p_159/slayd2_w1200_h800.JPG?sid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520" cy="185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1D55F22B" w14:textId="77777777" w:rsidR="00FC5346" w:rsidRPr="00D21CFA" w:rsidRDefault="00FC5346" w:rsidP="00ED54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5 б. - выступление с докладом;</w:t>
            </w:r>
          </w:p>
          <w:p w14:paraId="067E6F2F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3B7C1393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0AF4CF31" w14:textId="77777777" w:rsidTr="00FC5346">
        <w:tc>
          <w:tcPr>
            <w:tcW w:w="426" w:type="dxa"/>
            <w:vMerge/>
          </w:tcPr>
          <w:p w14:paraId="4F95EED0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5F78032" w14:textId="3F966D1B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455" w:type="dxa"/>
          </w:tcPr>
          <w:p w14:paraId="42FDE7D0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69642996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429C5667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02AB9160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508FDBA5" w14:textId="77777777" w:rsidTr="00FC5346">
        <w:tc>
          <w:tcPr>
            <w:tcW w:w="426" w:type="dxa"/>
          </w:tcPr>
          <w:p w14:paraId="7AB16B6C" w14:textId="1391FD1D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2" w:type="dxa"/>
          </w:tcPr>
          <w:p w14:paraId="2A15606F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Объем включения в инновационную </w:t>
            </w: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деятельность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(ИД):</w:t>
            </w:r>
          </w:p>
          <w:p w14:paraId="11215054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-  не менее 1 группы ДОО включено в ИД (указать возрастну</w:t>
            </w:r>
            <w:proofErr w:type="gramStart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ю(</w:t>
            </w:r>
            <w:proofErr w:type="spellStart"/>
            <w:proofErr w:type="gramEnd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proofErr w:type="spellEnd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) группу(ы)</w:t>
            </w:r>
          </w:p>
          <w:p w14:paraId="03731077" w14:textId="78AF8694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5" w:type="dxa"/>
          </w:tcPr>
          <w:p w14:paraId="704B4D04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4089FD48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 младшая</w:t>
            </w:r>
          </w:p>
          <w:p w14:paraId="454C969A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2 старшие</w:t>
            </w:r>
          </w:p>
          <w:p w14:paraId="269D4D32" w14:textId="27FB6A13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lastRenderedPageBreak/>
              <w:t>1 подготовительная</w:t>
            </w:r>
          </w:p>
        </w:tc>
        <w:tc>
          <w:tcPr>
            <w:tcW w:w="2003" w:type="dxa"/>
          </w:tcPr>
          <w:p w14:paraId="7BA73F3E" w14:textId="21DA212B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88" w:type="dxa"/>
          </w:tcPr>
          <w:p w14:paraId="5A3223AF" w14:textId="74EB0506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_</w:t>
            </w:r>
          </w:p>
        </w:tc>
      </w:tr>
      <w:tr w:rsidR="00FC5346" w:rsidRPr="00D21CFA" w14:paraId="45A492DD" w14:textId="77777777" w:rsidTr="00FC5346">
        <w:tc>
          <w:tcPr>
            <w:tcW w:w="426" w:type="dxa"/>
          </w:tcPr>
          <w:p w14:paraId="6561DC87" w14:textId="263A5C80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522" w:type="dxa"/>
          </w:tcPr>
          <w:p w14:paraId="7B8FB7C2" w14:textId="19AEBA89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Подготовка педагогических кадров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(курсы повышения квалификации) в АНО ДПО «Национальный институт качества образования»</w:t>
            </w:r>
          </w:p>
        </w:tc>
        <w:tc>
          <w:tcPr>
            <w:tcW w:w="1455" w:type="dxa"/>
          </w:tcPr>
          <w:p w14:paraId="538989DB" w14:textId="3E423A55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1D392812" w14:textId="5B617529" w:rsidR="00FC5346" w:rsidRPr="00D21CFA" w:rsidRDefault="00FC5346" w:rsidP="00ED54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03" w:type="dxa"/>
          </w:tcPr>
          <w:p w14:paraId="14D08605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_</w:t>
            </w:r>
          </w:p>
          <w:p w14:paraId="34C2F5A9" w14:textId="1EB23C0B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88" w:type="dxa"/>
          </w:tcPr>
          <w:p w14:paraId="365713EF" w14:textId="03A1E7B2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_</w:t>
            </w:r>
          </w:p>
        </w:tc>
      </w:tr>
      <w:tr w:rsidR="00FC5346" w:rsidRPr="00D21CFA" w14:paraId="169BA4C5" w14:textId="77777777" w:rsidTr="00FC5346">
        <w:tc>
          <w:tcPr>
            <w:tcW w:w="426" w:type="dxa"/>
          </w:tcPr>
          <w:p w14:paraId="0E466365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3D5FE06D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455" w:type="dxa"/>
          </w:tcPr>
          <w:p w14:paraId="22317B0F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0" w:type="dxa"/>
          </w:tcPr>
          <w:p w14:paraId="5F4AB089" w14:textId="77777777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</w:tcPr>
          <w:p w14:paraId="48373D85" w14:textId="77777777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1CFA">
              <w:rPr>
                <w:rFonts w:ascii="Times New Roman" w:hAnsi="Times New Roman" w:cs="Times New Roman"/>
                <w:b/>
              </w:rPr>
              <w:t>ИТОГО БАЛЛОВ</w:t>
            </w:r>
          </w:p>
          <w:p w14:paraId="539D2B7C" w14:textId="77777777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14:paraId="55D621E4" w14:textId="65A31D29" w:rsidR="00FC5346" w:rsidRPr="00D21CFA" w:rsidRDefault="00FC5346" w:rsidP="0060449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1CFA">
              <w:rPr>
                <w:rFonts w:ascii="Times New Roman" w:hAnsi="Times New Roman" w:cs="Times New Roman"/>
                <w:b/>
              </w:rPr>
              <w:t>88 баллов</w:t>
            </w:r>
          </w:p>
          <w:p w14:paraId="4F63598D" w14:textId="6596660E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" w:type="dxa"/>
          </w:tcPr>
          <w:p w14:paraId="316F51A3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5346" w:rsidRPr="00D21CFA" w14:paraId="34A122D9" w14:textId="77777777" w:rsidTr="00FC5346">
        <w:tc>
          <w:tcPr>
            <w:tcW w:w="426" w:type="dxa"/>
          </w:tcPr>
          <w:p w14:paraId="5B722301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</w:tcPr>
          <w:p w14:paraId="41D61633" w14:textId="489EEB22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Отчет подготовил: </w:t>
            </w:r>
          </w:p>
          <w:p w14:paraId="4D1E7B77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ФИО (полностью),</w:t>
            </w:r>
          </w:p>
          <w:p w14:paraId="25737560" w14:textId="77777777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Телефон,</w:t>
            </w:r>
          </w:p>
          <w:p w14:paraId="44B5BD0C" w14:textId="596AA1FD" w:rsidR="00FC5346" w:rsidRPr="00D21CFA" w:rsidRDefault="00FC5346" w:rsidP="00604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e-</w:t>
            </w:r>
            <w:proofErr w:type="spellStart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mail</w:t>
            </w:r>
            <w:proofErr w:type="spellEnd"/>
          </w:p>
        </w:tc>
        <w:tc>
          <w:tcPr>
            <w:tcW w:w="12666" w:type="dxa"/>
            <w:gridSpan w:val="4"/>
          </w:tcPr>
          <w:p w14:paraId="1C111A2A" w14:textId="77777777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Кабанова Валентина Николаевна, старший воспитатель, 89610277642</w:t>
            </w:r>
          </w:p>
          <w:p w14:paraId="3AE66AEF" w14:textId="0755862A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21CFA">
              <w:rPr>
                <w:rFonts w:ascii="Times New Roman" w:hAnsi="Times New Roman" w:cs="Times New Roman"/>
                <w:lang w:val="en-US"/>
              </w:rPr>
              <w:t>yarmdou142@yandex.ru</w:t>
            </w:r>
          </w:p>
        </w:tc>
      </w:tr>
      <w:tr w:rsidR="00FC5346" w:rsidRPr="00D21CFA" w14:paraId="7B367785" w14:textId="77777777" w:rsidTr="00FC5346">
        <w:tc>
          <w:tcPr>
            <w:tcW w:w="15614" w:type="dxa"/>
            <w:gridSpan w:val="6"/>
          </w:tcPr>
          <w:p w14:paraId="6A90A9C0" w14:textId="3F32BE20" w:rsidR="00FC5346" w:rsidRPr="00D21CFA" w:rsidRDefault="00D847E4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" w:history="1">
              <w:r w:rsidR="00FC5346" w:rsidRPr="00D21CFA">
                <w:rPr>
                  <w:rStyle w:val="a4"/>
                  <w:rFonts w:ascii="Times New Roman" w:hAnsi="Times New Roman" w:cs="Times New Roman"/>
                </w:rPr>
                <w:t>https://mdou142.edu.yar.ru/innovatsionnaya_deyatelnost_31/federalniy_uroven/2024-2025/povishenie_kachestva_pozna_129/meropriyatiya.html</w:t>
              </w:r>
            </w:hyperlink>
            <w:r w:rsidR="00FC5346" w:rsidRPr="00D21CFA">
              <w:rPr>
                <w:rFonts w:ascii="Times New Roman" w:hAnsi="Times New Roman" w:cs="Times New Roman"/>
              </w:rPr>
              <w:t xml:space="preserve"> - инновационная деятельность на сайте ДОУ</w:t>
            </w:r>
          </w:p>
          <w:p w14:paraId="2CD4CFD9" w14:textId="773FEDBF" w:rsidR="00FC5346" w:rsidRPr="00D21CFA" w:rsidRDefault="00FC5346" w:rsidP="006044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8319D7D" w14:textId="57256D5C" w:rsidR="002F1F5D" w:rsidRPr="00D21CFA" w:rsidRDefault="002F1F5D" w:rsidP="002F1F5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73AF43" w14:textId="7BAEE68E" w:rsidR="002F1F5D" w:rsidRPr="00D21CFA" w:rsidRDefault="00B2286A" w:rsidP="00B2286A">
      <w:pPr>
        <w:pStyle w:val="ad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CFA">
        <w:rPr>
          <w:rFonts w:ascii="Times New Roman" w:hAnsi="Times New Roman" w:cs="Times New Roman"/>
          <w:b/>
          <w:sz w:val="28"/>
          <w:szCs w:val="28"/>
        </w:rPr>
        <w:t>План работы на 2025-2026 учебный год</w:t>
      </w:r>
    </w:p>
    <w:p w14:paraId="7E48C564" w14:textId="27D55EFE" w:rsidR="00B2286A" w:rsidRPr="00D21CFA" w:rsidRDefault="00B2286A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5451" w:type="dxa"/>
        <w:tblInd w:w="-572" w:type="dxa"/>
        <w:tblLook w:val="04A0" w:firstRow="1" w:lastRow="0" w:firstColumn="1" w:lastColumn="0" w:noHBand="0" w:noVBand="1"/>
      </w:tblPr>
      <w:tblGrid>
        <w:gridCol w:w="563"/>
        <w:gridCol w:w="7801"/>
        <w:gridCol w:w="3118"/>
        <w:gridCol w:w="3969"/>
      </w:tblGrid>
      <w:tr w:rsidR="001F4CA8" w:rsidRPr="00D21CFA" w14:paraId="5D231682" w14:textId="5CBF9796" w:rsidTr="00F72AA6">
        <w:trPr>
          <w:trHeight w:val="756"/>
        </w:trPr>
        <w:tc>
          <w:tcPr>
            <w:tcW w:w="563" w:type="dxa"/>
          </w:tcPr>
          <w:p w14:paraId="1D62DBC4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801" w:type="dxa"/>
          </w:tcPr>
          <w:p w14:paraId="74959F34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118" w:type="dxa"/>
          </w:tcPr>
          <w:p w14:paraId="2B098627" w14:textId="7964B07D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Примерные с</w:t>
            </w:r>
            <w:r w:rsidR="001F4CA8" w:rsidRPr="00D21CFA">
              <w:rPr>
                <w:rFonts w:ascii="Times New Roman" w:hAnsi="Times New Roman" w:cs="Times New Roman"/>
              </w:rPr>
              <w:t>роки</w:t>
            </w:r>
          </w:p>
        </w:tc>
        <w:tc>
          <w:tcPr>
            <w:tcW w:w="3969" w:type="dxa"/>
          </w:tcPr>
          <w:p w14:paraId="3D272DD5" w14:textId="680ADC1E" w:rsidR="001F4CA8" w:rsidRPr="00D21CFA" w:rsidRDefault="00F72AA6" w:rsidP="00F72AA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Тема (предварительная)</w:t>
            </w:r>
          </w:p>
        </w:tc>
      </w:tr>
      <w:tr w:rsidR="001F4CA8" w:rsidRPr="00D21CFA" w14:paraId="78BAC178" w14:textId="1EC1E05E" w:rsidTr="00F72AA6">
        <w:tc>
          <w:tcPr>
            <w:tcW w:w="563" w:type="dxa"/>
            <w:vMerge w:val="restart"/>
          </w:tcPr>
          <w:p w14:paraId="3214F7AD" w14:textId="2257B130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1" w:type="dxa"/>
          </w:tcPr>
          <w:p w14:paraId="696E69EF" w14:textId="42DAF7B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Проведение семинара на базе своего ДОО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(вписать </w:t>
            </w:r>
            <w:r w:rsidR="00F72AA6"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примерную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дату и тему</w:t>
            </w:r>
            <w:r w:rsidR="00F72AA6"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семинара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118" w:type="dxa"/>
          </w:tcPr>
          <w:p w14:paraId="4BE2D79B" w14:textId="1E1431AF" w:rsidR="001F4CA8" w:rsidRPr="00D21CFA" w:rsidRDefault="00E475E9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969" w:type="dxa"/>
          </w:tcPr>
          <w:p w14:paraId="0EC92F06" w14:textId="6F37EA5C" w:rsidR="001F4CA8" w:rsidRPr="00D21CFA" w:rsidRDefault="00E475E9" w:rsidP="00E47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CFA">
              <w:rPr>
                <w:rFonts w:ascii="Times New Roman" w:hAnsi="Times New Roman" w:cs="Times New Roman"/>
                <w:sz w:val="24"/>
                <w:szCs w:val="24"/>
              </w:rPr>
              <w:t>«Детский сад - галерея творческих проектов и уникальных культурных практик реализации интересов ребенка»</w:t>
            </w:r>
          </w:p>
        </w:tc>
      </w:tr>
      <w:tr w:rsidR="001F4CA8" w:rsidRPr="00D21CFA" w14:paraId="6064F6BC" w14:textId="571DA77C" w:rsidTr="00F72AA6">
        <w:tc>
          <w:tcPr>
            <w:tcW w:w="563" w:type="dxa"/>
            <w:vMerge/>
          </w:tcPr>
          <w:p w14:paraId="2F9D1739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3890BEA6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Семинар «…»</w:t>
            </w:r>
          </w:p>
        </w:tc>
        <w:tc>
          <w:tcPr>
            <w:tcW w:w="3118" w:type="dxa"/>
          </w:tcPr>
          <w:p w14:paraId="23EEB116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27AF23A1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2AA6" w:rsidRPr="00D21CFA" w14:paraId="70824894" w14:textId="0FABCF66" w:rsidTr="00F72AA6">
        <w:tc>
          <w:tcPr>
            <w:tcW w:w="563" w:type="dxa"/>
            <w:vMerge w:val="restart"/>
          </w:tcPr>
          <w:p w14:paraId="777DE3D2" w14:textId="48989A70" w:rsidR="00F72AA6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01" w:type="dxa"/>
          </w:tcPr>
          <w:p w14:paraId="3399D485" w14:textId="10EA5328" w:rsidR="00F72AA6" w:rsidRPr="00D21CFA" w:rsidRDefault="00F72AA6" w:rsidP="00F72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Проведение мастер-классов с ПДК на базе своего ДОО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(название, дата,  место проведения мастер-класса)</w:t>
            </w:r>
          </w:p>
        </w:tc>
        <w:tc>
          <w:tcPr>
            <w:tcW w:w="3118" w:type="dxa"/>
          </w:tcPr>
          <w:p w14:paraId="2F7AB514" w14:textId="52715C40" w:rsidR="00F72AA6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D4023FE" w14:textId="77777777" w:rsidR="00F72AA6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2AA6" w:rsidRPr="00D21CFA" w14:paraId="71BF5713" w14:textId="77777777" w:rsidTr="00F72AA6">
        <w:tc>
          <w:tcPr>
            <w:tcW w:w="563" w:type="dxa"/>
            <w:vMerge/>
          </w:tcPr>
          <w:p w14:paraId="2250905C" w14:textId="77777777" w:rsidR="00F72AA6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07BEDCC9" w14:textId="2EBC171C" w:rsidR="00F72AA6" w:rsidRPr="00D21CFA" w:rsidRDefault="00F72AA6" w:rsidP="00F72A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Мастер-класс «…»</w:t>
            </w:r>
          </w:p>
        </w:tc>
        <w:tc>
          <w:tcPr>
            <w:tcW w:w="3118" w:type="dxa"/>
          </w:tcPr>
          <w:p w14:paraId="4028C9CF" w14:textId="77777777" w:rsidR="00F72AA6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77D2EC47" w14:textId="77777777" w:rsidR="00F72AA6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4CA8" w:rsidRPr="00D21CFA" w14:paraId="6AD20C1B" w14:textId="694D48DE" w:rsidTr="00F72AA6">
        <w:tc>
          <w:tcPr>
            <w:tcW w:w="563" w:type="dxa"/>
            <w:vMerge w:val="restart"/>
          </w:tcPr>
          <w:p w14:paraId="6BE09E92" w14:textId="42FFC6DF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01" w:type="dxa"/>
          </w:tcPr>
          <w:p w14:paraId="23304213" w14:textId="6E11D488" w:rsidR="001F4CA8" w:rsidRPr="00D21CFA" w:rsidRDefault="00F72AA6" w:rsidP="00F72A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Проведение образовательного тура для других регионов на базе </w:t>
            </w:r>
            <w:r w:rsidR="001F4CA8"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с</w:t>
            </w: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воего ДОО </w:t>
            </w:r>
            <w:r w:rsidR="001F4CA8"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1F4CA8"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(тема, дата, на </w:t>
            </w:r>
            <w:proofErr w:type="gramStart"/>
            <w:r w:rsidR="001F4CA8"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>базе</w:t>
            </w:r>
            <w:proofErr w:type="gramEnd"/>
            <w:r w:rsidR="001F4CA8" w:rsidRPr="00D21CF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какого ДОО проходил семинар, город, регион)</w:t>
            </w:r>
          </w:p>
        </w:tc>
        <w:tc>
          <w:tcPr>
            <w:tcW w:w="3118" w:type="dxa"/>
          </w:tcPr>
          <w:p w14:paraId="0D639046" w14:textId="29D8E680" w:rsidR="001F4CA8" w:rsidRPr="00D21CFA" w:rsidRDefault="0023197A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Апрель 2026</w:t>
            </w:r>
          </w:p>
        </w:tc>
        <w:tc>
          <w:tcPr>
            <w:tcW w:w="3969" w:type="dxa"/>
          </w:tcPr>
          <w:p w14:paraId="01FAC971" w14:textId="1CCB932D" w:rsidR="001F4CA8" w:rsidRPr="00D21CFA" w:rsidRDefault="00E660FA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t xml:space="preserve"> </w:t>
            </w:r>
            <w:r w:rsidRPr="00D21CFA">
              <w:rPr>
                <w:rFonts w:ascii="Times New Roman" w:hAnsi="Times New Roman" w:cs="Times New Roman"/>
              </w:rPr>
              <w:t>«Современные подходы и вариативность форм организации</w:t>
            </w:r>
          </w:p>
          <w:p w14:paraId="54F156AC" w14:textId="4AC64B28" w:rsidR="00E475E9" w:rsidRPr="00D21CFA" w:rsidRDefault="00E475E9" w:rsidP="00E475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деятельности с воспитанниками ДОУ»</w:t>
            </w:r>
          </w:p>
        </w:tc>
      </w:tr>
      <w:tr w:rsidR="001F4CA8" w:rsidRPr="00D21CFA" w14:paraId="245A7F81" w14:textId="55A4B340" w:rsidTr="00F72AA6">
        <w:tc>
          <w:tcPr>
            <w:tcW w:w="563" w:type="dxa"/>
            <w:vMerge/>
          </w:tcPr>
          <w:p w14:paraId="18CC991C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7C1A8030" w14:textId="71CBB8B3" w:rsidR="001F4CA8" w:rsidRPr="00D21CFA" w:rsidRDefault="00F72AA6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Образовательный тур «…»</w:t>
            </w:r>
          </w:p>
        </w:tc>
        <w:tc>
          <w:tcPr>
            <w:tcW w:w="3118" w:type="dxa"/>
          </w:tcPr>
          <w:p w14:paraId="1FB4BA69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2A7D752B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4CA8" w:rsidRPr="00D21CFA" w14:paraId="09EE52DC" w14:textId="2A04C113" w:rsidTr="00F72AA6">
        <w:tc>
          <w:tcPr>
            <w:tcW w:w="563" w:type="dxa"/>
            <w:vMerge w:val="restart"/>
          </w:tcPr>
          <w:p w14:paraId="3EDA41AB" w14:textId="14A3F065" w:rsidR="001F4CA8" w:rsidRPr="00D21CFA" w:rsidRDefault="00F72AA6" w:rsidP="00F72A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01" w:type="dxa"/>
          </w:tcPr>
          <w:p w14:paraId="561613BD" w14:textId="1E02B285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Представление инновационного опыта на региональном, межрегиональном, Всероссийском, международном уровнях </w:t>
            </w:r>
          </w:p>
        </w:tc>
        <w:tc>
          <w:tcPr>
            <w:tcW w:w="3118" w:type="dxa"/>
          </w:tcPr>
          <w:p w14:paraId="2800129A" w14:textId="57F30121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136FB033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4CA8" w:rsidRPr="00D21CFA" w14:paraId="01BD0044" w14:textId="3EC75424" w:rsidTr="00F72AA6">
        <w:tc>
          <w:tcPr>
            <w:tcW w:w="563" w:type="dxa"/>
            <w:vMerge/>
          </w:tcPr>
          <w:p w14:paraId="16ED856F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3124C00D" w14:textId="4B15218A" w:rsidR="001F4CA8" w:rsidRPr="00D21CFA" w:rsidRDefault="00F72AA6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hAnsi="Times New Roman" w:cs="Times New Roman"/>
                <w:bCs/>
                <w:lang w:val="en-US"/>
              </w:rPr>
              <w:t>II</w:t>
            </w:r>
            <w:r w:rsidRPr="00D21CFA">
              <w:rPr>
                <w:rFonts w:ascii="Times New Roman" w:hAnsi="Times New Roman" w:cs="Times New Roman"/>
                <w:bCs/>
              </w:rPr>
              <w:t xml:space="preserve"> </w:t>
            </w:r>
            <w:r w:rsidR="001F4CA8" w:rsidRPr="00D21CFA">
              <w:rPr>
                <w:rFonts w:ascii="Times New Roman" w:hAnsi="Times New Roman" w:cs="Times New Roman"/>
                <w:bCs/>
              </w:rPr>
              <w:t>Форум с международным участием «Стратегия развития современной семьи и школы: проблемы, возможности и п</w:t>
            </w:r>
            <w:r w:rsidR="00BD7C68" w:rsidRPr="00D21CFA">
              <w:rPr>
                <w:rFonts w:ascii="Times New Roman" w:hAnsi="Times New Roman" w:cs="Times New Roman"/>
                <w:bCs/>
              </w:rPr>
              <w:t>е</w:t>
            </w:r>
            <w:r w:rsidR="001F4CA8" w:rsidRPr="00D21CFA">
              <w:rPr>
                <w:rFonts w:ascii="Times New Roman" w:hAnsi="Times New Roman" w:cs="Times New Roman"/>
                <w:bCs/>
              </w:rPr>
              <w:t>рспективы»</w:t>
            </w:r>
          </w:p>
        </w:tc>
        <w:tc>
          <w:tcPr>
            <w:tcW w:w="3118" w:type="dxa"/>
          </w:tcPr>
          <w:p w14:paraId="69E88C8F" w14:textId="412E7E15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bCs/>
              </w:rPr>
              <w:t>Октябрь 2025</w:t>
            </w:r>
          </w:p>
        </w:tc>
        <w:tc>
          <w:tcPr>
            <w:tcW w:w="3969" w:type="dxa"/>
          </w:tcPr>
          <w:p w14:paraId="7FF3CB15" w14:textId="343E0C6F" w:rsidR="00A65759" w:rsidRPr="00D21CFA" w:rsidRDefault="00E660FA" w:rsidP="00E475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21CFA">
              <w:rPr>
                <w:rFonts w:ascii="Times New Roman" w:hAnsi="Times New Roman" w:cs="Times New Roman"/>
                <w:bCs/>
              </w:rPr>
              <w:t>выступление</w:t>
            </w:r>
            <w:r w:rsidRPr="00D21CFA">
              <w:t xml:space="preserve"> </w:t>
            </w:r>
            <w:proofErr w:type="spellStart"/>
            <w:r w:rsidR="00A65759" w:rsidRPr="00D21CFA">
              <w:rPr>
                <w:rFonts w:ascii="Times New Roman" w:hAnsi="Times New Roman" w:cs="Times New Roman"/>
                <w:bCs/>
              </w:rPr>
              <w:t>Cемья</w:t>
            </w:r>
            <w:proofErr w:type="spellEnd"/>
            <w:r w:rsidR="00A65759" w:rsidRPr="00D21CFA">
              <w:rPr>
                <w:rFonts w:ascii="Times New Roman" w:hAnsi="Times New Roman" w:cs="Times New Roman"/>
                <w:bCs/>
              </w:rPr>
              <w:t xml:space="preserve"> и детский сад</w:t>
            </w:r>
            <w:proofErr w:type="gramStart"/>
            <w:r w:rsidR="00A65759" w:rsidRPr="00D21CFA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="00A65759" w:rsidRPr="00D21CFA">
              <w:rPr>
                <w:rFonts w:ascii="Times New Roman" w:hAnsi="Times New Roman" w:cs="Times New Roman"/>
                <w:bCs/>
              </w:rPr>
              <w:t xml:space="preserve"> актуальные стратегии и инновационные формы взаимодействия с родителями</w:t>
            </w:r>
          </w:p>
        </w:tc>
      </w:tr>
      <w:tr w:rsidR="001F4CA8" w:rsidRPr="00D21CFA" w14:paraId="16BF1A73" w14:textId="46C2D4F2" w:rsidTr="00F72AA6">
        <w:tc>
          <w:tcPr>
            <w:tcW w:w="563" w:type="dxa"/>
            <w:vMerge/>
          </w:tcPr>
          <w:p w14:paraId="4ABFD651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3C8DC250" w14:textId="4470F91B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hAnsi="Times New Roman" w:cs="Times New Roman"/>
                <w:bCs/>
              </w:rPr>
              <w:t>V Всероссийская научно-практическая конференция «Современное начальное общее образование: традиции и инновации, проблемы и перспективы развития»</w:t>
            </w:r>
          </w:p>
        </w:tc>
        <w:tc>
          <w:tcPr>
            <w:tcW w:w="3118" w:type="dxa"/>
          </w:tcPr>
          <w:p w14:paraId="25643C39" w14:textId="1E2C2FE4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  <w:bCs/>
              </w:rPr>
              <w:t>Март 2026</w:t>
            </w:r>
          </w:p>
        </w:tc>
        <w:tc>
          <w:tcPr>
            <w:tcW w:w="3969" w:type="dxa"/>
          </w:tcPr>
          <w:p w14:paraId="3B702C8B" w14:textId="5F0FE06F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1F4CA8" w:rsidRPr="00D21CFA" w14:paraId="3FB04DFD" w14:textId="5969A829" w:rsidTr="00F72AA6">
        <w:tc>
          <w:tcPr>
            <w:tcW w:w="563" w:type="dxa"/>
            <w:vMerge/>
          </w:tcPr>
          <w:p w14:paraId="3C665CAF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3DFE742D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3118" w:type="dxa"/>
          </w:tcPr>
          <w:p w14:paraId="65BBAA94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5651AAA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4CA8" w:rsidRPr="00D21CFA" w14:paraId="034B9574" w14:textId="30976C60" w:rsidTr="00F72AA6">
        <w:tc>
          <w:tcPr>
            <w:tcW w:w="563" w:type="dxa"/>
          </w:tcPr>
          <w:p w14:paraId="6A8D1D3B" w14:textId="30562D28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01" w:type="dxa"/>
          </w:tcPr>
          <w:p w14:paraId="42A74FC7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Оснащение программно-методическими комплектами (ПДК) «Речевое развитие в детском саду», «Математика в детском саду» педагогов ДОО в 2024-2025г. </w:t>
            </w:r>
          </w:p>
          <w:p w14:paraId="27AC5BFD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Наличие в ДОО комплектов (коробок):</w:t>
            </w:r>
          </w:p>
          <w:p w14:paraId="1A51B275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- «Речевое развитие в детском саду»;</w:t>
            </w:r>
          </w:p>
          <w:p w14:paraId="4B37F929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- «Математика в детском саду»;</w:t>
            </w:r>
          </w:p>
          <w:p w14:paraId="3D5E7EC0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- «Эксперименты в детском саду и начальной школе» и т.д.</w:t>
            </w:r>
          </w:p>
        </w:tc>
        <w:tc>
          <w:tcPr>
            <w:tcW w:w="3118" w:type="dxa"/>
          </w:tcPr>
          <w:p w14:paraId="17C85DFB" w14:textId="77777777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Планируемое приобретение ПДК</w:t>
            </w:r>
          </w:p>
          <w:p w14:paraId="6D3151F5" w14:textId="69AF5D73" w:rsidR="001A1884" w:rsidRPr="00D21CFA" w:rsidRDefault="001A1884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Ноябрь-декабрь</w:t>
            </w:r>
          </w:p>
        </w:tc>
        <w:tc>
          <w:tcPr>
            <w:tcW w:w="3969" w:type="dxa"/>
          </w:tcPr>
          <w:p w14:paraId="23054CCD" w14:textId="1574CE2B" w:rsidR="001A1884" w:rsidRPr="00D21CFA" w:rsidRDefault="001A1884" w:rsidP="001A1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- «Речевое развитие в детском саду» - 3 комплекта</w:t>
            </w:r>
          </w:p>
          <w:p w14:paraId="322281E9" w14:textId="77777777" w:rsidR="001A1884" w:rsidRPr="00D21CFA" w:rsidRDefault="001A1884" w:rsidP="001A1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2566E2" w14:textId="3D160A88" w:rsidR="001F4CA8" w:rsidRPr="00D21CFA" w:rsidRDefault="001A1884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- «Эксперименты в детском саду и начальной школе» - 3 комплекта</w:t>
            </w:r>
          </w:p>
        </w:tc>
      </w:tr>
      <w:tr w:rsidR="001F4CA8" w:rsidRPr="00D21CFA" w14:paraId="21961F4C" w14:textId="01E8B4F0" w:rsidTr="00F72AA6">
        <w:tc>
          <w:tcPr>
            <w:tcW w:w="563" w:type="dxa"/>
          </w:tcPr>
          <w:p w14:paraId="05B12C21" w14:textId="70DE93B2" w:rsidR="001F4CA8" w:rsidRPr="00D21CFA" w:rsidRDefault="00F72AA6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6</w:t>
            </w:r>
            <w:r w:rsidR="001F4CA8" w:rsidRPr="00D21CFA">
              <w:rPr>
                <w:rFonts w:ascii="Times New Roman" w:hAnsi="Times New Roman" w:cs="Times New Roman"/>
              </w:rPr>
              <w:t>.</w:t>
            </w:r>
          </w:p>
          <w:p w14:paraId="78F6AF2D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AAB433B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073EFCBD" w14:textId="0C85D083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Подготовка педагогических кадров </w:t>
            </w: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(курсы повышения квалификации) в АНО ДПО «Национальный институт качества образования»</w:t>
            </w:r>
            <w:r w:rsidR="000F7143"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в 2025-2026 </w:t>
            </w:r>
            <w:proofErr w:type="spellStart"/>
            <w:r w:rsidR="000F7143" w:rsidRPr="00D21CFA">
              <w:rPr>
                <w:rFonts w:ascii="Times New Roman" w:eastAsia="Times New Roman" w:hAnsi="Times New Roman" w:cs="Times New Roman"/>
                <w:color w:val="000000"/>
              </w:rPr>
              <w:t>г.</w:t>
            </w:r>
            <w:proofErr w:type="gramStart"/>
            <w:r w:rsidR="000F7143" w:rsidRPr="00D21CFA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spellEnd"/>
            <w:proofErr w:type="gramEnd"/>
            <w:r w:rsidR="000F7143" w:rsidRPr="00D21CF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16728B05" w14:textId="77777777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118" w:type="dxa"/>
          </w:tcPr>
          <w:p w14:paraId="434C06AC" w14:textId="4B6FBC11" w:rsidR="001F4CA8" w:rsidRPr="00D21CFA" w:rsidRDefault="00B60C4F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1CFA">
              <w:rPr>
                <w:rFonts w:ascii="Times New Roman" w:hAnsi="Times New Roman" w:cs="Times New Roman"/>
              </w:rPr>
              <w:t>2 человека</w:t>
            </w:r>
            <w:r w:rsidR="00E475E9" w:rsidRPr="00D21CFA">
              <w:rPr>
                <w:rFonts w:ascii="Times New Roman" w:hAnsi="Times New Roman" w:cs="Times New Roman"/>
              </w:rPr>
              <w:t xml:space="preserve"> в год</w:t>
            </w:r>
          </w:p>
        </w:tc>
        <w:tc>
          <w:tcPr>
            <w:tcW w:w="3969" w:type="dxa"/>
          </w:tcPr>
          <w:p w14:paraId="5771FD94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4CA8" w:rsidRPr="00D21CFA" w14:paraId="65681445" w14:textId="48755EFD" w:rsidTr="00F72AA6">
        <w:tc>
          <w:tcPr>
            <w:tcW w:w="563" w:type="dxa"/>
          </w:tcPr>
          <w:p w14:paraId="27456DDB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1" w:type="dxa"/>
          </w:tcPr>
          <w:p w14:paraId="2D943A35" w14:textId="57A509E3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План подготовил: </w:t>
            </w:r>
          </w:p>
          <w:p w14:paraId="2A89E051" w14:textId="34AB1531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ФИО (полностью)</w:t>
            </w:r>
            <w:proofErr w:type="gramStart"/>
            <w:r w:rsidRPr="00D21CFA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B60C4F" w:rsidRPr="00D21CFA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proofErr w:type="gramEnd"/>
            <w:r w:rsidR="00B60C4F" w:rsidRPr="00D21CFA">
              <w:rPr>
                <w:rFonts w:ascii="Times New Roman" w:eastAsia="Times New Roman" w:hAnsi="Times New Roman" w:cs="Times New Roman"/>
                <w:color w:val="000000"/>
              </w:rPr>
              <w:t>абанова Валентина Николаевна</w:t>
            </w:r>
          </w:p>
          <w:p w14:paraId="066F4DD5" w14:textId="44E34BC2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>Телефон,</w:t>
            </w:r>
            <w:r w:rsidR="00B60C4F"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89610277642</w:t>
            </w:r>
          </w:p>
          <w:p w14:paraId="7709A603" w14:textId="5688754E" w:rsidR="001F4CA8" w:rsidRPr="00D21CFA" w:rsidRDefault="001F4CA8" w:rsidP="000734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D21CF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21CF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e-mail</w:t>
            </w:r>
            <w:r w:rsidR="00B60C4F" w:rsidRPr="00D21CF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yarmdou142@yandex.ru</w:t>
            </w:r>
          </w:p>
        </w:tc>
        <w:tc>
          <w:tcPr>
            <w:tcW w:w="3118" w:type="dxa"/>
          </w:tcPr>
          <w:p w14:paraId="4832C5CA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69" w:type="dxa"/>
          </w:tcPr>
          <w:p w14:paraId="59C9D9CA" w14:textId="77777777" w:rsidR="001F4CA8" w:rsidRPr="00D21CFA" w:rsidRDefault="001F4CA8" w:rsidP="000734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FA9FFDA" w14:textId="77777777" w:rsidR="00B2286A" w:rsidRPr="00D21CFA" w:rsidRDefault="00B2286A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B1751B7" w14:textId="44B422F5" w:rsidR="00B805BE" w:rsidRPr="00D21CFA" w:rsidRDefault="00985856" w:rsidP="002F1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21CFA">
        <w:rPr>
          <w:rFonts w:ascii="Times New Roman" w:hAnsi="Times New Roman" w:cs="Times New Roman"/>
          <w:sz w:val="28"/>
          <w:szCs w:val="28"/>
        </w:rPr>
        <w:t>Коллеги, благодарим Вас за подготовку отчета!</w:t>
      </w:r>
    </w:p>
    <w:p w14:paraId="535182E3" w14:textId="77777777" w:rsidR="00B805BE" w:rsidRPr="00D21CFA" w:rsidRDefault="00985856">
      <w:pPr>
        <w:rPr>
          <w:rFonts w:ascii="Times New Roman" w:hAnsi="Times New Roman" w:cs="Times New Roman"/>
          <w:b/>
          <w:sz w:val="28"/>
          <w:szCs w:val="28"/>
        </w:rPr>
      </w:pPr>
      <w:r w:rsidRPr="00D21CF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16E474E" wp14:editId="3EB241C5">
            <wp:extent cx="90297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2571" cy="499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71D05" w14:textId="77777777" w:rsidR="00B805BE" w:rsidRPr="00D21CFA" w:rsidRDefault="009858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CF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791F284" wp14:editId="15118487">
            <wp:extent cx="8848725" cy="4637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54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151DD" w14:textId="77777777" w:rsidR="00B805BE" w:rsidRPr="00D21CFA" w:rsidRDefault="00985856">
      <w:pPr>
        <w:rPr>
          <w:rFonts w:ascii="Times New Roman" w:hAnsi="Times New Roman" w:cs="Times New Roman"/>
          <w:b/>
          <w:sz w:val="28"/>
          <w:szCs w:val="28"/>
        </w:rPr>
      </w:pPr>
      <w:r w:rsidRPr="00D21CF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C15E8F6" wp14:editId="4F970EDE">
            <wp:extent cx="9096375" cy="546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0572" cy="546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05BE" w:rsidRPr="00D21CFA" w:rsidSect="00A54AE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35858" w14:textId="77777777" w:rsidR="00D847E4" w:rsidRDefault="00D847E4">
      <w:pPr>
        <w:spacing w:line="240" w:lineRule="auto"/>
      </w:pPr>
      <w:r>
        <w:separator/>
      </w:r>
    </w:p>
  </w:endnote>
  <w:endnote w:type="continuationSeparator" w:id="0">
    <w:p w14:paraId="5E4C70DB" w14:textId="77777777" w:rsidR="00D847E4" w:rsidRDefault="00D847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748525"/>
    </w:sdtPr>
    <w:sdtEndPr/>
    <w:sdtContent>
      <w:p w14:paraId="1B05B919" w14:textId="652AABE2" w:rsidR="0007341B" w:rsidRDefault="0007341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CFA">
          <w:rPr>
            <w:noProof/>
          </w:rPr>
          <w:t>19</w:t>
        </w:r>
        <w:r>
          <w:fldChar w:fldCharType="end"/>
        </w:r>
      </w:p>
    </w:sdtContent>
  </w:sdt>
  <w:p w14:paraId="459AB4BF" w14:textId="77777777" w:rsidR="0007341B" w:rsidRDefault="000734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07704" w14:textId="77777777" w:rsidR="00D847E4" w:rsidRDefault="00D847E4">
      <w:pPr>
        <w:spacing w:after="0"/>
      </w:pPr>
      <w:r>
        <w:separator/>
      </w:r>
    </w:p>
  </w:footnote>
  <w:footnote w:type="continuationSeparator" w:id="0">
    <w:p w14:paraId="7133324B" w14:textId="77777777" w:rsidR="00D847E4" w:rsidRDefault="00D847E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27E"/>
    <w:multiLevelType w:val="multilevel"/>
    <w:tmpl w:val="00FE427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E4D5A"/>
    <w:multiLevelType w:val="multilevel"/>
    <w:tmpl w:val="491E4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1EA"/>
    <w:rsid w:val="00004B7A"/>
    <w:rsid w:val="0002048C"/>
    <w:rsid w:val="000406FA"/>
    <w:rsid w:val="00046053"/>
    <w:rsid w:val="00062963"/>
    <w:rsid w:val="00072C48"/>
    <w:rsid w:val="0007341B"/>
    <w:rsid w:val="000917E0"/>
    <w:rsid w:val="000940E7"/>
    <w:rsid w:val="000942F7"/>
    <w:rsid w:val="00097677"/>
    <w:rsid w:val="000B12F7"/>
    <w:rsid w:val="000B29ED"/>
    <w:rsid w:val="000B2DF4"/>
    <w:rsid w:val="000D22DC"/>
    <w:rsid w:val="000E318D"/>
    <w:rsid w:val="000F4DB5"/>
    <w:rsid w:val="000F7143"/>
    <w:rsid w:val="00106767"/>
    <w:rsid w:val="00125923"/>
    <w:rsid w:val="00126DB6"/>
    <w:rsid w:val="001354E6"/>
    <w:rsid w:val="00135912"/>
    <w:rsid w:val="0018069E"/>
    <w:rsid w:val="00194AFC"/>
    <w:rsid w:val="00195935"/>
    <w:rsid w:val="00195DC8"/>
    <w:rsid w:val="001A1884"/>
    <w:rsid w:val="001B46C2"/>
    <w:rsid w:val="001B7894"/>
    <w:rsid w:val="001E05BF"/>
    <w:rsid w:val="001F0535"/>
    <w:rsid w:val="001F1BED"/>
    <w:rsid w:val="001F4CA8"/>
    <w:rsid w:val="0020126A"/>
    <w:rsid w:val="0020378D"/>
    <w:rsid w:val="00216506"/>
    <w:rsid w:val="0023197A"/>
    <w:rsid w:val="002531DB"/>
    <w:rsid w:val="00255509"/>
    <w:rsid w:val="002739DD"/>
    <w:rsid w:val="00275669"/>
    <w:rsid w:val="0028667A"/>
    <w:rsid w:val="002960FC"/>
    <w:rsid w:val="002A56D2"/>
    <w:rsid w:val="002A71B8"/>
    <w:rsid w:val="002C661E"/>
    <w:rsid w:val="002D0C32"/>
    <w:rsid w:val="002F1F5D"/>
    <w:rsid w:val="0032099D"/>
    <w:rsid w:val="003263DD"/>
    <w:rsid w:val="00354DCC"/>
    <w:rsid w:val="00363AF6"/>
    <w:rsid w:val="0036650F"/>
    <w:rsid w:val="003666B1"/>
    <w:rsid w:val="003712FE"/>
    <w:rsid w:val="00384815"/>
    <w:rsid w:val="003A4FA4"/>
    <w:rsid w:val="003A5D0E"/>
    <w:rsid w:val="003B774E"/>
    <w:rsid w:val="003C0BEB"/>
    <w:rsid w:val="003E148B"/>
    <w:rsid w:val="003E1672"/>
    <w:rsid w:val="004012E9"/>
    <w:rsid w:val="00421EFB"/>
    <w:rsid w:val="00431737"/>
    <w:rsid w:val="00434F80"/>
    <w:rsid w:val="004452AC"/>
    <w:rsid w:val="00456FC2"/>
    <w:rsid w:val="00460BE0"/>
    <w:rsid w:val="004661D0"/>
    <w:rsid w:val="0047081A"/>
    <w:rsid w:val="004736B8"/>
    <w:rsid w:val="0049396D"/>
    <w:rsid w:val="004B0578"/>
    <w:rsid w:val="004B48C4"/>
    <w:rsid w:val="004B7747"/>
    <w:rsid w:val="004D77CC"/>
    <w:rsid w:val="004E1E25"/>
    <w:rsid w:val="004E64C3"/>
    <w:rsid w:val="00516310"/>
    <w:rsid w:val="00517AAB"/>
    <w:rsid w:val="005202B9"/>
    <w:rsid w:val="00524C9B"/>
    <w:rsid w:val="00527076"/>
    <w:rsid w:val="005313DA"/>
    <w:rsid w:val="0054007A"/>
    <w:rsid w:val="00554E7E"/>
    <w:rsid w:val="00570C4E"/>
    <w:rsid w:val="00586159"/>
    <w:rsid w:val="00591828"/>
    <w:rsid w:val="005925A0"/>
    <w:rsid w:val="0059673E"/>
    <w:rsid w:val="005B37C2"/>
    <w:rsid w:val="005C6F21"/>
    <w:rsid w:val="005D0BEF"/>
    <w:rsid w:val="005D0EF1"/>
    <w:rsid w:val="005D2CEB"/>
    <w:rsid w:val="005F58CE"/>
    <w:rsid w:val="005F5A3D"/>
    <w:rsid w:val="00604492"/>
    <w:rsid w:val="006064E4"/>
    <w:rsid w:val="00610358"/>
    <w:rsid w:val="00616B71"/>
    <w:rsid w:val="006175E2"/>
    <w:rsid w:val="00630124"/>
    <w:rsid w:val="00630DFD"/>
    <w:rsid w:val="0067179A"/>
    <w:rsid w:val="0068150F"/>
    <w:rsid w:val="00682B7C"/>
    <w:rsid w:val="00696D94"/>
    <w:rsid w:val="006A30A7"/>
    <w:rsid w:val="006A31CA"/>
    <w:rsid w:val="006A722A"/>
    <w:rsid w:val="006B1494"/>
    <w:rsid w:val="006B1A93"/>
    <w:rsid w:val="006B683A"/>
    <w:rsid w:val="006B75C7"/>
    <w:rsid w:val="006D65EF"/>
    <w:rsid w:val="006D6831"/>
    <w:rsid w:val="006F1EBB"/>
    <w:rsid w:val="00706AF5"/>
    <w:rsid w:val="00717440"/>
    <w:rsid w:val="00765F0D"/>
    <w:rsid w:val="00767362"/>
    <w:rsid w:val="007806F4"/>
    <w:rsid w:val="007862DA"/>
    <w:rsid w:val="00787B39"/>
    <w:rsid w:val="007929B7"/>
    <w:rsid w:val="007948A7"/>
    <w:rsid w:val="007A1149"/>
    <w:rsid w:val="007A55F3"/>
    <w:rsid w:val="007A6B16"/>
    <w:rsid w:val="007B2E0C"/>
    <w:rsid w:val="007B4583"/>
    <w:rsid w:val="007C7691"/>
    <w:rsid w:val="00805061"/>
    <w:rsid w:val="008226CE"/>
    <w:rsid w:val="0082686B"/>
    <w:rsid w:val="00845BF9"/>
    <w:rsid w:val="00863F56"/>
    <w:rsid w:val="0087428D"/>
    <w:rsid w:val="00882BAB"/>
    <w:rsid w:val="008A2818"/>
    <w:rsid w:val="008B311B"/>
    <w:rsid w:val="008C163C"/>
    <w:rsid w:val="008C5872"/>
    <w:rsid w:val="008E0F4F"/>
    <w:rsid w:val="008F7411"/>
    <w:rsid w:val="00902B3B"/>
    <w:rsid w:val="00925DDA"/>
    <w:rsid w:val="00930E0F"/>
    <w:rsid w:val="00931A01"/>
    <w:rsid w:val="009330DA"/>
    <w:rsid w:val="009354A6"/>
    <w:rsid w:val="00936690"/>
    <w:rsid w:val="0093676E"/>
    <w:rsid w:val="00961C50"/>
    <w:rsid w:val="00966C0A"/>
    <w:rsid w:val="009749FC"/>
    <w:rsid w:val="00980F56"/>
    <w:rsid w:val="00985856"/>
    <w:rsid w:val="00986F87"/>
    <w:rsid w:val="00990A21"/>
    <w:rsid w:val="009C6D5E"/>
    <w:rsid w:val="00A12973"/>
    <w:rsid w:val="00A168C7"/>
    <w:rsid w:val="00A27BBA"/>
    <w:rsid w:val="00A3749A"/>
    <w:rsid w:val="00A42125"/>
    <w:rsid w:val="00A42A4B"/>
    <w:rsid w:val="00A54AEA"/>
    <w:rsid w:val="00A54AEF"/>
    <w:rsid w:val="00A65759"/>
    <w:rsid w:val="00A67BEE"/>
    <w:rsid w:val="00A71D8A"/>
    <w:rsid w:val="00A83AED"/>
    <w:rsid w:val="00A94B7A"/>
    <w:rsid w:val="00A97C0F"/>
    <w:rsid w:val="00AA4A1D"/>
    <w:rsid w:val="00AB3C5A"/>
    <w:rsid w:val="00AC1A71"/>
    <w:rsid w:val="00AF7272"/>
    <w:rsid w:val="00B2286A"/>
    <w:rsid w:val="00B255E9"/>
    <w:rsid w:val="00B529CF"/>
    <w:rsid w:val="00B60C4F"/>
    <w:rsid w:val="00B74769"/>
    <w:rsid w:val="00B77E92"/>
    <w:rsid w:val="00B805BE"/>
    <w:rsid w:val="00B9020F"/>
    <w:rsid w:val="00BB6137"/>
    <w:rsid w:val="00BD4157"/>
    <w:rsid w:val="00BD7C68"/>
    <w:rsid w:val="00BE191A"/>
    <w:rsid w:val="00BE6386"/>
    <w:rsid w:val="00BF5096"/>
    <w:rsid w:val="00BF5D34"/>
    <w:rsid w:val="00C06E13"/>
    <w:rsid w:val="00C11956"/>
    <w:rsid w:val="00C24E72"/>
    <w:rsid w:val="00C27683"/>
    <w:rsid w:val="00C33E5E"/>
    <w:rsid w:val="00C351EA"/>
    <w:rsid w:val="00C47CF7"/>
    <w:rsid w:val="00C92CF7"/>
    <w:rsid w:val="00CC0BB4"/>
    <w:rsid w:val="00CC698F"/>
    <w:rsid w:val="00CD102B"/>
    <w:rsid w:val="00CD44AF"/>
    <w:rsid w:val="00CD46A5"/>
    <w:rsid w:val="00CE2C07"/>
    <w:rsid w:val="00CE5FD9"/>
    <w:rsid w:val="00CF58EB"/>
    <w:rsid w:val="00D05DD4"/>
    <w:rsid w:val="00D11803"/>
    <w:rsid w:val="00D118A7"/>
    <w:rsid w:val="00D12DA5"/>
    <w:rsid w:val="00D21CFA"/>
    <w:rsid w:val="00D31811"/>
    <w:rsid w:val="00D43522"/>
    <w:rsid w:val="00D5236E"/>
    <w:rsid w:val="00D549AE"/>
    <w:rsid w:val="00D55DA0"/>
    <w:rsid w:val="00D62142"/>
    <w:rsid w:val="00D7214E"/>
    <w:rsid w:val="00D74BE4"/>
    <w:rsid w:val="00D847E4"/>
    <w:rsid w:val="00D97369"/>
    <w:rsid w:val="00DB15C4"/>
    <w:rsid w:val="00DB2BEF"/>
    <w:rsid w:val="00DB353B"/>
    <w:rsid w:val="00DC122F"/>
    <w:rsid w:val="00DC7B11"/>
    <w:rsid w:val="00DE6435"/>
    <w:rsid w:val="00E2190B"/>
    <w:rsid w:val="00E23192"/>
    <w:rsid w:val="00E24623"/>
    <w:rsid w:val="00E475E9"/>
    <w:rsid w:val="00E54CA0"/>
    <w:rsid w:val="00E660FA"/>
    <w:rsid w:val="00EA0D67"/>
    <w:rsid w:val="00EA7144"/>
    <w:rsid w:val="00EB3419"/>
    <w:rsid w:val="00EB5A4A"/>
    <w:rsid w:val="00EB7A2C"/>
    <w:rsid w:val="00EC28B3"/>
    <w:rsid w:val="00EC2DE7"/>
    <w:rsid w:val="00ED548B"/>
    <w:rsid w:val="00ED5956"/>
    <w:rsid w:val="00F06463"/>
    <w:rsid w:val="00F06C78"/>
    <w:rsid w:val="00F262F3"/>
    <w:rsid w:val="00F32C32"/>
    <w:rsid w:val="00F51A54"/>
    <w:rsid w:val="00F56CC9"/>
    <w:rsid w:val="00F67106"/>
    <w:rsid w:val="00F67D38"/>
    <w:rsid w:val="00F72AA6"/>
    <w:rsid w:val="00F81FB0"/>
    <w:rsid w:val="00F91ED0"/>
    <w:rsid w:val="00F92D9C"/>
    <w:rsid w:val="00F943A8"/>
    <w:rsid w:val="00F950E9"/>
    <w:rsid w:val="00FA1996"/>
    <w:rsid w:val="00FB311E"/>
    <w:rsid w:val="00FC0CA5"/>
    <w:rsid w:val="00FC5346"/>
    <w:rsid w:val="00FD59BA"/>
    <w:rsid w:val="00FD6D27"/>
    <w:rsid w:val="0DBF1691"/>
    <w:rsid w:val="11FD29E3"/>
    <w:rsid w:val="123E23BA"/>
    <w:rsid w:val="18163111"/>
    <w:rsid w:val="192638DD"/>
    <w:rsid w:val="1D12241B"/>
    <w:rsid w:val="1F7B3932"/>
    <w:rsid w:val="224927CC"/>
    <w:rsid w:val="24500CA1"/>
    <w:rsid w:val="27CD66DB"/>
    <w:rsid w:val="31530EDC"/>
    <w:rsid w:val="32A47505"/>
    <w:rsid w:val="3AFD53D4"/>
    <w:rsid w:val="5BDA692E"/>
    <w:rsid w:val="5BE03934"/>
    <w:rsid w:val="6B3D4967"/>
    <w:rsid w:val="6BF26370"/>
    <w:rsid w:val="6D9A706A"/>
    <w:rsid w:val="6E0041F6"/>
    <w:rsid w:val="7705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5B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9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9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public203281627" TargetMode="External"/><Relationship Id="rId18" Type="http://schemas.openxmlformats.org/officeDocument/2006/relationships/hyperlink" Target="https://vk.com/public203281627" TargetMode="External"/><Relationship Id="rId26" Type="http://schemas.openxmlformats.org/officeDocument/2006/relationships/hyperlink" Target="https://mdou142.edu.yar.ru/innovatsionnaya_deyatelnost_31/munitsialnie_seminari-prakt_43/meropriyatiya.htm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hyperlink" Target="https://vk.com/public203281627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hyperlink" Target="https://vk.com/public203281627" TargetMode="External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vk.com/public203281627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mdou142.edu.yar.ru/innovatsionnaya_deyatelnost_31/federalniy_uroven/2024-2025/povishenie_kachestva_pozna_129/meropriyatiy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hyperlink" Target="https://mdou142.edu.yar.ru/innovatsionnaya_deyatelnost_31/federalniy_uroven/2024-2025/povishenie_kachestva_pozna_129/meropriyatiya.html" TargetMode="External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mdou142.edu.yar.ru/innovatsionnaya_deyatelnost_31/regionalniy_uroven/2024-2025_uchebniy_god/sovremenniy_detskiy_sad/meropriyatiya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4.png"/><Relationship Id="rId10" Type="http://schemas.openxmlformats.org/officeDocument/2006/relationships/hyperlink" Target="https://vk.com/public203281627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mdou142.edu.yar.ru/innovatsionnaya_deyatelnost_31/federalniy_uroven/2024-2025/povishenie_kachestva_pozna_129/meropriyatiya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hyperlink" Target="https://vk.com/public203281627" TargetMode="External"/><Relationship Id="rId35" Type="http://schemas.openxmlformats.org/officeDocument/2006/relationships/hyperlink" Target="https://mdou142.edu.yar.ru/innovatsionnaya_deyatelnost_31/federalniy_uroven/2024-2025/povishenie_kachestva_pozna_129/meropriyat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C7B68-405C-42B2-877A-38D61E1B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1657448</cp:lastModifiedBy>
  <cp:revision>2</cp:revision>
  <cp:lastPrinted>2024-06-10T08:23:00Z</cp:lastPrinted>
  <dcterms:created xsi:type="dcterms:W3CDTF">2025-06-26T10:31:00Z</dcterms:created>
  <dcterms:modified xsi:type="dcterms:W3CDTF">2025-06-26T10:31:00Z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56331831C43E408ABD39A47E0BD5B785_12</vt:lpwstr>
  </property>
</Properties>
</file>