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A0" w:rsidRDefault="00F85006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</w:t>
      </w:r>
      <w:r w:rsidR="00691CA0" w:rsidRPr="00456752">
        <w:rPr>
          <w:rFonts w:ascii="Times New Roman" w:eastAsia="Times New Roman" w:hAnsi="Times New Roman" w:cs="Times New Roman"/>
          <w:b/>
          <w:sz w:val="28"/>
          <w:szCs w:val="28"/>
        </w:rPr>
        <w:t>развивающей</w:t>
      </w:r>
      <w:r w:rsidR="00AC1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1CA0">
        <w:rPr>
          <w:rFonts w:ascii="Times New Roman" w:eastAsia="Times New Roman" w:hAnsi="Times New Roman" w:cs="Times New Roman"/>
          <w:b/>
          <w:sz w:val="28"/>
          <w:szCs w:val="28"/>
        </w:rPr>
        <w:t>предметно-пространственной</w:t>
      </w:r>
      <w:r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</w:t>
      </w:r>
    </w:p>
    <w:p w:rsidR="00691CA0" w:rsidRDefault="00691CA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материалов (</w:t>
      </w:r>
      <w:r w:rsidR="00AC1E3B">
        <w:rPr>
          <w:rFonts w:ascii="Times New Roman" w:eastAsia="Times New Roman" w:hAnsi="Times New Roman" w:cs="Times New Roman"/>
          <w:b/>
          <w:sz w:val="28"/>
          <w:szCs w:val="28"/>
        </w:rPr>
        <w:t>группа раннего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C1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110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C1E3B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860F3C" w:rsidRPr="005D0833" w:rsidRDefault="00996BB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860F3C" w:rsidRPr="00860F3C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W w:w="103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3969"/>
        <w:gridCol w:w="1792"/>
        <w:gridCol w:w="1417"/>
        <w:gridCol w:w="1425"/>
      </w:tblGrid>
      <w:tr w:rsidR="009F7C5F" w:rsidRPr="00E30E9D" w:rsidTr="009F7C5F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C5F" w:rsidRPr="00860F3C" w:rsidRDefault="009F7C5F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C5F" w:rsidRPr="00860F3C" w:rsidRDefault="009F7C5F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C5F" w:rsidRDefault="009F7C5F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9F7C5F" w:rsidRPr="00F85006" w:rsidRDefault="009F7C5F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F7C5F" w:rsidRPr="00860F3C" w:rsidRDefault="009F7C5F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9F7C5F" w:rsidRPr="00E30E9D" w:rsidTr="009F7C5F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860F3C" w:rsidRDefault="009F7C5F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860F3C" w:rsidRDefault="009F7C5F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860F3C" w:rsidRDefault="009F7C5F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860F3C" w:rsidRDefault="009F7C5F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860F3C" w:rsidRDefault="009F7C5F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(35-50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7F12C1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181106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(20-30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1E4C8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1E4C8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сказочных животных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Миски (тазики)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(пластмассовый)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овощей и фруктов (объемные - муляжи)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Кукольные коляски (складные)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или другие животные на колесах/качалка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5F" w:rsidRPr="00E30E9D" w:rsidRDefault="009F7C5F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9F7C5F" w:rsidRPr="00E30E9D" w:rsidRDefault="009F7C5F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 (крупный)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стул (крупный)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диванчик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плита/шкафчик (соразмерная ребенку)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деревянная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200 см Ширина 50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5F" w:rsidRPr="00E30E9D" w:rsidTr="009F7C5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C5F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0F3C" w:rsidRPr="00F85006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4395"/>
        <w:gridCol w:w="1842"/>
        <w:gridCol w:w="1276"/>
        <w:gridCol w:w="1559"/>
      </w:tblGrid>
      <w:tr w:rsidR="00F85006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оличество на 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группу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Мониторинг 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Имеется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Потребность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(разного размера)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B15904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B15904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B15904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5F" w:rsidRPr="00E30E9D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Default="009F7C5F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0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4365"/>
        <w:gridCol w:w="1792"/>
        <w:gridCol w:w="1417"/>
        <w:gridCol w:w="1425"/>
      </w:tblGrid>
      <w:tr w:rsidR="005D0833" w:rsidRPr="00E30E9D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5D0833" w:rsidRPr="00F85006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D0833" w:rsidRPr="00E30E9D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5D0833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цветных карандашей (12</w:t>
            </w:r>
            <w:r w:rsidR="005D0833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F17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1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590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F1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(6 цветов)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59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12 цветов на каждого ребенка и дополнительно 2 банки белого и 2 банки желтого цветов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CA71E6" w:rsidP="00CA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700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6 цветов на каждого ребёнка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9C4B1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0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4365"/>
        <w:gridCol w:w="1792"/>
        <w:gridCol w:w="1417"/>
        <w:gridCol w:w="1425"/>
      </w:tblGrid>
      <w:tr w:rsidR="005D0833" w:rsidRPr="00860F3C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5D0833" w:rsidRPr="00F85006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D0833" w:rsidRPr="00860F3C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на группу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пластины, от 62 до 83 элементов)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5D0833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5D0833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08A8" w:rsidP="00AA0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2A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C5F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5D0833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C5F" w:rsidRPr="00E30E9D" w:rsidRDefault="009F7C5F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Сенсорный стол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C5F" w:rsidRPr="00E30E9D" w:rsidRDefault="009F7C5F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Default="009F7C5F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Default="009F7C5F" w:rsidP="00AA0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1"/>
        <w:gridCol w:w="4127"/>
        <w:gridCol w:w="1779"/>
        <w:gridCol w:w="1734"/>
        <w:gridCol w:w="1425"/>
      </w:tblGrid>
      <w:tr w:rsidR="00996BB0" w:rsidRPr="00E30E9D" w:rsidTr="00A356A7">
        <w:trPr>
          <w:tblHeader/>
          <w:tblCellSpacing w:w="0" w:type="dxa"/>
        </w:trPr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1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Default="00996BB0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996BB0" w:rsidRPr="00E30E9D" w:rsidRDefault="00996BB0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3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96BB0" w:rsidRPr="00E30E9D" w:rsidTr="00A356A7">
        <w:trPr>
          <w:tblHeader/>
          <w:tblCellSpacing w:w="0" w:type="dxa"/>
        </w:trPr>
        <w:tc>
          <w:tcPr>
            <w:tcW w:w="1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996BB0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Пирамидки (из 6-10 элементов), окрашенные в основные цвета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127C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127C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вкладыши из 5-10 элементов (миски, конусы, коробки с крышками разной формы)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283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6C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Матрешки (из 5-7 элементов)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разделенными на 2-3 части)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Сортировочный ящик с прорезями разной формы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дом-сортировщик)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15904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цвета, крупная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забивания: молоточек с втулками (пластмассовые) </w:t>
            </w:r>
            <w:proofErr w:type="gram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B6C8A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990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(народные игрушки, механические заводные)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104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инструменты (колокольчики, барабаны, резиновые пищалки, молоточки, трещотки и др.)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</w:t>
            </w:r>
            <w:r w:rsidR="00B03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барабан, </w:t>
            </w:r>
            <w:proofErr w:type="spellStart"/>
            <w:r w:rsidR="00B03345">
              <w:rPr>
                <w:rFonts w:ascii="Times New Roman" w:eastAsia="Times New Roman" w:hAnsi="Times New Roman" w:cs="Times New Roman"/>
                <w:sz w:val="24"/>
                <w:szCs w:val="24"/>
              </w:rPr>
              <w:t>трещотка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убен</w:t>
            </w:r>
            <w:proofErr w:type="spellEnd"/>
            <w:r w:rsidR="00B033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996BB0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C6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для группировки (реалистические изображения), до 4-6 в каждой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омашние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животные, дикие животные, животные с детенышами, птицы, рыбы, деревья,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цветы,овощи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фрукты, продукты питания, одежда, посуда, мебель, транспорт, предметы обихода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85" w:rsidRDefault="004C32B5" w:rsidP="0064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</w:t>
            </w:r>
          </w:p>
          <w:p w:rsidR="00640085" w:rsidRPr="00E30E9D" w:rsidRDefault="00640085" w:rsidP="0064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тематики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предметными картинками (4-6 частей)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667DE2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предметные картинки, разделенные на 2-4 части (по вертикали и горизонтали)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294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96BB0" w:rsidRDefault="00996BB0" w:rsidP="00996B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6B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активности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559"/>
        <w:gridCol w:w="850"/>
        <w:gridCol w:w="709"/>
        <w:gridCol w:w="1276"/>
        <w:gridCol w:w="283"/>
        <w:gridCol w:w="1418"/>
        <w:gridCol w:w="141"/>
        <w:gridCol w:w="1418"/>
        <w:gridCol w:w="1559"/>
      </w:tblGrid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F7C5F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996BB0"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борудования</w:t>
            </w:r>
          </w:p>
        </w:tc>
        <w:tc>
          <w:tcPr>
            <w:tcW w:w="24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Размеры, масса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(должно быть!)</w:t>
            </w:r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200 см Ширина 20 см Высота 4 см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AC1E3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E11CFE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Коврик, дорожка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AC1E3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36783D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C5F" w:rsidRPr="00E30E9D" w:rsidTr="00DC6891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5F" w:rsidRPr="00E30E9D" w:rsidRDefault="009F7C5F" w:rsidP="00FF4E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Default="009F7C5F" w:rsidP="00FF4E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Default="009F7C5F" w:rsidP="00FF4E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C5F" w:rsidRPr="00E30E9D" w:rsidTr="00861EA4">
        <w:trPr>
          <w:gridAfter w:val="2"/>
          <w:wAfter w:w="2977" w:type="dxa"/>
          <w:trHeight w:val="276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C5F" w:rsidRPr="00E30E9D" w:rsidRDefault="009F7C5F" w:rsidP="00FF4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F7C5F" w:rsidRPr="00E30E9D" w:rsidRDefault="009F7C5F" w:rsidP="00FF4E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F7C5F" w:rsidRDefault="009F7C5F" w:rsidP="00FF4E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F7C5F" w:rsidRDefault="009F7C5F" w:rsidP="00FF4E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9F7C5F">
        <w:trPr>
          <w:gridAfter w:val="9"/>
          <w:wAfter w:w="9213" w:type="dxa"/>
          <w:trHeight w:val="276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95-100 см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3больших+3маленьких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катания, бросания, лов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C5F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массажный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8-10 см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96BB0" w:rsidRDefault="009F7C5F" w:rsidP="009F7C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сюжетно ролевых игр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2409"/>
        <w:gridCol w:w="1985"/>
        <w:gridCol w:w="1701"/>
        <w:gridCol w:w="1559"/>
        <w:gridCol w:w="1559"/>
      </w:tblGrid>
      <w:tr w:rsidR="009F7C5F" w:rsidRPr="00E30E9D" w:rsidTr="00FF4E45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Размеры, масса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C5F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(должно быть!)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F7C5F" w:rsidRPr="00E30E9D" w:rsidTr="00FF4E45">
        <w:trPr>
          <w:tblCellSpacing w:w="0" w:type="dxa"/>
        </w:trPr>
        <w:tc>
          <w:tcPr>
            <w:tcW w:w="1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996BB0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860F3C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7C5F" w:rsidRPr="00860F3C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9F7C5F" w:rsidRPr="00E30E9D" w:rsidTr="00FF4E45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9F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FF4E45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FF4E45">
        <w:trPr>
          <w:gridAfter w:val="5"/>
          <w:wAfter w:w="9213" w:type="dxa"/>
          <w:trHeight w:val="276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FF4E45">
        <w:trPr>
          <w:gridAfter w:val="5"/>
          <w:wAfter w:w="9213" w:type="dxa"/>
          <w:trHeight w:val="276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5F" w:rsidRPr="00E30E9D" w:rsidTr="00FF4E45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C5F" w:rsidRPr="00E30E9D" w:rsidRDefault="009F7C5F" w:rsidP="00F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C5F" w:rsidRPr="009F7C5F" w:rsidRDefault="009F7C5F" w:rsidP="009F7C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860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860F3C"/>
    <w:rsid w:val="000573DA"/>
    <w:rsid w:val="000B24AB"/>
    <w:rsid w:val="000D1E6C"/>
    <w:rsid w:val="000D6DCB"/>
    <w:rsid w:val="000F14E3"/>
    <w:rsid w:val="0010476C"/>
    <w:rsid w:val="00127C21"/>
    <w:rsid w:val="00145197"/>
    <w:rsid w:val="00160986"/>
    <w:rsid w:val="00161DB2"/>
    <w:rsid w:val="00174284"/>
    <w:rsid w:val="00181106"/>
    <w:rsid w:val="00197382"/>
    <w:rsid w:val="001A338B"/>
    <w:rsid w:val="001A4A38"/>
    <w:rsid w:val="001C4233"/>
    <w:rsid w:val="001E4C8D"/>
    <w:rsid w:val="001E58D5"/>
    <w:rsid w:val="00200526"/>
    <w:rsid w:val="00207026"/>
    <w:rsid w:val="002220B5"/>
    <w:rsid w:val="00282B60"/>
    <w:rsid w:val="0028301A"/>
    <w:rsid w:val="00292062"/>
    <w:rsid w:val="0029433F"/>
    <w:rsid w:val="002E2CF7"/>
    <w:rsid w:val="00321FD7"/>
    <w:rsid w:val="0034276B"/>
    <w:rsid w:val="003549C5"/>
    <w:rsid w:val="0035682A"/>
    <w:rsid w:val="0036783D"/>
    <w:rsid w:val="003D5317"/>
    <w:rsid w:val="003F5FF2"/>
    <w:rsid w:val="00400EBB"/>
    <w:rsid w:val="00412B0B"/>
    <w:rsid w:val="00432F40"/>
    <w:rsid w:val="004922C3"/>
    <w:rsid w:val="004C32B5"/>
    <w:rsid w:val="005147D0"/>
    <w:rsid w:val="00521CC0"/>
    <w:rsid w:val="00537A8D"/>
    <w:rsid w:val="00594BA0"/>
    <w:rsid w:val="005A3464"/>
    <w:rsid w:val="005D0833"/>
    <w:rsid w:val="005E77F7"/>
    <w:rsid w:val="006206CC"/>
    <w:rsid w:val="00640085"/>
    <w:rsid w:val="0064752E"/>
    <w:rsid w:val="006520F8"/>
    <w:rsid w:val="0066098A"/>
    <w:rsid w:val="00665A07"/>
    <w:rsid w:val="00667DE2"/>
    <w:rsid w:val="006910ED"/>
    <w:rsid w:val="00691B38"/>
    <w:rsid w:val="00691CA0"/>
    <w:rsid w:val="006A21EC"/>
    <w:rsid w:val="006E7FFA"/>
    <w:rsid w:val="007129E4"/>
    <w:rsid w:val="0072179C"/>
    <w:rsid w:val="007232A5"/>
    <w:rsid w:val="007647D6"/>
    <w:rsid w:val="007710DF"/>
    <w:rsid w:val="00782EBE"/>
    <w:rsid w:val="00797160"/>
    <w:rsid w:val="007D2657"/>
    <w:rsid w:val="007E1512"/>
    <w:rsid w:val="007F12C1"/>
    <w:rsid w:val="00833E58"/>
    <w:rsid w:val="00854C59"/>
    <w:rsid w:val="00860F3C"/>
    <w:rsid w:val="00862173"/>
    <w:rsid w:val="008A4AFE"/>
    <w:rsid w:val="008B1CF1"/>
    <w:rsid w:val="008F629A"/>
    <w:rsid w:val="009119D2"/>
    <w:rsid w:val="0092506A"/>
    <w:rsid w:val="00972ADE"/>
    <w:rsid w:val="00973FD9"/>
    <w:rsid w:val="0099013E"/>
    <w:rsid w:val="0099032C"/>
    <w:rsid w:val="00996BB0"/>
    <w:rsid w:val="009C0A97"/>
    <w:rsid w:val="009C4B14"/>
    <w:rsid w:val="009F663E"/>
    <w:rsid w:val="009F7C5F"/>
    <w:rsid w:val="00A356A7"/>
    <w:rsid w:val="00A62F18"/>
    <w:rsid w:val="00AA08A8"/>
    <w:rsid w:val="00AA6E1E"/>
    <w:rsid w:val="00AC1E3B"/>
    <w:rsid w:val="00AE50D5"/>
    <w:rsid w:val="00AF277D"/>
    <w:rsid w:val="00B03345"/>
    <w:rsid w:val="00B05D80"/>
    <w:rsid w:val="00B15904"/>
    <w:rsid w:val="00B178A7"/>
    <w:rsid w:val="00B50EEC"/>
    <w:rsid w:val="00B62069"/>
    <w:rsid w:val="00B631B3"/>
    <w:rsid w:val="00B64BDC"/>
    <w:rsid w:val="00B67BFA"/>
    <w:rsid w:val="00B724BD"/>
    <w:rsid w:val="00B84BC8"/>
    <w:rsid w:val="00B93503"/>
    <w:rsid w:val="00BA1F9C"/>
    <w:rsid w:val="00BB27F6"/>
    <w:rsid w:val="00BB6C8A"/>
    <w:rsid w:val="00BF74BE"/>
    <w:rsid w:val="00C00A4D"/>
    <w:rsid w:val="00C70805"/>
    <w:rsid w:val="00CA71E6"/>
    <w:rsid w:val="00CB0A04"/>
    <w:rsid w:val="00CB15DB"/>
    <w:rsid w:val="00CB5856"/>
    <w:rsid w:val="00CC0576"/>
    <w:rsid w:val="00CC61A8"/>
    <w:rsid w:val="00CD38CF"/>
    <w:rsid w:val="00D32D65"/>
    <w:rsid w:val="00D65797"/>
    <w:rsid w:val="00D66714"/>
    <w:rsid w:val="00D91C19"/>
    <w:rsid w:val="00DB1FF4"/>
    <w:rsid w:val="00DB36AB"/>
    <w:rsid w:val="00DD099C"/>
    <w:rsid w:val="00DD30C8"/>
    <w:rsid w:val="00E11CFE"/>
    <w:rsid w:val="00E17AB0"/>
    <w:rsid w:val="00E31CAB"/>
    <w:rsid w:val="00E33074"/>
    <w:rsid w:val="00E534BC"/>
    <w:rsid w:val="00EC601E"/>
    <w:rsid w:val="00EF65F0"/>
    <w:rsid w:val="00F1700D"/>
    <w:rsid w:val="00F401B9"/>
    <w:rsid w:val="00F42842"/>
    <w:rsid w:val="00F430BC"/>
    <w:rsid w:val="00F70360"/>
    <w:rsid w:val="00F75AA1"/>
    <w:rsid w:val="00F8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142</cp:lastModifiedBy>
  <cp:revision>6</cp:revision>
  <dcterms:created xsi:type="dcterms:W3CDTF">2020-10-06T09:51:00Z</dcterms:created>
  <dcterms:modified xsi:type="dcterms:W3CDTF">2020-11-10T06:56:00Z</dcterms:modified>
</cp:coreProperties>
</file>