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Pr="0028117B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</w:t>
      </w:r>
      <w:r w:rsidR="00691CA0" w:rsidRPr="0028117B">
        <w:rPr>
          <w:rFonts w:ascii="Times New Roman" w:eastAsia="Times New Roman" w:hAnsi="Times New Roman" w:cs="Times New Roman"/>
          <w:b/>
          <w:sz w:val="24"/>
          <w:szCs w:val="24"/>
        </w:rPr>
        <w:t>развивающей</w:t>
      </w:r>
      <w:r w:rsidR="00DF6F3F"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CA0" w:rsidRPr="0028117B">
        <w:rPr>
          <w:rFonts w:ascii="Times New Roman" w:eastAsia="Times New Roman" w:hAnsi="Times New Roman" w:cs="Times New Roman"/>
          <w:b/>
          <w:sz w:val="24"/>
          <w:szCs w:val="24"/>
        </w:rPr>
        <w:t>предметно-пространственной</w:t>
      </w: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среды</w:t>
      </w:r>
    </w:p>
    <w:p w:rsidR="00691CA0" w:rsidRPr="0028117B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>Примерный перечень ма</w:t>
      </w:r>
      <w:r w:rsidR="004A0DD5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териалов  средняя </w:t>
      </w:r>
      <w:r w:rsidR="004E1BB6">
        <w:rPr>
          <w:rFonts w:ascii="Times New Roman" w:eastAsia="Times New Roman" w:hAnsi="Times New Roman" w:cs="Times New Roman"/>
          <w:b/>
          <w:sz w:val="24"/>
          <w:szCs w:val="24"/>
        </w:rPr>
        <w:t>группа № 6</w:t>
      </w:r>
    </w:p>
    <w:p w:rsidR="00860F3C" w:rsidRPr="0028117B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28117B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4678"/>
        <w:gridCol w:w="1985"/>
        <w:gridCol w:w="2551"/>
      </w:tblGrid>
      <w:tr w:rsidR="008414E2" w:rsidRPr="0028117B" w:rsidTr="008414E2">
        <w:trPr>
          <w:tblHeader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</w:t>
            </w:r>
            <w:bookmarkStart w:id="0" w:name="_GoBack"/>
            <w:bookmarkEnd w:id="0"/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ппу</w:t>
            </w:r>
          </w:p>
          <w:p w:rsidR="008414E2" w:rsidRPr="0028117B" w:rsidRDefault="008414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414E2" w:rsidRPr="0028117B" w:rsidTr="008414E2">
        <w:trPr>
          <w:tblHeader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4E2" w:rsidRPr="0028117B" w:rsidRDefault="008414E2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8414E2" w:rsidRPr="0028117B" w:rsidRDefault="008414E2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 кресла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857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833" w:rsidRPr="0028117B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5D0833" w:rsidRPr="0028117B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3650"/>
        <w:gridCol w:w="2996"/>
        <w:gridCol w:w="2532"/>
      </w:tblGrid>
      <w:tr w:rsidR="008414E2" w:rsidRPr="0028117B" w:rsidTr="008414E2">
        <w:trPr>
          <w:tblHeader/>
          <w:tblCellSpacing w:w="0" w:type="dxa"/>
        </w:trPr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E2" w:rsidRPr="0028117B" w:rsidTr="008414E2">
        <w:trPr>
          <w:tblHeader/>
          <w:tblCellSpacing w:w="0" w:type="dxa"/>
        </w:trPr>
        <w:tc>
          <w:tcPr>
            <w:tcW w:w="1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промывания ворса кисти от краски (0,5 л)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на двоих детей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коробки на одного ребенка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0833" w:rsidRPr="0028117B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3686"/>
        <w:gridCol w:w="2977"/>
        <w:gridCol w:w="2551"/>
      </w:tblGrid>
      <w:tr w:rsidR="008414E2" w:rsidRPr="0028117B" w:rsidTr="008414E2">
        <w:trPr>
          <w:tblHeader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E2" w:rsidRPr="0028117B" w:rsidTr="008414E2">
        <w:trPr>
          <w:tblHeader/>
          <w:tblCellSpacing w:w="0" w:type="dxa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38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</w:tr>
      <w:tr w:rsidR="008414E2" w:rsidRPr="0028117B" w:rsidTr="008414E2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набора на группу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387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14E2" w:rsidRPr="0028117B" w:rsidRDefault="008414E2" w:rsidP="008414E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14E2" w:rsidRPr="0028117B" w:rsidRDefault="008414E2" w:rsidP="008414E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14E2" w:rsidRPr="0028117B" w:rsidRDefault="008414E2" w:rsidP="008414E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6BB0" w:rsidRPr="0028117B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2127"/>
        <w:gridCol w:w="1559"/>
        <w:gridCol w:w="1134"/>
        <w:gridCol w:w="1702"/>
        <w:gridCol w:w="2268"/>
      </w:tblGrid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группа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Валик мягкий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150 см </w:t>
            </w:r>
          </w:p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"Змейка"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 см</w:t>
            </w:r>
          </w:p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15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мягкое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120 см Высота 30 см Диаметр отверстия 60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Ребро 20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50-55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Шар цветной (</w:t>
            </w:r>
            <w:proofErr w:type="spellStart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фибропластиковый</w:t>
            </w:r>
            <w:proofErr w:type="spellEnd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Лабиринт игровой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Полукольцо мягкое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120 см</w:t>
            </w:r>
          </w:p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30 см</w:t>
            </w:r>
          </w:p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резиновое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цветная (короткая)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75-80 см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E2" w:rsidRPr="0028117B" w:rsidTr="004E1BB6">
        <w:trPr>
          <w:tblCellSpacing w:w="0" w:type="dxa"/>
        </w:trPr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Флажок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E2" w:rsidRPr="0028117B" w:rsidRDefault="008414E2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4E2" w:rsidRPr="0028117B" w:rsidRDefault="008414E2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BB0" w:rsidRPr="0028117B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28117B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28117B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28117B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Pr="0028117B" w:rsidRDefault="00537A8D">
      <w:pPr>
        <w:rPr>
          <w:sz w:val="24"/>
          <w:szCs w:val="24"/>
        </w:rPr>
      </w:pPr>
    </w:p>
    <w:sectPr w:rsidR="00537A8D" w:rsidRPr="0028117B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3C"/>
    <w:rsid w:val="000F14E3"/>
    <w:rsid w:val="00145197"/>
    <w:rsid w:val="001A4A38"/>
    <w:rsid w:val="0028117B"/>
    <w:rsid w:val="003402BB"/>
    <w:rsid w:val="00387583"/>
    <w:rsid w:val="004A0DD5"/>
    <w:rsid w:val="004E1BB6"/>
    <w:rsid w:val="00537A8D"/>
    <w:rsid w:val="00594BA0"/>
    <w:rsid w:val="005B68F7"/>
    <w:rsid w:val="005D0833"/>
    <w:rsid w:val="00691CA0"/>
    <w:rsid w:val="007A14C0"/>
    <w:rsid w:val="008414E2"/>
    <w:rsid w:val="00857945"/>
    <w:rsid w:val="00860F3C"/>
    <w:rsid w:val="00967641"/>
    <w:rsid w:val="00996BB0"/>
    <w:rsid w:val="00AE104C"/>
    <w:rsid w:val="00BF3EAA"/>
    <w:rsid w:val="00C163DB"/>
    <w:rsid w:val="00CB7C5A"/>
    <w:rsid w:val="00DB36AB"/>
    <w:rsid w:val="00DD099C"/>
    <w:rsid w:val="00DE5B30"/>
    <w:rsid w:val="00DF6F3F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dcterms:created xsi:type="dcterms:W3CDTF">2015-05-05T07:11:00Z</dcterms:created>
  <dcterms:modified xsi:type="dcterms:W3CDTF">2017-01-31T11:39:00Z</dcterms:modified>
</cp:coreProperties>
</file>